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FEEF" w14:textId="5955D479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6D0CEA16">
                <wp:simplePos x="0" y="0"/>
                <wp:positionH relativeFrom="column">
                  <wp:posOffset>-374650</wp:posOffset>
                </wp:positionH>
                <wp:positionV relativeFrom="paragraph">
                  <wp:posOffset>0</wp:posOffset>
                </wp:positionV>
                <wp:extent cx="4909820" cy="5842635"/>
                <wp:effectExtent l="0" t="0" r="5080" b="57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0A6257D3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54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D13A5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7F54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F450A" w14:textId="5998715D" w:rsidR="001836F7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6E1D6815" w14:textId="3135BB6C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92ED8C6" w14:textId="44BA5F98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0EA0EA7" w14:textId="348E2439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7F547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 al 11</w:t>
                            </w:r>
                            <w:r w:rsidR="00465A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proofErr w:type="gramStart"/>
                            <w:r w:rsidR="00465A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E40F370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50F34D0F" w14:textId="77777777" w:rsidR="00D0384C" w:rsidRDefault="00D0384C" w:rsidP="00D0384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20E00986" w14:textId="77777777" w:rsidR="00D0384C" w:rsidRPr="004E3213" w:rsidRDefault="00D0384C" w:rsidP="00D0384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4DDA21AF" w14:textId="77777777" w:rsidR="00D0384C" w:rsidRPr="00E609C0" w:rsidRDefault="00D0384C" w:rsidP="00D0384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444B25C5" w14:textId="77777777" w:rsidR="00D0384C" w:rsidRPr="00E609C0" w:rsidRDefault="00D0384C" w:rsidP="00D0384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11F4BF53" w14:textId="77777777" w:rsidR="00D0384C" w:rsidRPr="00E609C0" w:rsidRDefault="00D0384C" w:rsidP="00D0384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al 4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755C94F0" w14:textId="77777777" w:rsidR="00D0384C" w:rsidRPr="00E609C0" w:rsidRDefault="00D0384C" w:rsidP="00D0384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19194945" w14:textId="77777777" w:rsidR="00B538E5" w:rsidRPr="00E609C0" w:rsidRDefault="00B538E5" w:rsidP="00B538E5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7009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cuadráticas numéricas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(Termino General)</w:t>
                            </w:r>
                          </w:p>
                          <w:p w14:paraId="7A1C8DAA" w14:textId="77777777" w:rsidR="00B538E5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Escribir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término general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cuadráticas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numéricas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473BC67" w14:textId="77777777" w:rsidR="00B538E5" w:rsidRPr="00E609C0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570F88D1" w14:textId="77777777" w:rsidR="00B538E5" w:rsidRPr="00E609C0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A00AC1F" w14:textId="77777777" w:rsidR="00B538E5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algebraicamente una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sucesión con progresión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cuadrática de figuras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y números </w:t>
                            </w:r>
                          </w:p>
                          <w:p w14:paraId="56D7CDD8" w14:textId="77777777" w:rsidR="00B538E5" w:rsidRPr="00E609C0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2B7833">
                              <w:t xml:space="preserve"> </w:t>
                            </w:r>
                            <w:r w:rsidRP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Regularidades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patrones</w:t>
                            </w:r>
                          </w:p>
                          <w:p w14:paraId="3000B43B" w14:textId="77777777" w:rsidR="00B538E5" w:rsidRPr="00E609C0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60F1054" w14:textId="77777777" w:rsidR="00B538E5" w:rsidRPr="00E609C0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lápiz.</w:t>
                            </w:r>
                          </w:p>
                          <w:p w14:paraId="2AF238A3" w14:textId="77777777" w:rsidR="00B538E5" w:rsidRPr="005C0F3B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1C3B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INICIO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r w:rsidRPr="005C0F3B">
                              <w:t xml:space="preserve"> </w:t>
                            </w:r>
                            <w:r w:rsidRPr="009432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Comenzamos la clase si preguntamos, lo visto el día de ayer en cuanto a los términos generales, primer coeficiente, segundo coeficiente, tercer coeficiente y cálculo del término general.</w:t>
                            </w:r>
                          </w:p>
                          <w:p w14:paraId="541CA895" w14:textId="73B9698C" w:rsidR="00B538E5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Solicite que resuelvan la actividad 6. Pida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formen equipos de tres integrantes, que inventen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una sucesión cuadrática y la escriban en una hoja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reutilizada. Al concluir, reúna todas las sucesiones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una tómbola. Revuélvalas y saque una al azar.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Escríbala en el pizarrón, sin que la vean. Después,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mostrándola, pida que calculen el valor de cualquier término. Quien termine primero debe decir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resultado; si es correcto, ganan un punto.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Resolver ejercicio </w:t>
                            </w:r>
                            <w:r w:rsidR="0053021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pendiente de la pagina 39 y pagina 40.</w:t>
                            </w:r>
                          </w:p>
                          <w:p w14:paraId="3E28CEFC" w14:textId="24DB4F12" w:rsidR="00B538E5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45E64D" wp14:editId="219C21A8">
                                  <wp:extent cx="1810987" cy="657872"/>
                                  <wp:effectExtent l="0" t="0" r="0" b="8890"/>
                                  <wp:docPr id="41288443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288443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6771" cy="6745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9971E3" w14:textId="77777777" w:rsidR="00B538E5" w:rsidRPr="00A72F00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FB2F13A" w14:textId="77777777" w:rsidR="00B538E5" w:rsidRPr="00A72F00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2EDCF6CB" w14:textId="77777777" w:rsidR="00B538E5" w:rsidRPr="00A72F00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6DF4907A" w14:textId="77777777" w:rsidR="00B538E5" w:rsidRPr="00E609C0" w:rsidRDefault="00B538E5" w:rsidP="00B538E5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A578424" w14:textId="77777777" w:rsidR="00B538E5" w:rsidRPr="00E609C0" w:rsidRDefault="00B538E5" w:rsidP="00B538E5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6A75419A" w14:textId="77777777" w:rsidR="00B538E5" w:rsidRPr="008A2E22" w:rsidRDefault="00B538E5" w:rsidP="00B538E5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4AF18F4" w14:textId="3E24B7C6" w:rsidR="00B538E5" w:rsidRDefault="00B538E5" w:rsidP="001B013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E272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Realiza el siguiente ejercicio en tu cuaderno, SIN EL LIBRO.</w:t>
                            </w:r>
                          </w:p>
                          <w:p w14:paraId="397729A9" w14:textId="1B21F57F" w:rsidR="00FE2724" w:rsidRPr="001B0130" w:rsidRDefault="00FE2724" w:rsidP="001B013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D3B918" wp14:editId="2999EB9E">
                                  <wp:extent cx="1199408" cy="1161146"/>
                                  <wp:effectExtent l="0" t="0" r="1270" b="1270"/>
                                  <wp:docPr id="201149174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149174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895" cy="11993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5D39EE" w14:textId="77777777" w:rsidR="00B538E5" w:rsidRPr="0069013D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F8451E1" w14:textId="77777777" w:rsidR="00B538E5" w:rsidRPr="004E3213" w:rsidRDefault="00B538E5" w:rsidP="00B538E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78BBCF1" w14:textId="61762ED8" w:rsidR="00161754" w:rsidRPr="00E609C0" w:rsidRDefault="00161754" w:rsidP="00B538E5">
                            <w:pPr>
                              <w:tabs>
                                <w:tab w:val="left" w:pos="1680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5pt;margin-top:0;width:386.6pt;height:460.0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0A6257D3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F547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="00D13A5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7F547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F450A" w14:textId="5998715D" w:rsidR="001836F7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6E1D6815" w14:textId="3135BB6C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92ED8C6" w14:textId="44BA5F98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0EA0EA7" w14:textId="348E2439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7F547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 al 11</w:t>
                      </w:r>
                      <w:r w:rsidR="00465A4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proofErr w:type="gramStart"/>
                      <w:r w:rsidR="00465A4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E40F370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50F34D0F" w14:textId="77777777" w:rsidR="00D0384C" w:rsidRDefault="00D0384C" w:rsidP="00D0384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20E00986" w14:textId="77777777" w:rsidR="00D0384C" w:rsidRPr="004E3213" w:rsidRDefault="00D0384C" w:rsidP="00D0384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4DDA21AF" w14:textId="77777777" w:rsidR="00D0384C" w:rsidRPr="00E609C0" w:rsidRDefault="00D0384C" w:rsidP="00D0384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444B25C5" w14:textId="77777777" w:rsidR="00D0384C" w:rsidRPr="00E609C0" w:rsidRDefault="00D0384C" w:rsidP="00D0384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11F4BF53" w14:textId="77777777" w:rsidR="00D0384C" w:rsidRPr="00E609C0" w:rsidRDefault="00D0384C" w:rsidP="00D0384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al 4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55C94F0" w14:textId="77777777" w:rsidR="00D0384C" w:rsidRPr="00E609C0" w:rsidRDefault="00D0384C" w:rsidP="00D0384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19194945" w14:textId="77777777" w:rsidR="00B538E5" w:rsidRPr="00E609C0" w:rsidRDefault="00B538E5" w:rsidP="00B538E5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7009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cuadráticas numéricas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(Termino General)</w:t>
                      </w:r>
                    </w:p>
                    <w:p w14:paraId="7A1C8DAA" w14:textId="77777777" w:rsidR="00B538E5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Escribir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término general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cuadráticas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numéricas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3473BC67" w14:textId="77777777" w:rsidR="00B538E5" w:rsidRPr="00E609C0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570F88D1" w14:textId="77777777" w:rsidR="00B538E5" w:rsidRPr="00E609C0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A00AC1F" w14:textId="77777777" w:rsidR="00B538E5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algebraicamente una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sucesión con progresión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cuadrática de figuras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y números </w:t>
                      </w:r>
                    </w:p>
                    <w:p w14:paraId="56D7CDD8" w14:textId="77777777" w:rsidR="00B538E5" w:rsidRPr="00E609C0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2B7833">
                        <w:t xml:space="preserve"> </w:t>
                      </w:r>
                      <w:r w:rsidRP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Regularidades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patrones</w:t>
                      </w:r>
                    </w:p>
                    <w:p w14:paraId="3000B43B" w14:textId="77777777" w:rsidR="00B538E5" w:rsidRPr="00E609C0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60F1054" w14:textId="77777777" w:rsidR="00B538E5" w:rsidRPr="00E609C0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lápiz.</w:t>
                      </w:r>
                    </w:p>
                    <w:p w14:paraId="2AF238A3" w14:textId="77777777" w:rsidR="00B538E5" w:rsidRPr="005C0F3B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1C3B5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INICIO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r w:rsidRPr="005C0F3B">
                        <w:t xml:space="preserve"> </w:t>
                      </w:r>
                      <w:r w:rsidRPr="009432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Comenzamos la clase si preguntamos, lo visto el día de ayer en cuanto a los términos generales, primer coeficiente, segundo coeficiente, tercer coeficiente y cálculo del término general.</w:t>
                      </w:r>
                    </w:p>
                    <w:p w14:paraId="541CA895" w14:textId="73B9698C" w:rsidR="00B538E5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Solicite que resuelvan la actividad 6. Pida que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formen equipos de tres integrantes, que inventen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una sucesión cuadrática y la escriban en una hoja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reutilizada. Al concluir, reúna todas las sucesiones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una tómbola. Revuélvalas y saque una al azar.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Escríbala en el pizarrón, sin que la vean. Después,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mostrándola, pida que calculen el valor de cualquier término. Quien termine primero debe decir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resultado; si es correcto, ganan un punto.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Resolver ejercicio </w:t>
                      </w:r>
                      <w:r w:rsidR="0053021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pendiente de la pagina 39 y pagina 40.</w:t>
                      </w:r>
                    </w:p>
                    <w:p w14:paraId="3E28CEFC" w14:textId="24DB4F12" w:rsidR="00B538E5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45E64D" wp14:editId="219C21A8">
                            <wp:extent cx="1810987" cy="657872"/>
                            <wp:effectExtent l="0" t="0" r="0" b="8890"/>
                            <wp:docPr id="41288443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288443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6771" cy="6745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9971E3" w14:textId="77777777" w:rsidR="00B538E5" w:rsidRPr="00A72F00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FB2F13A" w14:textId="77777777" w:rsidR="00B538E5" w:rsidRPr="00A72F00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2EDCF6CB" w14:textId="77777777" w:rsidR="00B538E5" w:rsidRPr="00A72F00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6DF4907A" w14:textId="77777777" w:rsidR="00B538E5" w:rsidRPr="00E609C0" w:rsidRDefault="00B538E5" w:rsidP="00B538E5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A578424" w14:textId="77777777" w:rsidR="00B538E5" w:rsidRPr="00E609C0" w:rsidRDefault="00B538E5" w:rsidP="00B538E5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6A75419A" w14:textId="77777777" w:rsidR="00B538E5" w:rsidRPr="008A2E22" w:rsidRDefault="00B538E5" w:rsidP="00B538E5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4AF18F4" w14:textId="3E24B7C6" w:rsidR="00B538E5" w:rsidRDefault="00B538E5" w:rsidP="001B013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E272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Realiza el siguiente ejercicio en tu cuaderno, SIN EL LIBRO.</w:t>
                      </w:r>
                    </w:p>
                    <w:p w14:paraId="397729A9" w14:textId="1B21F57F" w:rsidR="00FE2724" w:rsidRPr="001B0130" w:rsidRDefault="00FE2724" w:rsidP="001B013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D3B918" wp14:editId="2999EB9E">
                            <wp:extent cx="1199408" cy="1161146"/>
                            <wp:effectExtent l="0" t="0" r="1270" b="1270"/>
                            <wp:docPr id="201149174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149174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895" cy="11993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5D39EE" w14:textId="77777777" w:rsidR="00B538E5" w:rsidRPr="0069013D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F8451E1" w14:textId="77777777" w:rsidR="00B538E5" w:rsidRPr="004E3213" w:rsidRDefault="00B538E5" w:rsidP="00B538E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78BBCF1" w14:textId="61762ED8" w:rsidR="00161754" w:rsidRPr="00E609C0" w:rsidRDefault="00161754" w:rsidP="00B538E5">
                      <w:pPr>
                        <w:tabs>
                          <w:tab w:val="left" w:pos="1680"/>
                        </w:tabs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1FDA4" w14:textId="588A2C95" w:rsidR="00B27E3D" w:rsidRDefault="009F4A01" w:rsidP="001800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DD26AC" wp14:editId="1B6296A1">
                <wp:simplePos x="0" y="0"/>
                <wp:positionH relativeFrom="column">
                  <wp:posOffset>2309751</wp:posOffset>
                </wp:positionH>
                <wp:positionV relativeFrom="paragraph">
                  <wp:posOffset>2887914</wp:posOffset>
                </wp:positionV>
                <wp:extent cx="2072244" cy="2072244"/>
                <wp:effectExtent l="0" t="0" r="4445" b="4445"/>
                <wp:wrapNone/>
                <wp:docPr id="67417751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244" cy="20722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930486" w14:textId="0D066530" w:rsidR="009F4A01" w:rsidRPr="007C7E90" w:rsidRDefault="009F4A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7E90">
                              <w:rPr>
                                <w:sz w:val="16"/>
                                <w:szCs w:val="16"/>
                              </w:rPr>
                              <w:t>Encuentra el termino general de las siguientes ecuaciones:</w:t>
                            </w:r>
                          </w:p>
                          <w:p w14:paraId="3461D1F7" w14:textId="2024B152" w:rsidR="009F4A01" w:rsidRPr="007C7E90" w:rsidRDefault="009F4A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7E90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AB36564" wp14:editId="0F457590">
                                  <wp:extent cx="1333333" cy="514286"/>
                                  <wp:effectExtent l="0" t="0" r="635" b="635"/>
                                  <wp:docPr id="30148461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1484616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3333" cy="5142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EBC9AA" w14:textId="0E9FF282" w:rsidR="009F4A01" w:rsidRPr="001A420D" w:rsidRDefault="009F4A0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A420D">
                              <w:rPr>
                                <w:sz w:val="14"/>
                                <w:szCs w:val="14"/>
                              </w:rPr>
                              <w:t xml:space="preserve">Primer </w:t>
                            </w:r>
                            <w:r w:rsidR="008C10DE" w:rsidRPr="001A420D">
                              <w:rPr>
                                <w:sz w:val="14"/>
                                <w:szCs w:val="14"/>
                              </w:rPr>
                              <w:t>coeficiente: _</w:t>
                            </w:r>
                            <w:r w:rsidR="00E862BA" w:rsidRPr="001A420D">
                              <w:rPr>
                                <w:sz w:val="14"/>
                                <w:szCs w:val="14"/>
                              </w:rPr>
                              <w:t>________________</w:t>
                            </w:r>
                          </w:p>
                          <w:p w14:paraId="04BACFE2" w14:textId="1DA295FD" w:rsidR="009F4A01" w:rsidRPr="001A420D" w:rsidRDefault="009F4A0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A420D">
                              <w:rPr>
                                <w:sz w:val="14"/>
                                <w:szCs w:val="14"/>
                              </w:rPr>
                              <w:t>Segundo</w:t>
                            </w:r>
                            <w:r w:rsidR="00137FF0" w:rsidRPr="001A420D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C10DE" w:rsidRPr="001A420D">
                              <w:rPr>
                                <w:sz w:val="14"/>
                                <w:szCs w:val="14"/>
                              </w:rPr>
                              <w:t>Coeficiente: _</w:t>
                            </w:r>
                            <w:r w:rsidR="00E862BA" w:rsidRPr="001A420D">
                              <w:rPr>
                                <w:sz w:val="14"/>
                                <w:szCs w:val="14"/>
                              </w:rPr>
                              <w:t>______________</w:t>
                            </w:r>
                          </w:p>
                          <w:p w14:paraId="58D5DD97" w14:textId="5BAB79CD" w:rsidR="009F4A01" w:rsidRPr="001A420D" w:rsidRDefault="009F4A0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A420D">
                              <w:rPr>
                                <w:sz w:val="14"/>
                                <w:szCs w:val="14"/>
                              </w:rPr>
                              <w:t xml:space="preserve">Tercer </w:t>
                            </w:r>
                            <w:r w:rsidR="008C10DE" w:rsidRPr="001A420D">
                              <w:rPr>
                                <w:sz w:val="14"/>
                                <w:szCs w:val="14"/>
                              </w:rPr>
                              <w:t>coeficiente: _</w:t>
                            </w:r>
                            <w:r w:rsidR="007C7E90" w:rsidRPr="001A420D">
                              <w:rPr>
                                <w:sz w:val="14"/>
                                <w:szCs w:val="14"/>
                              </w:rPr>
                              <w:t>_________________</w:t>
                            </w:r>
                          </w:p>
                          <w:p w14:paraId="22571071" w14:textId="7DC4CFEC" w:rsidR="007C7E90" w:rsidRPr="001A420D" w:rsidRDefault="007C7E9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A420D">
                              <w:rPr>
                                <w:sz w:val="14"/>
                                <w:szCs w:val="14"/>
                              </w:rPr>
                              <w:t xml:space="preserve">Cálculo del término </w:t>
                            </w:r>
                            <w:r w:rsidR="008C10DE" w:rsidRPr="001A420D">
                              <w:rPr>
                                <w:sz w:val="14"/>
                                <w:szCs w:val="14"/>
                              </w:rPr>
                              <w:t>general: _</w:t>
                            </w:r>
                            <w:r w:rsidRPr="001A420D">
                              <w:rPr>
                                <w:sz w:val="14"/>
                                <w:szCs w:val="14"/>
                              </w:rPr>
                              <w:t>_________</w:t>
                            </w:r>
                            <w:r w:rsidR="00987206">
                              <w:rPr>
                                <w:sz w:val="14"/>
                                <w:szCs w:val="14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7DD26AC" id="_x0000_s1027" type="#_x0000_t202" style="position:absolute;left:0;text-align:left;margin-left:181.85pt;margin-top:227.4pt;width:163.15pt;height:163.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" fillcolor="white [3201]" stroked="f" strokeweight=".5pt">
                <v:textbox>
                  <w:txbxContent>
                    <w:p w14:paraId="2C930486" w14:textId="0D066530" w:rsidR="009F4A01" w:rsidRPr="007C7E90" w:rsidRDefault="009F4A01">
                      <w:pPr>
                        <w:rPr>
                          <w:sz w:val="16"/>
                          <w:szCs w:val="16"/>
                        </w:rPr>
                      </w:pPr>
                      <w:r w:rsidRPr="007C7E90">
                        <w:rPr>
                          <w:sz w:val="16"/>
                          <w:szCs w:val="16"/>
                        </w:rPr>
                        <w:t>Encuentra el termino general de las siguientes ecuaciones:</w:t>
                      </w:r>
                    </w:p>
                    <w:p w14:paraId="3461D1F7" w14:textId="2024B152" w:rsidR="009F4A01" w:rsidRPr="007C7E90" w:rsidRDefault="009F4A01">
                      <w:pPr>
                        <w:rPr>
                          <w:sz w:val="16"/>
                          <w:szCs w:val="16"/>
                        </w:rPr>
                      </w:pPr>
                      <w:r w:rsidRPr="007C7E90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3AB36564" wp14:editId="0F457590">
                            <wp:extent cx="1333333" cy="514286"/>
                            <wp:effectExtent l="0" t="0" r="635" b="635"/>
                            <wp:docPr id="30148461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1484616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3333" cy="5142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EBC9AA" w14:textId="0E9FF282" w:rsidR="009F4A01" w:rsidRPr="001A420D" w:rsidRDefault="009F4A01">
                      <w:pPr>
                        <w:rPr>
                          <w:sz w:val="14"/>
                          <w:szCs w:val="14"/>
                        </w:rPr>
                      </w:pPr>
                      <w:r w:rsidRPr="001A420D">
                        <w:rPr>
                          <w:sz w:val="14"/>
                          <w:szCs w:val="14"/>
                        </w:rPr>
                        <w:t xml:space="preserve">Primer </w:t>
                      </w:r>
                      <w:r w:rsidR="008C10DE" w:rsidRPr="001A420D">
                        <w:rPr>
                          <w:sz w:val="14"/>
                          <w:szCs w:val="14"/>
                        </w:rPr>
                        <w:t>coeficiente: _</w:t>
                      </w:r>
                      <w:r w:rsidR="00E862BA" w:rsidRPr="001A420D">
                        <w:rPr>
                          <w:sz w:val="14"/>
                          <w:szCs w:val="14"/>
                        </w:rPr>
                        <w:t>________________</w:t>
                      </w:r>
                    </w:p>
                    <w:p w14:paraId="04BACFE2" w14:textId="1DA295FD" w:rsidR="009F4A01" w:rsidRPr="001A420D" w:rsidRDefault="009F4A01">
                      <w:pPr>
                        <w:rPr>
                          <w:sz w:val="14"/>
                          <w:szCs w:val="14"/>
                        </w:rPr>
                      </w:pPr>
                      <w:r w:rsidRPr="001A420D">
                        <w:rPr>
                          <w:sz w:val="14"/>
                          <w:szCs w:val="14"/>
                        </w:rPr>
                        <w:t>Segundo</w:t>
                      </w:r>
                      <w:r w:rsidR="00137FF0" w:rsidRPr="001A420D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8C10DE" w:rsidRPr="001A420D">
                        <w:rPr>
                          <w:sz w:val="14"/>
                          <w:szCs w:val="14"/>
                        </w:rPr>
                        <w:t>Coeficiente: _</w:t>
                      </w:r>
                      <w:r w:rsidR="00E862BA" w:rsidRPr="001A420D">
                        <w:rPr>
                          <w:sz w:val="14"/>
                          <w:szCs w:val="14"/>
                        </w:rPr>
                        <w:t>______________</w:t>
                      </w:r>
                    </w:p>
                    <w:p w14:paraId="58D5DD97" w14:textId="5BAB79CD" w:rsidR="009F4A01" w:rsidRPr="001A420D" w:rsidRDefault="009F4A01">
                      <w:pPr>
                        <w:rPr>
                          <w:sz w:val="14"/>
                          <w:szCs w:val="14"/>
                        </w:rPr>
                      </w:pPr>
                      <w:r w:rsidRPr="001A420D">
                        <w:rPr>
                          <w:sz w:val="14"/>
                          <w:szCs w:val="14"/>
                        </w:rPr>
                        <w:t xml:space="preserve">Tercer </w:t>
                      </w:r>
                      <w:r w:rsidR="008C10DE" w:rsidRPr="001A420D">
                        <w:rPr>
                          <w:sz w:val="14"/>
                          <w:szCs w:val="14"/>
                        </w:rPr>
                        <w:t>coeficiente: _</w:t>
                      </w:r>
                      <w:r w:rsidR="007C7E90" w:rsidRPr="001A420D">
                        <w:rPr>
                          <w:sz w:val="14"/>
                          <w:szCs w:val="14"/>
                        </w:rPr>
                        <w:t>_________________</w:t>
                      </w:r>
                    </w:p>
                    <w:p w14:paraId="22571071" w14:textId="7DC4CFEC" w:rsidR="007C7E90" w:rsidRPr="001A420D" w:rsidRDefault="007C7E90">
                      <w:pPr>
                        <w:rPr>
                          <w:sz w:val="14"/>
                          <w:szCs w:val="14"/>
                        </w:rPr>
                      </w:pPr>
                      <w:r w:rsidRPr="001A420D">
                        <w:rPr>
                          <w:sz w:val="14"/>
                          <w:szCs w:val="14"/>
                        </w:rPr>
                        <w:t xml:space="preserve">Cálculo del término </w:t>
                      </w:r>
                      <w:r w:rsidR="008C10DE" w:rsidRPr="001A420D">
                        <w:rPr>
                          <w:sz w:val="14"/>
                          <w:szCs w:val="14"/>
                        </w:rPr>
                        <w:t>general: _</w:t>
                      </w:r>
                      <w:r w:rsidRPr="001A420D">
                        <w:rPr>
                          <w:sz w:val="14"/>
                          <w:szCs w:val="14"/>
                        </w:rPr>
                        <w:t>_________</w:t>
                      </w:r>
                      <w:r w:rsidR="00987206">
                        <w:rPr>
                          <w:sz w:val="14"/>
                          <w:szCs w:val="14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A84F9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04D473" wp14:editId="21BCE5D6">
                <wp:simplePos x="0" y="0"/>
                <wp:positionH relativeFrom="column">
                  <wp:posOffset>-261257</wp:posOffset>
                </wp:positionH>
                <wp:positionV relativeFrom="paragraph">
                  <wp:posOffset>2852288</wp:posOffset>
                </wp:positionV>
                <wp:extent cx="4702628" cy="2167247"/>
                <wp:effectExtent l="0" t="0" r="22225" b="24130"/>
                <wp:wrapNone/>
                <wp:docPr id="115865523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628" cy="2167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D9F37" w14:textId="0893A883" w:rsidR="00A84F96" w:rsidRDefault="000D78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B46FCD" wp14:editId="6E5A7993">
                                  <wp:extent cx="2114940" cy="2084120"/>
                                  <wp:effectExtent l="0" t="0" r="0" b="0"/>
                                  <wp:docPr id="1585469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54695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8047" cy="2087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E04D473" id="Cuadro de texto 1" o:spid="_x0000_s1028" type="#_x0000_t202" style="position:absolute;left:0;text-align:left;margin-left:-20.55pt;margin-top:224.6pt;width:370.3pt;height:170.6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" fillcolor="white [3201]" strokeweight=".5pt">
                <v:textbox>
                  <w:txbxContent>
                    <w:p w14:paraId="79AD9F37" w14:textId="0893A883" w:rsidR="00A84F96" w:rsidRDefault="000D7884">
                      <w:r>
                        <w:rPr>
                          <w:noProof/>
                        </w:rPr>
                        <w:drawing>
                          <wp:inline distT="0" distB="0" distL="0" distR="0" wp14:anchorId="23B46FCD" wp14:editId="6E5A7993">
                            <wp:extent cx="2114940" cy="2084120"/>
                            <wp:effectExtent l="0" t="0" r="0" b="0"/>
                            <wp:docPr id="1585469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54695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8047" cy="2087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35BD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53116EB2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7A67758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C40C4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8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65A4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3E67626" w14:textId="77777777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312DAB32" w14:textId="0F263F2E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4762B2C9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3071AD33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6FF57FAE" w14:textId="77777777" w:rsidR="00C40C43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C40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 al 11 </w:t>
                            </w:r>
                            <w:r w:rsidR="00C40C43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proofErr w:type="gramStart"/>
                            <w:r w:rsidR="00C40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C40C43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0462EC86" w14:textId="30C77C3A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47A5E6B" w14:textId="77777777" w:rsidR="00141A69" w:rsidRPr="00E609C0" w:rsidRDefault="00141A69" w:rsidP="00141A69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7009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cuadráticas numéricas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(Termino General)</w:t>
                            </w:r>
                          </w:p>
                          <w:p w14:paraId="55850137" w14:textId="77777777" w:rsidR="00141A69" w:rsidRDefault="00141A69" w:rsidP="00141A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Escribir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término general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cuadráticas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numéricas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A8C8CB8" w14:textId="77777777" w:rsidR="00141A69" w:rsidRPr="00E609C0" w:rsidRDefault="00141A69" w:rsidP="00141A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2CFF64B5" w14:textId="77777777" w:rsidR="00141A69" w:rsidRPr="00E609C0" w:rsidRDefault="00141A69" w:rsidP="00141A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CC742E0" w14:textId="77777777" w:rsidR="00141A69" w:rsidRDefault="00141A69" w:rsidP="00141A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algebraicamente una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sucesión con progresión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cuadrática de figuras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y números </w:t>
                            </w:r>
                          </w:p>
                          <w:p w14:paraId="635D8462" w14:textId="77777777" w:rsidR="00141A69" w:rsidRPr="00E609C0" w:rsidRDefault="00141A69" w:rsidP="00141A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2B7833">
                              <w:t xml:space="preserve"> </w:t>
                            </w:r>
                            <w:r w:rsidRP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Regularidades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patrones</w:t>
                            </w:r>
                          </w:p>
                          <w:p w14:paraId="15AC8ADB" w14:textId="77777777" w:rsidR="00141A69" w:rsidRPr="00E609C0" w:rsidRDefault="00141A69" w:rsidP="00141A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1757B293" w14:textId="77777777" w:rsidR="00141A69" w:rsidRPr="00E609C0" w:rsidRDefault="00141A69" w:rsidP="00141A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lápiz.</w:t>
                            </w:r>
                          </w:p>
                          <w:p w14:paraId="21595D7E" w14:textId="77777777" w:rsidR="00194E9A" w:rsidRPr="00254F63" w:rsidRDefault="00194E9A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</w:t>
                            </w:r>
                            <w:r w:rsidRP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olicit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ar</w:t>
                            </w:r>
                            <w:r w:rsidRP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que mencionen cómo calcular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 área de un cuadrado cualquiera; que representen su respuesta usando una expresión algebraica. Con esto, se espera que su resolución 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 pregunta detonadora sea afirmativa. Luego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pídales que escriban en su cuaderno las fórmulas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para calcular el área de diferentes figuras, por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ejemplo, de un rectángulo, de un triángulo, de un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círculo, entre otras</w:t>
                            </w:r>
                          </w:p>
                          <w:p w14:paraId="25A18C94" w14:textId="1B3860BC" w:rsidR="00F352D0" w:rsidRDefault="00F352D0" w:rsidP="00F352D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Solicite que resuelvan la actividad 6. Pida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formen equipos de tres integrantes, que inventen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una sucesión cuadrática y la escriban en una hoja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reutilizada. Al concluir, reúna todas las sucesiones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una tómbola. Revuélvalas y saque una al azar.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Escríbala en el pizarrón, sin que la vean. Después,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mostrándola, pida que calculen el valor de cualquier término. Quien termine primero debe decir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resultado; si es correcto, ganan un punto.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Resolver </w:t>
                            </w:r>
                            <w:r w:rsidR="00A84F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</w:t>
                            </w:r>
                            <w:r w:rsidR="00FC4FB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á</w:t>
                            </w:r>
                            <w:r w:rsidR="00A84F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gina 41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19AD6F1" w14:textId="77777777" w:rsidR="00F352D0" w:rsidRDefault="00F352D0" w:rsidP="00F352D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357DEA7" w14:textId="6C34B8D6" w:rsidR="00194E9A" w:rsidRDefault="00194E9A" w:rsidP="00F352D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D0583BB" w14:textId="77777777" w:rsidR="00194E9A" w:rsidRDefault="00194E9A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4972494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BCF99E0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FF32DB7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0B0E7B8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3077785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FE74CC4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F52F289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A6C5442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D42FEE7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4D8F3B0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19E23F6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502F74D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DDB5BAE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9EF57D8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907FA5D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F3A72E8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86341F6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E8BC9B4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3B832A4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76D8F18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86C5E76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849D510" w14:textId="51175D8A" w:rsidR="00194E9A" w:rsidRPr="00A72F00" w:rsidRDefault="00194E9A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37FB482" w14:textId="77777777" w:rsidR="00194E9A" w:rsidRPr="00A72F00" w:rsidRDefault="00194E9A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153CB612" w14:textId="77777777" w:rsidR="00194E9A" w:rsidRPr="00A72F00" w:rsidRDefault="00194E9A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55219805" w14:textId="77777777" w:rsidR="00194E9A" w:rsidRPr="00E609C0" w:rsidRDefault="00194E9A" w:rsidP="00194E9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04D1DC99" w14:textId="77777777" w:rsidR="00194E9A" w:rsidRPr="00E609C0" w:rsidRDefault="00194E9A" w:rsidP="00194E9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020898D3" w14:textId="77777777" w:rsidR="00194E9A" w:rsidRPr="008A2E22" w:rsidRDefault="00194E9A" w:rsidP="00194E9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EDB95D2" w14:textId="0A60CB72" w:rsidR="00194E9A" w:rsidRPr="0074076E" w:rsidRDefault="00194E9A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75AA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tarea.</w:t>
                            </w:r>
                          </w:p>
                          <w:p w14:paraId="613F9A85" w14:textId="079A5B44" w:rsidR="00CD7884" w:rsidRPr="00E609C0" w:rsidRDefault="00CD7884" w:rsidP="00194E9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F0C395D" id="_x0000_s1029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TtYQXt0AAAAIAQAADwAAAAAAAAAAAAAAAABsBAAAZHJzL2Rvd25yZXYueG1sUEsFBgAAAAAEAAQA&#10;8wAAAHY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7A67758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C40C4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8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65A4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3E67626" w14:textId="77777777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312DAB32" w14:textId="0F263F2E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4762B2C9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3071AD33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6FF57FAE" w14:textId="77777777" w:rsidR="00C40C43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C40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 al 11 </w:t>
                      </w:r>
                      <w:r w:rsidR="00C40C43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proofErr w:type="gramStart"/>
                      <w:r w:rsidR="00C40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C40C43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462EC86" w14:textId="30C77C3A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47A5E6B" w14:textId="77777777" w:rsidR="00141A69" w:rsidRPr="00E609C0" w:rsidRDefault="00141A69" w:rsidP="00141A69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7009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cuadráticas numéricas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(Termino General)</w:t>
                      </w:r>
                    </w:p>
                    <w:p w14:paraId="55850137" w14:textId="77777777" w:rsidR="00141A69" w:rsidRDefault="00141A69" w:rsidP="00141A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Escribir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término general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cuadráticas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numéricas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6A8C8CB8" w14:textId="77777777" w:rsidR="00141A69" w:rsidRPr="00E609C0" w:rsidRDefault="00141A69" w:rsidP="00141A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2CFF64B5" w14:textId="77777777" w:rsidR="00141A69" w:rsidRPr="00E609C0" w:rsidRDefault="00141A69" w:rsidP="00141A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CC742E0" w14:textId="77777777" w:rsidR="00141A69" w:rsidRDefault="00141A69" w:rsidP="00141A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algebraicamente una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sucesión con progresión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cuadrática de figuras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y números </w:t>
                      </w:r>
                    </w:p>
                    <w:p w14:paraId="635D8462" w14:textId="77777777" w:rsidR="00141A69" w:rsidRPr="00E609C0" w:rsidRDefault="00141A69" w:rsidP="00141A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2B7833">
                        <w:t xml:space="preserve"> </w:t>
                      </w:r>
                      <w:r w:rsidRP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Regularidades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patrones</w:t>
                      </w:r>
                    </w:p>
                    <w:p w14:paraId="15AC8ADB" w14:textId="77777777" w:rsidR="00141A69" w:rsidRPr="00E609C0" w:rsidRDefault="00141A69" w:rsidP="00141A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1757B293" w14:textId="77777777" w:rsidR="00141A69" w:rsidRPr="00E609C0" w:rsidRDefault="00141A69" w:rsidP="00141A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lápiz.</w:t>
                      </w:r>
                    </w:p>
                    <w:p w14:paraId="21595D7E" w14:textId="77777777" w:rsidR="00194E9A" w:rsidRPr="00254F63" w:rsidRDefault="00194E9A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</w:t>
                      </w:r>
                      <w:r w:rsidRP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olicit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ar</w:t>
                      </w:r>
                      <w:r w:rsidRP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que mencionen cómo calcular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 área de un cuadrado cualquiera; que representen su respuesta usando una expresión algebraica. Con esto, se espera que su resolución 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 pregunta detonadora sea afirmativa. Luego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pídales que escriban en su cuaderno las fórmulas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para calcular el área de diferentes figuras, por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ejemplo, de un rectángulo, de un triángulo, de un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círculo, entre otras</w:t>
                      </w:r>
                    </w:p>
                    <w:p w14:paraId="25A18C94" w14:textId="1B3860BC" w:rsidR="00F352D0" w:rsidRDefault="00F352D0" w:rsidP="00F352D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Solicite que resuelvan la actividad 6. Pida que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formen equipos de tres integrantes, que inventen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una sucesión cuadrática y la escriban en una hoja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reutilizada. Al concluir, reúna todas las sucesiones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una tómbola. Revuélvalas y saque una al azar.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Escríbala en el pizarrón, sin que la vean. Después,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mostrándola, pida que calculen el valor de cualquier término. Quien termine primero debe decir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resultado; si es correcto, ganan un punto.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Resolver </w:t>
                      </w:r>
                      <w:r w:rsidR="00A84F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</w:t>
                      </w:r>
                      <w:r w:rsidR="00FC4FB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á</w:t>
                      </w:r>
                      <w:r w:rsidR="00A84F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gina 41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419AD6F1" w14:textId="77777777" w:rsidR="00F352D0" w:rsidRDefault="00F352D0" w:rsidP="00F352D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357DEA7" w14:textId="6C34B8D6" w:rsidR="00194E9A" w:rsidRDefault="00194E9A" w:rsidP="00F352D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D0583BB" w14:textId="77777777" w:rsidR="00194E9A" w:rsidRDefault="00194E9A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4972494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BCF99E0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FF32DB7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0B0E7B8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3077785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FE74CC4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F52F289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A6C5442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D42FEE7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4D8F3B0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19E23F6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502F74D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DDB5BAE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9EF57D8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907FA5D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F3A72E8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86341F6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E8BC9B4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3B832A4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76D8F18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86C5E76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849D510" w14:textId="51175D8A" w:rsidR="00194E9A" w:rsidRPr="00A72F00" w:rsidRDefault="00194E9A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437FB482" w14:textId="77777777" w:rsidR="00194E9A" w:rsidRPr="00A72F00" w:rsidRDefault="00194E9A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153CB612" w14:textId="77777777" w:rsidR="00194E9A" w:rsidRPr="00A72F00" w:rsidRDefault="00194E9A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55219805" w14:textId="77777777" w:rsidR="00194E9A" w:rsidRPr="00E609C0" w:rsidRDefault="00194E9A" w:rsidP="00194E9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04D1DC99" w14:textId="77777777" w:rsidR="00194E9A" w:rsidRPr="00E609C0" w:rsidRDefault="00194E9A" w:rsidP="00194E9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020898D3" w14:textId="77777777" w:rsidR="00194E9A" w:rsidRPr="008A2E22" w:rsidRDefault="00194E9A" w:rsidP="00194E9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EDB95D2" w14:textId="0A60CB72" w:rsidR="00194E9A" w:rsidRPr="0074076E" w:rsidRDefault="00194E9A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D75AA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tarea.</w:t>
                      </w:r>
                    </w:p>
                    <w:p w14:paraId="613F9A85" w14:textId="079A5B44" w:rsidR="00CD7884" w:rsidRPr="00E609C0" w:rsidRDefault="00CD7884" w:rsidP="00194E9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5287BBF0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3C58DF81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0C4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65A4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A945739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7E2DF53" w14:textId="16CC271A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232CD4BF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B76E226" w14:textId="2D58651F" w:rsidR="004078FB" w:rsidRPr="004E3213" w:rsidRDefault="004078FB" w:rsidP="00733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C40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 al 11 </w:t>
                            </w:r>
                            <w:r w:rsidR="00C40C43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proofErr w:type="gramStart"/>
                            <w:r w:rsidR="00C40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C40C43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0ACE8355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369DF5E" w14:textId="32431EB3" w:rsidR="00833067" w:rsidRPr="00E609C0" w:rsidRDefault="00833067" w:rsidP="00833067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2179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Resolvamos problemas</w:t>
                            </w:r>
                          </w:p>
                          <w:p w14:paraId="7FAAF515" w14:textId="77777777" w:rsidR="00833067" w:rsidRDefault="00833067" w:rsidP="008330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Escribir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término general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cuadráticas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numéricas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C8921F6" w14:textId="77777777" w:rsidR="00833067" w:rsidRPr="00E609C0" w:rsidRDefault="00833067" w:rsidP="008330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13E8B39C" w14:textId="77777777" w:rsidR="00833067" w:rsidRPr="00E609C0" w:rsidRDefault="00833067" w:rsidP="008330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13F27F5" w14:textId="77777777" w:rsidR="00833067" w:rsidRDefault="00833067" w:rsidP="008330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algebraicamente una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sucesión con progresión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cuadrática de figuras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y números </w:t>
                            </w:r>
                          </w:p>
                          <w:p w14:paraId="4EECDC5C" w14:textId="77777777" w:rsidR="00833067" w:rsidRPr="00E609C0" w:rsidRDefault="00833067" w:rsidP="008330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2B7833">
                              <w:t xml:space="preserve"> </w:t>
                            </w:r>
                            <w:r w:rsidRP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Regularidades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patrones</w:t>
                            </w:r>
                          </w:p>
                          <w:p w14:paraId="6FCEA703" w14:textId="77777777" w:rsidR="00833067" w:rsidRPr="00E609C0" w:rsidRDefault="00833067" w:rsidP="008330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5EA0603" w14:textId="77777777" w:rsidR="00833067" w:rsidRPr="00E609C0" w:rsidRDefault="00833067" w:rsidP="008330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lápiz.</w:t>
                            </w:r>
                          </w:p>
                          <w:p w14:paraId="3FF0413A" w14:textId="77CEA59B" w:rsidR="0069013D" w:rsidRPr="00AC4BF4" w:rsidRDefault="0069013D" w:rsidP="00C12F9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1C3B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INICIO</w:t>
                            </w:r>
                            <w:r w:rsidR="00AA55B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r w:rsidR="005C0F3B" w:rsidRPr="005C0F3B">
                              <w:t xml:space="preserve"> </w:t>
                            </w:r>
                            <w:r w:rsidR="00C12F90" w:rsidRPr="00AC4B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el primer problema, sugiera leerlo con atención y que subrayen la información que consideren necesaria para resolverlo. Solicite que respondan las preguntas de la actividad 1 de manera</w:t>
                            </w:r>
                            <w:r w:rsidR="00AC4BF4" w:rsidRPr="00AC4B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12F90" w:rsidRPr="00AC4B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individual. Anime a que compartan cómo usaron</w:t>
                            </w:r>
                            <w:r w:rsidR="00AC4BF4" w:rsidRPr="00AC4B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12F90" w:rsidRPr="00AC4B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método de primeras y segundas diferencias</w:t>
                            </w:r>
                            <w:r w:rsidR="00AC4BF4" w:rsidRPr="00AC4B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12F90" w:rsidRPr="00AC4B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averiguar qué tipo de sucesión forman los</w:t>
                            </w:r>
                            <w:r w:rsidR="00AC4BF4" w:rsidRPr="00AC4B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12F90" w:rsidRPr="00AC4B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últimos dos dígitos de los códigos.</w:t>
                            </w:r>
                          </w:p>
                          <w:p w14:paraId="45B64EF2" w14:textId="37C9084D" w:rsidR="008567AE" w:rsidRDefault="0069013D" w:rsidP="005810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2179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Realizar pagina 48 y 49</w:t>
                            </w:r>
                          </w:p>
                          <w:p w14:paraId="1B9DFE17" w14:textId="3745B739" w:rsidR="00AC4BF4" w:rsidRDefault="00000D0D" w:rsidP="005810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BFC63E" wp14:editId="737D4211">
                                  <wp:extent cx="2272275" cy="1812944"/>
                                  <wp:effectExtent l="0" t="0" r="0" b="0"/>
                                  <wp:docPr id="1599133028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9133028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2403" cy="18449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B4B29">
                              <w:rPr>
                                <w:noProof/>
                              </w:rPr>
                              <w:drawing>
                                <wp:inline distT="0" distB="0" distL="0" distR="0" wp14:anchorId="0892E04D" wp14:editId="0DB7935B">
                                  <wp:extent cx="2256790" cy="1865798"/>
                                  <wp:effectExtent l="0" t="0" r="0" b="1270"/>
                                  <wp:docPr id="7721833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218336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9627" cy="18846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C6DD01" w14:textId="77777777" w:rsidR="00290348" w:rsidRDefault="00290348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1B38BEF" w14:textId="77777777" w:rsidR="00A74AA3" w:rsidRPr="00A72F00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00C38BA" w14:textId="77777777" w:rsidR="00A74AA3" w:rsidRPr="00A72F00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FE8F670" w14:textId="77777777" w:rsidR="00A74AA3" w:rsidRPr="00A72F00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7742E95F" w14:textId="77777777" w:rsidR="00A74AA3" w:rsidRPr="00E609C0" w:rsidRDefault="00A74AA3" w:rsidP="00A74A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CFFD4AD" w14:textId="77777777" w:rsidR="00A74AA3" w:rsidRPr="00E609C0" w:rsidRDefault="00A74AA3" w:rsidP="00A74A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5D8ED1BA" w14:textId="77777777" w:rsidR="00A74AA3" w:rsidRPr="008A2E22" w:rsidRDefault="00A74AA3" w:rsidP="00A74A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B10C774" w14:textId="77777777" w:rsidR="00A74AA3" w:rsidRPr="0074076E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5DC082C8" w14:textId="77777777" w:rsidR="00A74AA3" w:rsidRPr="00E609C0" w:rsidRDefault="00A74AA3" w:rsidP="00A74A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382CB8F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C1FC4D0" id="_x0000_s1030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rVEA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3C58DF81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40C4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65A4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A945739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7E2DF53" w14:textId="16CC271A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232CD4BF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B76E226" w14:textId="2D58651F" w:rsidR="004078FB" w:rsidRPr="004E3213" w:rsidRDefault="004078FB" w:rsidP="00733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C40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 al 11 </w:t>
                      </w:r>
                      <w:r w:rsidR="00C40C43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proofErr w:type="gramStart"/>
                      <w:r w:rsidR="00C40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C40C43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ACE8355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369DF5E" w14:textId="32431EB3" w:rsidR="00833067" w:rsidRPr="00E609C0" w:rsidRDefault="00833067" w:rsidP="00833067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2179F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Resolvamos problemas</w:t>
                      </w:r>
                    </w:p>
                    <w:p w14:paraId="7FAAF515" w14:textId="77777777" w:rsidR="00833067" w:rsidRDefault="00833067" w:rsidP="008330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Escribir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término general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cuadráticas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numéricas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5C8921F6" w14:textId="77777777" w:rsidR="00833067" w:rsidRPr="00E609C0" w:rsidRDefault="00833067" w:rsidP="008330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13E8B39C" w14:textId="77777777" w:rsidR="00833067" w:rsidRPr="00E609C0" w:rsidRDefault="00833067" w:rsidP="008330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13F27F5" w14:textId="77777777" w:rsidR="00833067" w:rsidRDefault="00833067" w:rsidP="008330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algebraicamente una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sucesión con progresión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cuadrática de figuras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y números </w:t>
                      </w:r>
                    </w:p>
                    <w:p w14:paraId="4EECDC5C" w14:textId="77777777" w:rsidR="00833067" w:rsidRPr="00E609C0" w:rsidRDefault="00833067" w:rsidP="008330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2B7833">
                        <w:t xml:space="preserve"> </w:t>
                      </w:r>
                      <w:r w:rsidRP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Regularidades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patrones</w:t>
                      </w:r>
                    </w:p>
                    <w:p w14:paraId="6FCEA703" w14:textId="77777777" w:rsidR="00833067" w:rsidRPr="00E609C0" w:rsidRDefault="00833067" w:rsidP="008330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5EA0603" w14:textId="77777777" w:rsidR="00833067" w:rsidRPr="00E609C0" w:rsidRDefault="00833067" w:rsidP="008330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lápiz.</w:t>
                      </w:r>
                    </w:p>
                    <w:p w14:paraId="3FF0413A" w14:textId="77CEA59B" w:rsidR="0069013D" w:rsidRPr="00AC4BF4" w:rsidRDefault="0069013D" w:rsidP="00C12F9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1C3B5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INICIO</w:t>
                      </w:r>
                      <w:r w:rsidR="00AA55B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r w:rsidR="005C0F3B" w:rsidRPr="005C0F3B">
                        <w:t xml:space="preserve"> </w:t>
                      </w:r>
                      <w:r w:rsidR="00C12F90" w:rsidRPr="00AC4BF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el primer problema, sugiera leerlo con atención y que subrayen la información que consideren necesaria para resolverlo. Solicite que respondan las preguntas de la actividad 1 de manera</w:t>
                      </w:r>
                      <w:r w:rsidR="00AC4BF4" w:rsidRPr="00AC4BF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12F90" w:rsidRPr="00AC4BF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individual. Anime a que compartan cómo usaron</w:t>
                      </w:r>
                      <w:r w:rsidR="00AC4BF4" w:rsidRPr="00AC4BF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12F90" w:rsidRPr="00AC4BF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método de primeras y segundas diferencias</w:t>
                      </w:r>
                      <w:r w:rsidR="00AC4BF4" w:rsidRPr="00AC4BF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12F90" w:rsidRPr="00AC4BF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averiguar qué tipo de sucesión forman los</w:t>
                      </w:r>
                      <w:r w:rsidR="00AC4BF4" w:rsidRPr="00AC4BF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12F90" w:rsidRPr="00AC4BF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últimos dos dígitos de los códigos.</w:t>
                      </w:r>
                    </w:p>
                    <w:p w14:paraId="45B64EF2" w14:textId="37C9084D" w:rsidR="008567AE" w:rsidRDefault="0069013D" w:rsidP="005810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2179F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Realizar pagina 48 y 49</w:t>
                      </w:r>
                    </w:p>
                    <w:p w14:paraId="1B9DFE17" w14:textId="3745B739" w:rsidR="00AC4BF4" w:rsidRDefault="00000D0D" w:rsidP="005810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BFC63E" wp14:editId="737D4211">
                            <wp:extent cx="2272275" cy="1812944"/>
                            <wp:effectExtent l="0" t="0" r="0" b="0"/>
                            <wp:docPr id="1599133028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9133028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2403" cy="18449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B4B29">
                        <w:rPr>
                          <w:noProof/>
                        </w:rPr>
                        <w:drawing>
                          <wp:inline distT="0" distB="0" distL="0" distR="0" wp14:anchorId="0892E04D" wp14:editId="0DB7935B">
                            <wp:extent cx="2256790" cy="1865798"/>
                            <wp:effectExtent l="0" t="0" r="0" b="1270"/>
                            <wp:docPr id="7721833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218336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9627" cy="18846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C6DD01" w14:textId="77777777" w:rsidR="00290348" w:rsidRDefault="00290348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1B38BEF" w14:textId="77777777" w:rsidR="00A74AA3" w:rsidRPr="00A72F00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200C38BA" w14:textId="77777777" w:rsidR="00A74AA3" w:rsidRPr="00A72F00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FE8F670" w14:textId="77777777" w:rsidR="00A74AA3" w:rsidRPr="00A72F00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7742E95F" w14:textId="77777777" w:rsidR="00A74AA3" w:rsidRPr="00E609C0" w:rsidRDefault="00A74AA3" w:rsidP="00A74A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CFFD4AD" w14:textId="77777777" w:rsidR="00A74AA3" w:rsidRPr="00E609C0" w:rsidRDefault="00A74AA3" w:rsidP="00A74A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5D8ED1BA" w14:textId="77777777" w:rsidR="00A74AA3" w:rsidRPr="008A2E22" w:rsidRDefault="00A74AA3" w:rsidP="00A74A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B10C774" w14:textId="77777777" w:rsidR="00A74AA3" w:rsidRPr="0074076E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5DC082C8" w14:textId="77777777" w:rsidR="00A74AA3" w:rsidRPr="00E609C0" w:rsidRDefault="00A74AA3" w:rsidP="00A74A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382CB8F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6D14BADE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3C199257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65133D0A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0C4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65A4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57ABE7DF" w14:textId="77777777" w:rsidR="00FD4020" w:rsidRDefault="00FD4020" w:rsidP="00FD402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</w:t>
                            </w:r>
                            <w:r w:rsidRPr="000012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highlight w:val="yellow"/>
                              </w:rPr>
                              <w:t>NOMBRE DEL PROFESOR: Elisa Peña Muñoz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                                             </w:t>
                            </w:r>
                          </w:p>
                          <w:p w14:paraId="78EB30D3" w14:textId="77777777" w:rsidR="00FD4020" w:rsidRPr="004E3213" w:rsidRDefault="00FD4020" w:rsidP="00FD402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71BD0530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7B7CEA0F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554907D0" w14:textId="77777777" w:rsidR="00C40C43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C40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 al 11 </w:t>
                            </w:r>
                            <w:r w:rsidR="00C40C43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proofErr w:type="gramStart"/>
                            <w:r w:rsidR="00C40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C40C43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7815E772" w14:textId="79733F1C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6FB460E" w14:textId="77777777" w:rsidR="00E84071" w:rsidRPr="00E609C0" w:rsidRDefault="00E84071" w:rsidP="00E84071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7009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cuadráticas numéricas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(Termino General)</w:t>
                            </w:r>
                          </w:p>
                          <w:p w14:paraId="60BB5828" w14:textId="77777777" w:rsidR="00E84071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Escribir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término general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cuadráticas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numéricas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E31E4E7" w14:textId="77777777" w:rsidR="00E84071" w:rsidRPr="00E609C0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2B273AC0" w14:textId="77777777" w:rsidR="00E84071" w:rsidRPr="00E609C0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B05A082" w14:textId="77777777" w:rsidR="00E84071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algebraicamente una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sucesión con progresión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cuadrática de figuras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y números </w:t>
                            </w:r>
                          </w:p>
                          <w:p w14:paraId="41EB5D04" w14:textId="77777777" w:rsidR="00E84071" w:rsidRPr="00E609C0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2B7833">
                              <w:t xml:space="preserve"> </w:t>
                            </w:r>
                            <w:r w:rsidRP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Regularidades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patrones</w:t>
                            </w:r>
                          </w:p>
                          <w:p w14:paraId="7D5C285C" w14:textId="77777777" w:rsidR="00E84071" w:rsidRPr="00E609C0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3853D51" w14:textId="77777777" w:rsidR="00E84071" w:rsidRPr="00E609C0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lápiz.</w:t>
                            </w:r>
                          </w:p>
                          <w:p w14:paraId="568B526A" w14:textId="2A22C613" w:rsidR="002216FE" w:rsidRDefault="00FD4020" w:rsidP="00C95B7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06285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Recordemos </w:t>
                            </w:r>
                            <w:r w:rsidR="002216F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las clases anteriores, escribir en el cuaderno </w:t>
                            </w:r>
                            <w:r w:rsidR="00485B0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lo siguiente:</w:t>
                            </w:r>
                          </w:p>
                          <w:p w14:paraId="63D260A2" w14:textId="1E3E4936" w:rsidR="0068248D" w:rsidRPr="00254F63" w:rsidRDefault="002216FE" w:rsidP="00C95B7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B418BE" wp14:editId="3B78F0EF">
                                  <wp:extent cx="3797846" cy="1126990"/>
                                  <wp:effectExtent l="0" t="0" r="0" b="0"/>
                                  <wp:docPr id="2075904318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5904318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38728" cy="11391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6CA88F" w14:textId="61ECC90D" w:rsidR="00F201B0" w:rsidRDefault="00FD4020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</w:t>
                            </w:r>
                            <w:r w:rsidR="0068248D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DESARROLLO:</w:t>
                            </w:r>
                            <w:r w:rsidR="006824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628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 </w:t>
                            </w:r>
                            <w:r w:rsidR="009F57D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siguiente cuestionario</w:t>
                            </w:r>
                          </w:p>
                          <w:p w14:paraId="53E9D78E" w14:textId="4CFF48A3" w:rsidR="009F57DB" w:rsidRDefault="009F57DB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4120866" w14:textId="77777777" w:rsidR="009F57DB" w:rsidRPr="009F57DB" w:rsidRDefault="009F57DB" w:rsidP="009F57D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9F57D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Qué es una sucesión cuadrática?</w:t>
                            </w:r>
                            <w:proofErr w:type="gramEnd"/>
                          </w:p>
                          <w:p w14:paraId="02D90C79" w14:textId="77777777" w:rsidR="009F57DB" w:rsidRPr="009F57DB" w:rsidRDefault="009F57DB" w:rsidP="009F57D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BC02225" w14:textId="77777777" w:rsidR="009F57DB" w:rsidRPr="009F57DB" w:rsidRDefault="009F57DB" w:rsidP="009F57D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9F57D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Cuando es una sucesión cuadrática?</w:t>
                            </w:r>
                            <w:proofErr w:type="gramEnd"/>
                            <w:r w:rsidRPr="009F57D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4EADB61" w14:textId="77777777" w:rsidR="009F57DB" w:rsidRPr="009F57DB" w:rsidRDefault="009F57DB" w:rsidP="009F57D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0EF0555" w14:textId="77777777" w:rsidR="009F57DB" w:rsidRPr="009F57DB" w:rsidRDefault="009F57DB" w:rsidP="009F57D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F57D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Cuando es una sucesión </w:t>
                            </w:r>
                            <w:proofErr w:type="gramStart"/>
                            <w:r w:rsidRPr="009F57D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lineal ?</w:t>
                            </w:r>
                            <w:proofErr w:type="gramEnd"/>
                          </w:p>
                          <w:p w14:paraId="1CAC79B4" w14:textId="77777777" w:rsidR="009F57DB" w:rsidRPr="009F57DB" w:rsidRDefault="009F57DB" w:rsidP="009F57D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FC5B08E" w14:textId="77777777" w:rsidR="009F57DB" w:rsidRPr="009F57DB" w:rsidRDefault="009F57DB" w:rsidP="009F57D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F57D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 las primeras diferencias de una sucesión son 8, 10, 12, 14... ¿Cuáles son las segundas diferencias?</w:t>
                            </w:r>
                          </w:p>
                          <w:p w14:paraId="7E12F9F8" w14:textId="77777777" w:rsidR="009F57DB" w:rsidRPr="009F57DB" w:rsidRDefault="009F57DB" w:rsidP="009F57D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90C9CC0" w14:textId="77777777" w:rsidR="009F57DB" w:rsidRPr="009F57DB" w:rsidRDefault="009F57DB" w:rsidP="009F57D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F57D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Si la </w:t>
                            </w:r>
                            <w:proofErr w:type="gramStart"/>
                            <w:r w:rsidRPr="009F57D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primer diferencia</w:t>
                            </w:r>
                            <w:proofErr w:type="gramEnd"/>
                            <w:r w:rsidRPr="009F57D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es constante y vale 8. ¿Qué tipo de sucesión es?</w:t>
                            </w:r>
                          </w:p>
                          <w:p w14:paraId="33E63CC1" w14:textId="77777777" w:rsidR="009F57DB" w:rsidRPr="009F57DB" w:rsidRDefault="009F57DB" w:rsidP="009F57D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2B58B23" w14:textId="77777777" w:rsidR="009F57DB" w:rsidRPr="009F57DB" w:rsidRDefault="009F57DB" w:rsidP="009F57D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F57D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Obtener el máximo común divisor de 16 y 24.</w:t>
                            </w:r>
                          </w:p>
                          <w:p w14:paraId="29A77B15" w14:textId="77777777" w:rsidR="009F57DB" w:rsidRPr="009F57DB" w:rsidRDefault="009F57DB" w:rsidP="009F57D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929A568" w14:textId="77777777" w:rsidR="009F57DB" w:rsidRPr="009F57DB" w:rsidRDefault="009F57DB" w:rsidP="009F57D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F57D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Determina si las sucesiones son cuadráticas o lineales. </w:t>
                            </w:r>
                          </w:p>
                          <w:p w14:paraId="6DBB32E9" w14:textId="77777777" w:rsidR="009F57DB" w:rsidRPr="009F57DB" w:rsidRDefault="009F57DB" w:rsidP="009F57D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F57D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3, 7, 13, 21...</w:t>
                            </w:r>
                          </w:p>
                          <w:p w14:paraId="419D1453" w14:textId="77777777" w:rsidR="009F57DB" w:rsidRPr="009F57DB" w:rsidRDefault="009F57DB" w:rsidP="009F57D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F57D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8, 11, 16, 23...</w:t>
                            </w:r>
                          </w:p>
                          <w:p w14:paraId="42217B69" w14:textId="77777777" w:rsidR="009F57DB" w:rsidRPr="009F57DB" w:rsidRDefault="009F57DB" w:rsidP="009F57D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8927E30" w14:textId="19883B05" w:rsidR="009F57DB" w:rsidRDefault="009F57DB" w:rsidP="009F57D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F57D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Y Encuentra el término general identificando a, b y c.</w:t>
                            </w:r>
                          </w:p>
                          <w:p w14:paraId="53BDFC10" w14:textId="442BC760" w:rsidR="00485B09" w:rsidRDefault="00485B09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651A2DB" w14:textId="058ED640" w:rsidR="00867C5F" w:rsidRPr="00485B09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4E19B81" w14:textId="77777777" w:rsidR="00867C5F" w:rsidRPr="00A72F00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2E176594" w14:textId="77777777" w:rsidR="00867C5F" w:rsidRPr="00A72F00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52A09DB4" w14:textId="77777777" w:rsidR="00867C5F" w:rsidRPr="00E609C0" w:rsidRDefault="00867C5F" w:rsidP="00867C5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76CEF268" w14:textId="77777777" w:rsidR="00867C5F" w:rsidRPr="00E609C0" w:rsidRDefault="00867C5F" w:rsidP="00867C5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7C366ED2" w14:textId="77777777" w:rsidR="00867C5F" w:rsidRPr="008A2E22" w:rsidRDefault="00867C5F" w:rsidP="00867C5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F4675FC" w14:textId="3787839D" w:rsidR="00867C5F" w:rsidRPr="0074076E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D17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646DBB3F" w14:textId="77777777" w:rsidR="009E462C" w:rsidRPr="00E609C0" w:rsidRDefault="009E462C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FBDAE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65133D0A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40C4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10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65A4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57ABE7DF" w14:textId="77777777" w:rsidR="00FD4020" w:rsidRDefault="00FD4020" w:rsidP="00FD402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</w:t>
                      </w:r>
                      <w:r w:rsidRPr="0000121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highlight w:val="yellow"/>
                        </w:rPr>
                        <w:t>NOMBRE DEL PROFESOR: Elisa Peña Muñoz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                                                       </w:t>
                      </w:r>
                    </w:p>
                    <w:p w14:paraId="78EB30D3" w14:textId="77777777" w:rsidR="00FD4020" w:rsidRPr="004E3213" w:rsidRDefault="00FD4020" w:rsidP="00FD402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71BD0530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7B7CEA0F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554907D0" w14:textId="77777777" w:rsidR="00C40C43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C40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 al 11 </w:t>
                      </w:r>
                      <w:r w:rsidR="00C40C43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proofErr w:type="gramStart"/>
                      <w:r w:rsidR="00C40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C40C43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815E772" w14:textId="79733F1C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6FB460E" w14:textId="77777777" w:rsidR="00E84071" w:rsidRPr="00E609C0" w:rsidRDefault="00E84071" w:rsidP="00E84071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7009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cuadráticas numéricas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(Termino General)</w:t>
                      </w:r>
                    </w:p>
                    <w:p w14:paraId="60BB5828" w14:textId="77777777" w:rsidR="00E84071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Escribir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término general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cuadráticas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numéricas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0E31E4E7" w14:textId="77777777" w:rsidR="00E84071" w:rsidRPr="00E609C0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2B273AC0" w14:textId="77777777" w:rsidR="00E84071" w:rsidRPr="00E609C0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B05A082" w14:textId="77777777" w:rsidR="00E84071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algebraicamente una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sucesión con progresión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cuadrática de figuras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y números </w:t>
                      </w:r>
                    </w:p>
                    <w:p w14:paraId="41EB5D04" w14:textId="77777777" w:rsidR="00E84071" w:rsidRPr="00E609C0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2B7833">
                        <w:t xml:space="preserve"> </w:t>
                      </w:r>
                      <w:r w:rsidRP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Regularidades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patrones</w:t>
                      </w:r>
                    </w:p>
                    <w:p w14:paraId="7D5C285C" w14:textId="77777777" w:rsidR="00E84071" w:rsidRPr="00E609C0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3853D51" w14:textId="77777777" w:rsidR="00E84071" w:rsidRPr="00E609C0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lápiz.</w:t>
                      </w:r>
                    </w:p>
                    <w:p w14:paraId="568B526A" w14:textId="2A22C613" w:rsidR="002216FE" w:rsidRDefault="00FD4020" w:rsidP="00C95B7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06285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Recordemos </w:t>
                      </w:r>
                      <w:r w:rsidR="002216F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las clases anteriores, escribir en el cuaderno </w:t>
                      </w:r>
                      <w:r w:rsidR="00485B0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lo siguiente:</w:t>
                      </w:r>
                    </w:p>
                    <w:p w14:paraId="63D260A2" w14:textId="1E3E4936" w:rsidR="0068248D" w:rsidRPr="00254F63" w:rsidRDefault="002216FE" w:rsidP="00C95B7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B418BE" wp14:editId="3B78F0EF">
                            <wp:extent cx="3797846" cy="1126990"/>
                            <wp:effectExtent l="0" t="0" r="0" b="0"/>
                            <wp:docPr id="2075904318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5904318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38728" cy="11391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6CA88F" w14:textId="61ECC90D" w:rsidR="00F201B0" w:rsidRDefault="00FD4020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</w:t>
                      </w:r>
                      <w:r w:rsidR="0068248D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DESARROLLO:</w:t>
                      </w:r>
                      <w:r w:rsidR="006824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06285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 </w:t>
                      </w:r>
                      <w:r w:rsidR="009F57D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siguiente cuestionario</w:t>
                      </w:r>
                    </w:p>
                    <w:p w14:paraId="53E9D78E" w14:textId="4CFF48A3" w:rsidR="009F57DB" w:rsidRDefault="009F57DB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4120866" w14:textId="77777777" w:rsidR="009F57DB" w:rsidRPr="009F57DB" w:rsidRDefault="009F57DB" w:rsidP="009F57D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proofErr w:type="gramStart"/>
                      <w:r w:rsidRPr="009F57D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Qué es una sucesión cuadrática?</w:t>
                      </w:r>
                      <w:proofErr w:type="gramEnd"/>
                    </w:p>
                    <w:p w14:paraId="02D90C79" w14:textId="77777777" w:rsidR="009F57DB" w:rsidRPr="009F57DB" w:rsidRDefault="009F57DB" w:rsidP="009F57D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BC02225" w14:textId="77777777" w:rsidR="009F57DB" w:rsidRPr="009F57DB" w:rsidRDefault="009F57DB" w:rsidP="009F57D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proofErr w:type="gramStart"/>
                      <w:r w:rsidRPr="009F57D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Cuando es una sucesión cuadrática?</w:t>
                      </w:r>
                      <w:proofErr w:type="gramEnd"/>
                      <w:r w:rsidRPr="009F57D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4EADB61" w14:textId="77777777" w:rsidR="009F57DB" w:rsidRPr="009F57DB" w:rsidRDefault="009F57DB" w:rsidP="009F57D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0EF0555" w14:textId="77777777" w:rsidR="009F57DB" w:rsidRPr="009F57DB" w:rsidRDefault="009F57DB" w:rsidP="009F57D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F57D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Cuando es una sucesión </w:t>
                      </w:r>
                      <w:proofErr w:type="gramStart"/>
                      <w:r w:rsidRPr="009F57D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lineal ?</w:t>
                      </w:r>
                      <w:proofErr w:type="gramEnd"/>
                    </w:p>
                    <w:p w14:paraId="1CAC79B4" w14:textId="77777777" w:rsidR="009F57DB" w:rsidRPr="009F57DB" w:rsidRDefault="009F57DB" w:rsidP="009F57D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FC5B08E" w14:textId="77777777" w:rsidR="009F57DB" w:rsidRPr="009F57DB" w:rsidRDefault="009F57DB" w:rsidP="009F57D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F57D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 las primeras diferencias de una sucesión son 8, 10, 12, 14... ¿Cuáles son las segundas diferencias?</w:t>
                      </w:r>
                    </w:p>
                    <w:p w14:paraId="7E12F9F8" w14:textId="77777777" w:rsidR="009F57DB" w:rsidRPr="009F57DB" w:rsidRDefault="009F57DB" w:rsidP="009F57D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90C9CC0" w14:textId="77777777" w:rsidR="009F57DB" w:rsidRPr="009F57DB" w:rsidRDefault="009F57DB" w:rsidP="009F57D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F57D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Si la </w:t>
                      </w:r>
                      <w:proofErr w:type="gramStart"/>
                      <w:r w:rsidRPr="009F57D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primer diferencia</w:t>
                      </w:r>
                      <w:proofErr w:type="gramEnd"/>
                      <w:r w:rsidRPr="009F57D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es constante y vale 8. ¿Qué tipo de sucesión es?</w:t>
                      </w:r>
                    </w:p>
                    <w:p w14:paraId="33E63CC1" w14:textId="77777777" w:rsidR="009F57DB" w:rsidRPr="009F57DB" w:rsidRDefault="009F57DB" w:rsidP="009F57D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2B58B23" w14:textId="77777777" w:rsidR="009F57DB" w:rsidRPr="009F57DB" w:rsidRDefault="009F57DB" w:rsidP="009F57D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F57D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Obtener el máximo común divisor de 16 y 24.</w:t>
                      </w:r>
                    </w:p>
                    <w:p w14:paraId="29A77B15" w14:textId="77777777" w:rsidR="009F57DB" w:rsidRPr="009F57DB" w:rsidRDefault="009F57DB" w:rsidP="009F57D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929A568" w14:textId="77777777" w:rsidR="009F57DB" w:rsidRPr="009F57DB" w:rsidRDefault="009F57DB" w:rsidP="009F57D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F57D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Determina si las sucesiones son cuadráticas o lineales. </w:t>
                      </w:r>
                    </w:p>
                    <w:p w14:paraId="6DBB32E9" w14:textId="77777777" w:rsidR="009F57DB" w:rsidRPr="009F57DB" w:rsidRDefault="009F57DB" w:rsidP="009F57D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F57D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3, 7, 13, 21...</w:t>
                      </w:r>
                    </w:p>
                    <w:p w14:paraId="419D1453" w14:textId="77777777" w:rsidR="009F57DB" w:rsidRPr="009F57DB" w:rsidRDefault="009F57DB" w:rsidP="009F57D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F57D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8, 11, 16, 23...</w:t>
                      </w:r>
                    </w:p>
                    <w:p w14:paraId="42217B69" w14:textId="77777777" w:rsidR="009F57DB" w:rsidRPr="009F57DB" w:rsidRDefault="009F57DB" w:rsidP="009F57D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8927E30" w14:textId="19883B05" w:rsidR="009F57DB" w:rsidRDefault="009F57DB" w:rsidP="009F57D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F57D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Y Encuentra el término general identificando a, b y c.</w:t>
                      </w:r>
                    </w:p>
                    <w:p w14:paraId="53BDFC10" w14:textId="442BC760" w:rsidR="00485B09" w:rsidRDefault="00485B09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651A2DB" w14:textId="058ED640" w:rsidR="00867C5F" w:rsidRPr="00485B09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4E19B81" w14:textId="77777777" w:rsidR="00867C5F" w:rsidRPr="00A72F00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2E176594" w14:textId="77777777" w:rsidR="00867C5F" w:rsidRPr="00A72F00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52A09DB4" w14:textId="77777777" w:rsidR="00867C5F" w:rsidRPr="00E609C0" w:rsidRDefault="00867C5F" w:rsidP="00867C5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76CEF268" w14:textId="77777777" w:rsidR="00867C5F" w:rsidRPr="00E609C0" w:rsidRDefault="00867C5F" w:rsidP="00867C5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7C366ED2" w14:textId="77777777" w:rsidR="00867C5F" w:rsidRPr="008A2E22" w:rsidRDefault="00867C5F" w:rsidP="00867C5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F4675FC" w14:textId="3787839D" w:rsidR="00867C5F" w:rsidRPr="0074076E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D172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646DBB3F" w14:textId="77777777" w:rsidR="009E462C" w:rsidRPr="00E609C0" w:rsidRDefault="009E462C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78C94FB" w:rsidR="004078FB" w:rsidRDefault="005E3064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3C3435" wp14:editId="71495B20">
                <wp:simplePos x="0" y="0"/>
                <wp:positionH relativeFrom="margin">
                  <wp:align>center</wp:align>
                </wp:positionH>
                <wp:positionV relativeFrom="paragraph">
                  <wp:posOffset>3126140</wp:posOffset>
                </wp:positionV>
                <wp:extent cx="1464162" cy="1980265"/>
                <wp:effectExtent l="0" t="0" r="22225" b="20320"/>
                <wp:wrapNone/>
                <wp:docPr id="110298959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162" cy="198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89043" w14:textId="1BBFA4AA" w:rsidR="005E3064" w:rsidRDefault="005E30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1CD504" wp14:editId="4724CA54">
                                  <wp:extent cx="1193800" cy="1882140"/>
                                  <wp:effectExtent l="0" t="0" r="6350" b="3810"/>
                                  <wp:docPr id="51866707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8667079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3800" cy="1882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73C3435" id="_x0000_s1032" type="#_x0000_t202" style="position:absolute;left:0;text-align:left;margin-left:0;margin-top:246.15pt;width:115.3pt;height:155.95pt;z-index:2517258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" fillcolor="white [3201]" strokeweight=".5pt">
                <v:textbox>
                  <w:txbxContent>
                    <w:p w14:paraId="6A489043" w14:textId="1BBFA4AA" w:rsidR="005E3064" w:rsidRDefault="005E3064">
                      <w:r>
                        <w:rPr>
                          <w:noProof/>
                        </w:rPr>
                        <w:drawing>
                          <wp:inline distT="0" distB="0" distL="0" distR="0" wp14:anchorId="221CD504" wp14:editId="4724CA54">
                            <wp:extent cx="1193800" cy="1882140"/>
                            <wp:effectExtent l="0" t="0" r="6350" b="3810"/>
                            <wp:docPr id="51866707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8667079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3800" cy="1882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165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6E57749E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1E787356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0C4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65A4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5A3747F" w14:textId="182103B8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34BFEE89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32A9027" w14:textId="1BDB16C8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C40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 al 11 </w:t>
                            </w:r>
                            <w:r w:rsidR="00C40C43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proofErr w:type="gramStart"/>
                            <w:r w:rsidR="00C40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C40C43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2E8E4A3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BB0284F" w14:textId="77777777" w:rsidR="00E84071" w:rsidRPr="00E609C0" w:rsidRDefault="00E84071" w:rsidP="00E84071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7009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cuadráticas numéricas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(Termino General)</w:t>
                            </w:r>
                          </w:p>
                          <w:p w14:paraId="000703B8" w14:textId="77777777" w:rsidR="00E84071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Escribir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término general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cuadráticas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numéricas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82652FB" w14:textId="77777777" w:rsidR="00E84071" w:rsidRPr="00E609C0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614A364F" w14:textId="77777777" w:rsidR="00E84071" w:rsidRPr="00E609C0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71254FB" w14:textId="77777777" w:rsidR="00E84071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algebraicamente una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sucesión con progresión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cuadrática de figuras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y números </w:t>
                            </w:r>
                          </w:p>
                          <w:p w14:paraId="15530AB0" w14:textId="77777777" w:rsidR="00E84071" w:rsidRPr="00E609C0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2B7833">
                              <w:t xml:space="preserve"> </w:t>
                            </w:r>
                            <w:r w:rsidRP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Regularidades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patrones</w:t>
                            </w:r>
                          </w:p>
                          <w:p w14:paraId="2DCDABD3" w14:textId="77777777" w:rsidR="00E84071" w:rsidRPr="00E609C0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64585BC" w14:textId="77777777" w:rsidR="00E84071" w:rsidRPr="00E609C0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lápiz.</w:t>
                            </w:r>
                          </w:p>
                          <w:p w14:paraId="72FDC3AB" w14:textId="39F26F03" w:rsidR="00686539" w:rsidRDefault="00D966A6" w:rsidP="00D447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INICIO</w:t>
                            </w:r>
                            <w:r w:rsidR="009E13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r w:rsid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93CB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comienza la clase, preguntando si hay dudas con respecto a los temas que se vieron esta semana,</w:t>
                            </w:r>
                            <w:r w:rsidR="007C13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se realizan los siguientes ejercicios </w:t>
                            </w:r>
                            <w:r w:rsidR="00FF0C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poder reforzar</w:t>
                            </w:r>
                            <w:r w:rsidR="00335D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los, y recordaremos </w:t>
                            </w:r>
                            <w:r w:rsidR="00353A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como</w:t>
                            </w:r>
                            <w:r w:rsidR="00335D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realizar operaciones</w:t>
                            </w:r>
                            <w:r w:rsidR="00353A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matemáticas </w:t>
                            </w:r>
                          </w:p>
                          <w:p w14:paraId="4ED6E393" w14:textId="0CA7F898" w:rsidR="005144C0" w:rsidRDefault="00AE0B05" w:rsidP="0019544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</w:t>
                            </w:r>
                            <w:r w:rsidR="0040452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DESARROLLO: Resuelve</w:t>
                            </w:r>
                            <w:r w:rsidR="005144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447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siguiente cuestionario:</w:t>
                            </w:r>
                          </w:p>
                          <w:p w14:paraId="366D945E" w14:textId="2DDAE8E3" w:rsidR="00983DC3" w:rsidRPr="00D21468" w:rsidRDefault="00381D7B" w:rsidP="00D2146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46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las siguientes s</w:t>
                            </w:r>
                            <w:r w:rsidR="004A26B5" w:rsidRPr="00D2146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ucesiones cuadráticas numéricas</w:t>
                            </w:r>
                            <w:r w:rsidR="004A21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escribiendo el primer, segundo, tercer coeficiente y determina si es cuadrática o lineal.</w:t>
                            </w:r>
                          </w:p>
                          <w:p w14:paraId="01F13CA2" w14:textId="0433AA32" w:rsidR="004A26B5" w:rsidRDefault="00730141" w:rsidP="0073014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301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2,11,26,47,</w:t>
                            </w:r>
                            <w:proofErr w:type="gramStart"/>
                            <w:r w:rsidRPr="007301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74</w:t>
                            </w:r>
                            <w:r w:rsidR="00E840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,…</w:t>
                            </w:r>
                            <w:proofErr w:type="gramEnd"/>
                          </w:p>
                          <w:p w14:paraId="02BFB735" w14:textId="6603D64B" w:rsidR="00983DC3" w:rsidRDefault="007C24BF" w:rsidP="0019544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3,18,43,78,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123</w:t>
                            </w:r>
                            <w:r w:rsidR="00E840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,…</w:t>
                            </w:r>
                            <w:proofErr w:type="gramEnd"/>
                          </w:p>
                          <w:p w14:paraId="5B50D092" w14:textId="00451590" w:rsidR="00040A9A" w:rsidRDefault="00030028" w:rsidP="0019544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4,9,16,25,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36,</w:t>
                            </w:r>
                            <w:r w:rsidR="00E840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49,..</w:t>
                            </w:r>
                            <w:proofErr w:type="gramEnd"/>
                          </w:p>
                          <w:p w14:paraId="1DEC2C5A" w14:textId="7FD430F2" w:rsidR="00B20693" w:rsidRPr="007C24BF" w:rsidRDefault="004A21AC" w:rsidP="0019544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7,11,15,19,23….</w:t>
                            </w:r>
                          </w:p>
                          <w:p w14:paraId="36B2F63B" w14:textId="24E1BA95" w:rsidR="00404522" w:rsidRPr="00D21468" w:rsidRDefault="00E307A4" w:rsidP="00D2146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46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¿Qué es un </w:t>
                            </w:r>
                            <w:r w:rsidR="00A65A15" w:rsidRPr="00D2146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término</w:t>
                            </w:r>
                            <w:r w:rsidRPr="00D2146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algebraico?</w:t>
                            </w:r>
                          </w:p>
                          <w:p w14:paraId="60432468" w14:textId="69B16A3D" w:rsidR="00D21468" w:rsidRDefault="002851EC" w:rsidP="00D2146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 las siguientes </w:t>
                            </w:r>
                            <w:r w:rsidR="004C031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operaciones sin calculadora:</w:t>
                            </w:r>
                          </w:p>
                          <w:p w14:paraId="481D7A31" w14:textId="22D66120" w:rsidR="004C0317" w:rsidRPr="004C0317" w:rsidRDefault="004C0317" w:rsidP="004C0317">
                            <w:pPr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858EBAE" w14:textId="297435D7" w:rsidR="002851EC" w:rsidRDefault="002851EC" w:rsidP="003417BF">
                            <w:pPr>
                              <w:rPr>
                                <w:noProof/>
                              </w:rPr>
                            </w:pPr>
                          </w:p>
                          <w:p w14:paraId="0A9DA04F" w14:textId="77777777" w:rsidR="003417BF" w:rsidRDefault="003417BF" w:rsidP="00A44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BE9DACD" w14:textId="77777777" w:rsidR="003417BF" w:rsidRDefault="003417BF" w:rsidP="003417B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0B3C29C" w14:textId="77777777" w:rsidR="00A44B41" w:rsidRDefault="00A44B41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8578192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CDEFA8A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31C5407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6462682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1AE0A71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B10C105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BE7FC77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F5578CA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ACAE5DE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D104100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D0F2B55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20A6E75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4A355D6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6EB691D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3D564DE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4AA6C2B" w14:textId="17A863D0" w:rsidR="009A531E" w:rsidRPr="00A72F00" w:rsidRDefault="009A531E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9047734" w14:textId="77777777" w:rsidR="009A531E" w:rsidRPr="00A72F00" w:rsidRDefault="009A531E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B5DC79B" w14:textId="77777777" w:rsidR="009A531E" w:rsidRPr="00A72F00" w:rsidRDefault="009A531E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27BF4440" w14:textId="77777777" w:rsidR="009A531E" w:rsidRPr="00E609C0" w:rsidRDefault="009A531E" w:rsidP="009A531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FAA14E7" w14:textId="77777777" w:rsidR="009A531E" w:rsidRPr="00E609C0" w:rsidRDefault="009A531E" w:rsidP="009A531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15C5E9FB" w14:textId="2C75D2C0" w:rsidR="00A74AA3" w:rsidRPr="009A531E" w:rsidRDefault="009A531E" w:rsidP="009A531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4ADFE33" w14:textId="2190AA3D" w:rsidR="00A74AA3" w:rsidRPr="0074076E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0763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No hay tarea.</w:t>
                            </w:r>
                          </w:p>
                          <w:p w14:paraId="01FDD754" w14:textId="77777777" w:rsidR="00A74AA3" w:rsidRPr="00E609C0" w:rsidRDefault="00A74AA3" w:rsidP="00A74A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367CF89" w14:textId="539C3F97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F4532F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5E3A063" id="_x0000_s1033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D05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i75Mt6NdFVQPxFhCGdB0gciowX8yVlPYiy5/3EUqDgzHyyRvp4tFlG9yVnkyzk5eB2p&#10;riPCSoIqeeDsbO5CUnykw8IdDafRibaXSsaSSWSJzfFDRBVf+ynr5dtufwE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L1Q&#10;PTk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1E787356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40C4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65A4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5A3747F" w14:textId="182103B8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34BFEE89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32A9027" w14:textId="1BDB16C8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C40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 al 11 </w:t>
                      </w:r>
                      <w:r w:rsidR="00C40C43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proofErr w:type="gramStart"/>
                      <w:r w:rsidR="00C40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C40C43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2E8E4A3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BB0284F" w14:textId="77777777" w:rsidR="00E84071" w:rsidRPr="00E609C0" w:rsidRDefault="00E84071" w:rsidP="00E84071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7009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cuadráticas numéricas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(Termino General)</w:t>
                      </w:r>
                    </w:p>
                    <w:p w14:paraId="000703B8" w14:textId="77777777" w:rsidR="00E84071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Escribir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término general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cuadráticas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numéricas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282652FB" w14:textId="77777777" w:rsidR="00E84071" w:rsidRPr="00E609C0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614A364F" w14:textId="77777777" w:rsidR="00E84071" w:rsidRPr="00E609C0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71254FB" w14:textId="77777777" w:rsidR="00E84071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algebraicamente una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sucesión con progresión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cuadrática de figuras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y números </w:t>
                      </w:r>
                    </w:p>
                    <w:p w14:paraId="15530AB0" w14:textId="77777777" w:rsidR="00E84071" w:rsidRPr="00E609C0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2B7833">
                        <w:t xml:space="preserve"> </w:t>
                      </w:r>
                      <w:r w:rsidRP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Regularidades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patrones</w:t>
                      </w:r>
                    </w:p>
                    <w:p w14:paraId="2DCDABD3" w14:textId="77777777" w:rsidR="00E84071" w:rsidRPr="00E609C0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64585BC" w14:textId="77777777" w:rsidR="00E84071" w:rsidRPr="00E609C0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lápiz.</w:t>
                      </w:r>
                    </w:p>
                    <w:p w14:paraId="72FDC3AB" w14:textId="39F26F03" w:rsidR="00686539" w:rsidRDefault="00D966A6" w:rsidP="00D447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INICIO</w:t>
                      </w:r>
                      <w:r w:rsidR="009E13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r w:rsid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93CB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comienza la clase, preguntando si hay dudas con respecto a los temas que se vieron esta semana,</w:t>
                      </w:r>
                      <w:r w:rsidR="007C13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se realizan los siguientes ejercicios </w:t>
                      </w:r>
                      <w:r w:rsidR="00FF0C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poder reforzar</w:t>
                      </w:r>
                      <w:r w:rsidR="00335D8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los, y recordaremos </w:t>
                      </w:r>
                      <w:r w:rsidR="00353A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como</w:t>
                      </w:r>
                      <w:r w:rsidR="00335D8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realizar operaciones</w:t>
                      </w:r>
                      <w:r w:rsidR="00353A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matemáticas </w:t>
                      </w:r>
                    </w:p>
                    <w:p w14:paraId="4ED6E393" w14:textId="0CA7F898" w:rsidR="005144C0" w:rsidRDefault="00AE0B05" w:rsidP="0019544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</w:t>
                      </w:r>
                      <w:r w:rsidR="0040452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DESARROLLO: Resuelve</w:t>
                      </w:r>
                      <w:r w:rsidR="005144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D4470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siguiente cuestionario:</w:t>
                      </w:r>
                    </w:p>
                    <w:p w14:paraId="366D945E" w14:textId="2DDAE8E3" w:rsidR="00983DC3" w:rsidRPr="00D21468" w:rsidRDefault="00381D7B" w:rsidP="00D2146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2146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las siguientes s</w:t>
                      </w:r>
                      <w:r w:rsidR="004A26B5" w:rsidRPr="00D2146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ucesiones cuadráticas numéricas</w:t>
                      </w:r>
                      <w:r w:rsidR="004A21A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escribiendo el primer, segundo, tercer coeficiente y determina si es cuadrática o lineal.</w:t>
                      </w:r>
                    </w:p>
                    <w:p w14:paraId="01F13CA2" w14:textId="0433AA32" w:rsidR="004A26B5" w:rsidRDefault="00730141" w:rsidP="0073014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73014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2,11,26,47,</w:t>
                      </w:r>
                      <w:proofErr w:type="gramStart"/>
                      <w:r w:rsidRPr="0073014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74</w:t>
                      </w:r>
                      <w:r w:rsidR="00E840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,…</w:t>
                      </w:r>
                      <w:proofErr w:type="gramEnd"/>
                    </w:p>
                    <w:p w14:paraId="02BFB735" w14:textId="6603D64B" w:rsidR="00983DC3" w:rsidRDefault="007C24BF" w:rsidP="0019544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3,18,43,78,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123</w:t>
                      </w:r>
                      <w:r w:rsidR="00E840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,…</w:t>
                      </w:r>
                      <w:proofErr w:type="gramEnd"/>
                    </w:p>
                    <w:p w14:paraId="5B50D092" w14:textId="00451590" w:rsidR="00040A9A" w:rsidRDefault="00030028" w:rsidP="0019544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4,9,16,25,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36,</w:t>
                      </w:r>
                      <w:r w:rsidR="00E840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49,..</w:t>
                      </w:r>
                      <w:proofErr w:type="gramEnd"/>
                    </w:p>
                    <w:p w14:paraId="1DEC2C5A" w14:textId="7FD430F2" w:rsidR="00B20693" w:rsidRPr="007C24BF" w:rsidRDefault="004A21AC" w:rsidP="0019544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7,11,15,19,23….</w:t>
                      </w:r>
                    </w:p>
                    <w:p w14:paraId="36B2F63B" w14:textId="24E1BA95" w:rsidR="00404522" w:rsidRPr="00D21468" w:rsidRDefault="00E307A4" w:rsidP="00D2146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2146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¿Qué es un </w:t>
                      </w:r>
                      <w:r w:rsidR="00A65A15" w:rsidRPr="00D2146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término</w:t>
                      </w:r>
                      <w:r w:rsidRPr="00D2146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algebraico?</w:t>
                      </w:r>
                    </w:p>
                    <w:p w14:paraId="60432468" w14:textId="69B16A3D" w:rsidR="00D21468" w:rsidRDefault="002851EC" w:rsidP="00D2146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 las siguientes </w:t>
                      </w:r>
                      <w:r w:rsidR="004C031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operaciones sin calculadora:</w:t>
                      </w:r>
                    </w:p>
                    <w:p w14:paraId="481D7A31" w14:textId="22D66120" w:rsidR="004C0317" w:rsidRPr="004C0317" w:rsidRDefault="004C0317" w:rsidP="004C0317">
                      <w:pPr>
                        <w:ind w:left="36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858EBAE" w14:textId="297435D7" w:rsidR="002851EC" w:rsidRDefault="002851EC" w:rsidP="003417BF">
                      <w:pPr>
                        <w:rPr>
                          <w:noProof/>
                        </w:rPr>
                      </w:pPr>
                    </w:p>
                    <w:p w14:paraId="0A9DA04F" w14:textId="77777777" w:rsidR="003417BF" w:rsidRDefault="003417BF" w:rsidP="00A44B41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BE9DACD" w14:textId="77777777" w:rsidR="003417BF" w:rsidRDefault="003417BF" w:rsidP="003417B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0B3C29C" w14:textId="77777777" w:rsidR="00A44B41" w:rsidRDefault="00A44B41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8578192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CDEFA8A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31C5407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6462682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1AE0A71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B10C105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BE7FC77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F5578CA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ACAE5DE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D104100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D0F2B55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20A6E75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4A355D6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6EB691D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3D564DE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4AA6C2B" w14:textId="17A863D0" w:rsidR="009A531E" w:rsidRPr="00A72F00" w:rsidRDefault="009A531E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09047734" w14:textId="77777777" w:rsidR="009A531E" w:rsidRPr="00A72F00" w:rsidRDefault="009A531E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B5DC79B" w14:textId="77777777" w:rsidR="009A531E" w:rsidRPr="00A72F00" w:rsidRDefault="009A531E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27BF4440" w14:textId="77777777" w:rsidR="009A531E" w:rsidRPr="00E609C0" w:rsidRDefault="009A531E" w:rsidP="009A531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FAA14E7" w14:textId="77777777" w:rsidR="009A531E" w:rsidRPr="00E609C0" w:rsidRDefault="009A531E" w:rsidP="009A531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15C5E9FB" w14:textId="2C75D2C0" w:rsidR="00A74AA3" w:rsidRPr="009A531E" w:rsidRDefault="009A531E" w:rsidP="009A531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4ADFE33" w14:textId="2190AA3D" w:rsidR="00A74AA3" w:rsidRPr="0074076E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E0763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No hay tarea.</w:t>
                      </w:r>
                    </w:p>
                    <w:p w14:paraId="01FDD754" w14:textId="77777777" w:rsidR="00A74AA3" w:rsidRPr="00E609C0" w:rsidRDefault="00A74AA3" w:rsidP="00A74A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367CF89" w14:textId="539C3F97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1F4532F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21"/>
      <w:footerReference w:type="default" r:id="rId22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74093" w14:textId="77777777" w:rsidR="00531752" w:rsidRDefault="00531752" w:rsidP="001E2675">
      <w:r>
        <w:separator/>
      </w:r>
    </w:p>
  </w:endnote>
  <w:endnote w:type="continuationSeparator" w:id="0">
    <w:p w14:paraId="1415FD44" w14:textId="77777777" w:rsidR="00531752" w:rsidRDefault="00531752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C34E" w14:textId="77777777" w:rsidR="00531752" w:rsidRDefault="00531752" w:rsidP="001E2675">
      <w:r>
        <w:separator/>
      </w:r>
    </w:p>
  </w:footnote>
  <w:footnote w:type="continuationSeparator" w:id="0">
    <w:p w14:paraId="3D40687E" w14:textId="77777777" w:rsidR="00531752" w:rsidRDefault="00531752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1BB4"/>
    <w:multiLevelType w:val="hybridMultilevel"/>
    <w:tmpl w:val="E294D9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E7580"/>
    <w:multiLevelType w:val="hybridMultilevel"/>
    <w:tmpl w:val="059A6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700C1"/>
    <w:multiLevelType w:val="hybridMultilevel"/>
    <w:tmpl w:val="41ACE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14E53"/>
    <w:multiLevelType w:val="hybridMultilevel"/>
    <w:tmpl w:val="A5C290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811F6"/>
    <w:multiLevelType w:val="hybridMultilevel"/>
    <w:tmpl w:val="9A6EF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27DBF"/>
    <w:multiLevelType w:val="hybridMultilevel"/>
    <w:tmpl w:val="9F4CC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0D0D"/>
    <w:rsid w:val="00001210"/>
    <w:rsid w:val="000012D8"/>
    <w:rsid w:val="0000239C"/>
    <w:rsid w:val="0000266B"/>
    <w:rsid w:val="0000276E"/>
    <w:rsid w:val="00005FDC"/>
    <w:rsid w:val="00013323"/>
    <w:rsid w:val="00013C6C"/>
    <w:rsid w:val="00023FD7"/>
    <w:rsid w:val="00024DAF"/>
    <w:rsid w:val="00026133"/>
    <w:rsid w:val="00030028"/>
    <w:rsid w:val="00031E2D"/>
    <w:rsid w:val="00036152"/>
    <w:rsid w:val="00040A9A"/>
    <w:rsid w:val="00045D8F"/>
    <w:rsid w:val="00045EF2"/>
    <w:rsid w:val="000517A4"/>
    <w:rsid w:val="00054540"/>
    <w:rsid w:val="0005524F"/>
    <w:rsid w:val="00062852"/>
    <w:rsid w:val="00067210"/>
    <w:rsid w:val="00070942"/>
    <w:rsid w:val="00076EA8"/>
    <w:rsid w:val="000934AE"/>
    <w:rsid w:val="000973BA"/>
    <w:rsid w:val="000A4314"/>
    <w:rsid w:val="000A6692"/>
    <w:rsid w:val="000B7401"/>
    <w:rsid w:val="000D7884"/>
    <w:rsid w:val="000E557C"/>
    <w:rsid w:val="000F2D19"/>
    <w:rsid w:val="00100395"/>
    <w:rsid w:val="0010264C"/>
    <w:rsid w:val="0010524A"/>
    <w:rsid w:val="00116B50"/>
    <w:rsid w:val="001209CE"/>
    <w:rsid w:val="0012359E"/>
    <w:rsid w:val="00123EC5"/>
    <w:rsid w:val="0013406D"/>
    <w:rsid w:val="00137FF0"/>
    <w:rsid w:val="00141A69"/>
    <w:rsid w:val="00150885"/>
    <w:rsid w:val="00161754"/>
    <w:rsid w:val="001657FA"/>
    <w:rsid w:val="001800D9"/>
    <w:rsid w:val="0018262E"/>
    <w:rsid w:val="0018315B"/>
    <w:rsid w:val="001836F7"/>
    <w:rsid w:val="001840AF"/>
    <w:rsid w:val="00191696"/>
    <w:rsid w:val="00191F55"/>
    <w:rsid w:val="00194E9A"/>
    <w:rsid w:val="00195447"/>
    <w:rsid w:val="00197A6E"/>
    <w:rsid w:val="001A420D"/>
    <w:rsid w:val="001B0130"/>
    <w:rsid w:val="001C0FA1"/>
    <w:rsid w:val="001C3B5A"/>
    <w:rsid w:val="001D53F3"/>
    <w:rsid w:val="001D7604"/>
    <w:rsid w:val="001E2675"/>
    <w:rsid w:val="001E33AB"/>
    <w:rsid w:val="001E3558"/>
    <w:rsid w:val="001E447F"/>
    <w:rsid w:val="001F121F"/>
    <w:rsid w:val="001F327E"/>
    <w:rsid w:val="001F6880"/>
    <w:rsid w:val="00206B98"/>
    <w:rsid w:val="002124BC"/>
    <w:rsid w:val="002179FA"/>
    <w:rsid w:val="0022055B"/>
    <w:rsid w:val="002216FE"/>
    <w:rsid w:val="0022443D"/>
    <w:rsid w:val="0022646D"/>
    <w:rsid w:val="00230865"/>
    <w:rsid w:val="002432E7"/>
    <w:rsid w:val="00247921"/>
    <w:rsid w:val="00254900"/>
    <w:rsid w:val="00254F1F"/>
    <w:rsid w:val="00254F63"/>
    <w:rsid w:val="002555E8"/>
    <w:rsid w:val="00264FF9"/>
    <w:rsid w:val="002654E7"/>
    <w:rsid w:val="00267796"/>
    <w:rsid w:val="00270E0D"/>
    <w:rsid w:val="002739F1"/>
    <w:rsid w:val="002851EC"/>
    <w:rsid w:val="00290348"/>
    <w:rsid w:val="00291670"/>
    <w:rsid w:val="0029186A"/>
    <w:rsid w:val="0029607C"/>
    <w:rsid w:val="00296916"/>
    <w:rsid w:val="00296BEE"/>
    <w:rsid w:val="002A167A"/>
    <w:rsid w:val="002A26D6"/>
    <w:rsid w:val="002A36E5"/>
    <w:rsid w:val="002A7531"/>
    <w:rsid w:val="002B293E"/>
    <w:rsid w:val="002B7833"/>
    <w:rsid w:val="002D0E25"/>
    <w:rsid w:val="002D33AB"/>
    <w:rsid w:val="002D65C1"/>
    <w:rsid w:val="002D66E0"/>
    <w:rsid w:val="002D6737"/>
    <w:rsid w:val="002E028F"/>
    <w:rsid w:val="002E2179"/>
    <w:rsid w:val="002E39B7"/>
    <w:rsid w:val="002E6FB8"/>
    <w:rsid w:val="002E7901"/>
    <w:rsid w:val="002F1A12"/>
    <w:rsid w:val="002F4FD9"/>
    <w:rsid w:val="00301F27"/>
    <w:rsid w:val="00304553"/>
    <w:rsid w:val="00305B68"/>
    <w:rsid w:val="00306AC4"/>
    <w:rsid w:val="00313580"/>
    <w:rsid w:val="0031398B"/>
    <w:rsid w:val="003156E2"/>
    <w:rsid w:val="00323F09"/>
    <w:rsid w:val="00324E6D"/>
    <w:rsid w:val="003256C7"/>
    <w:rsid w:val="00335D87"/>
    <w:rsid w:val="00337CFF"/>
    <w:rsid w:val="003417BF"/>
    <w:rsid w:val="00350FF9"/>
    <w:rsid w:val="00353A02"/>
    <w:rsid w:val="00357519"/>
    <w:rsid w:val="00381D7B"/>
    <w:rsid w:val="00393FC8"/>
    <w:rsid w:val="003A7F8A"/>
    <w:rsid w:val="003B1C91"/>
    <w:rsid w:val="003B213C"/>
    <w:rsid w:val="003C3F20"/>
    <w:rsid w:val="003C7FEF"/>
    <w:rsid w:val="003D1464"/>
    <w:rsid w:val="003D3BEA"/>
    <w:rsid w:val="003D4138"/>
    <w:rsid w:val="003D5056"/>
    <w:rsid w:val="003D7F76"/>
    <w:rsid w:val="003E4A21"/>
    <w:rsid w:val="003F5771"/>
    <w:rsid w:val="00404522"/>
    <w:rsid w:val="00404FD2"/>
    <w:rsid w:val="004078FB"/>
    <w:rsid w:val="0041024F"/>
    <w:rsid w:val="004143E2"/>
    <w:rsid w:val="0042284B"/>
    <w:rsid w:val="00426924"/>
    <w:rsid w:val="004310F0"/>
    <w:rsid w:val="004417E5"/>
    <w:rsid w:val="004439CA"/>
    <w:rsid w:val="00452FDE"/>
    <w:rsid w:val="00455AC8"/>
    <w:rsid w:val="004627B0"/>
    <w:rsid w:val="00464F4A"/>
    <w:rsid w:val="00465A4E"/>
    <w:rsid w:val="00472365"/>
    <w:rsid w:val="004733B6"/>
    <w:rsid w:val="00482149"/>
    <w:rsid w:val="004836AE"/>
    <w:rsid w:val="00484C64"/>
    <w:rsid w:val="00485B09"/>
    <w:rsid w:val="00486F33"/>
    <w:rsid w:val="0048730B"/>
    <w:rsid w:val="00490620"/>
    <w:rsid w:val="00492AF0"/>
    <w:rsid w:val="00493BBE"/>
    <w:rsid w:val="004941F3"/>
    <w:rsid w:val="0049557C"/>
    <w:rsid w:val="004A21AC"/>
    <w:rsid w:val="004A26B5"/>
    <w:rsid w:val="004B0D02"/>
    <w:rsid w:val="004B1758"/>
    <w:rsid w:val="004B2F21"/>
    <w:rsid w:val="004B384E"/>
    <w:rsid w:val="004C0317"/>
    <w:rsid w:val="004C0A0F"/>
    <w:rsid w:val="004C1DDB"/>
    <w:rsid w:val="004D03E6"/>
    <w:rsid w:val="004D3BCB"/>
    <w:rsid w:val="004E0966"/>
    <w:rsid w:val="004E3213"/>
    <w:rsid w:val="004F3C18"/>
    <w:rsid w:val="005036F6"/>
    <w:rsid w:val="00503EC2"/>
    <w:rsid w:val="005103E8"/>
    <w:rsid w:val="0051188B"/>
    <w:rsid w:val="0051439B"/>
    <w:rsid w:val="005144C0"/>
    <w:rsid w:val="00517F7C"/>
    <w:rsid w:val="00524AEB"/>
    <w:rsid w:val="00530211"/>
    <w:rsid w:val="00531752"/>
    <w:rsid w:val="00537CFD"/>
    <w:rsid w:val="00541111"/>
    <w:rsid w:val="00543A8A"/>
    <w:rsid w:val="00557595"/>
    <w:rsid w:val="00557AF1"/>
    <w:rsid w:val="005602FD"/>
    <w:rsid w:val="00567546"/>
    <w:rsid w:val="00574130"/>
    <w:rsid w:val="005779CC"/>
    <w:rsid w:val="005810A3"/>
    <w:rsid w:val="00586400"/>
    <w:rsid w:val="00591CCB"/>
    <w:rsid w:val="005920D1"/>
    <w:rsid w:val="005967BC"/>
    <w:rsid w:val="005A08BA"/>
    <w:rsid w:val="005A1632"/>
    <w:rsid w:val="005A1AE2"/>
    <w:rsid w:val="005A1CD4"/>
    <w:rsid w:val="005B3FA1"/>
    <w:rsid w:val="005B51B1"/>
    <w:rsid w:val="005B6488"/>
    <w:rsid w:val="005C0F3B"/>
    <w:rsid w:val="005E3064"/>
    <w:rsid w:val="005F5BA0"/>
    <w:rsid w:val="00603F9D"/>
    <w:rsid w:val="00604F67"/>
    <w:rsid w:val="00614827"/>
    <w:rsid w:val="00614D83"/>
    <w:rsid w:val="0062076D"/>
    <w:rsid w:val="00624979"/>
    <w:rsid w:val="0063144D"/>
    <w:rsid w:val="00663590"/>
    <w:rsid w:val="0068248D"/>
    <w:rsid w:val="00686539"/>
    <w:rsid w:val="006865C5"/>
    <w:rsid w:val="0069013D"/>
    <w:rsid w:val="006922C5"/>
    <w:rsid w:val="00697DEC"/>
    <w:rsid w:val="006A43F5"/>
    <w:rsid w:val="006B3FB6"/>
    <w:rsid w:val="006C034A"/>
    <w:rsid w:val="006C36D3"/>
    <w:rsid w:val="006D2E21"/>
    <w:rsid w:val="006E43E8"/>
    <w:rsid w:val="006E689E"/>
    <w:rsid w:val="006F4058"/>
    <w:rsid w:val="007009F7"/>
    <w:rsid w:val="0070251A"/>
    <w:rsid w:val="007045D9"/>
    <w:rsid w:val="007056AF"/>
    <w:rsid w:val="007102A3"/>
    <w:rsid w:val="00711C52"/>
    <w:rsid w:val="0072131F"/>
    <w:rsid w:val="00730141"/>
    <w:rsid w:val="007338BA"/>
    <w:rsid w:val="0073464E"/>
    <w:rsid w:val="00744115"/>
    <w:rsid w:val="00744A59"/>
    <w:rsid w:val="00747C3F"/>
    <w:rsid w:val="007543C4"/>
    <w:rsid w:val="0076673E"/>
    <w:rsid w:val="00780E7D"/>
    <w:rsid w:val="00784B14"/>
    <w:rsid w:val="00787255"/>
    <w:rsid w:val="00791884"/>
    <w:rsid w:val="007946BE"/>
    <w:rsid w:val="00795B8A"/>
    <w:rsid w:val="00796976"/>
    <w:rsid w:val="00797EE1"/>
    <w:rsid w:val="007A4FDC"/>
    <w:rsid w:val="007B632B"/>
    <w:rsid w:val="007C0C5E"/>
    <w:rsid w:val="007C13A2"/>
    <w:rsid w:val="007C24BF"/>
    <w:rsid w:val="007C7E90"/>
    <w:rsid w:val="007D4D2C"/>
    <w:rsid w:val="007F5478"/>
    <w:rsid w:val="007F6BC9"/>
    <w:rsid w:val="00801C53"/>
    <w:rsid w:val="0080535C"/>
    <w:rsid w:val="0080713E"/>
    <w:rsid w:val="00813595"/>
    <w:rsid w:val="008265D8"/>
    <w:rsid w:val="00827C5E"/>
    <w:rsid w:val="00833067"/>
    <w:rsid w:val="0083418C"/>
    <w:rsid w:val="00844101"/>
    <w:rsid w:val="008452A7"/>
    <w:rsid w:val="0085354A"/>
    <w:rsid w:val="008567AE"/>
    <w:rsid w:val="00856F93"/>
    <w:rsid w:val="00857CF6"/>
    <w:rsid w:val="0086041C"/>
    <w:rsid w:val="00864E40"/>
    <w:rsid w:val="00864FF1"/>
    <w:rsid w:val="00867C5F"/>
    <w:rsid w:val="00873729"/>
    <w:rsid w:val="00874158"/>
    <w:rsid w:val="0087770C"/>
    <w:rsid w:val="008808C2"/>
    <w:rsid w:val="008852A1"/>
    <w:rsid w:val="008864C6"/>
    <w:rsid w:val="00886C39"/>
    <w:rsid w:val="00891A07"/>
    <w:rsid w:val="00894C18"/>
    <w:rsid w:val="008979EE"/>
    <w:rsid w:val="008C10DE"/>
    <w:rsid w:val="008D3396"/>
    <w:rsid w:val="008E14D0"/>
    <w:rsid w:val="008E5C30"/>
    <w:rsid w:val="008F0231"/>
    <w:rsid w:val="00902B88"/>
    <w:rsid w:val="00904CE1"/>
    <w:rsid w:val="00912902"/>
    <w:rsid w:val="00917516"/>
    <w:rsid w:val="0092012C"/>
    <w:rsid w:val="0093318C"/>
    <w:rsid w:val="00935498"/>
    <w:rsid w:val="009378B1"/>
    <w:rsid w:val="00943226"/>
    <w:rsid w:val="00945563"/>
    <w:rsid w:val="00964224"/>
    <w:rsid w:val="00974848"/>
    <w:rsid w:val="00975198"/>
    <w:rsid w:val="00983DC3"/>
    <w:rsid w:val="00987206"/>
    <w:rsid w:val="00990919"/>
    <w:rsid w:val="00996F60"/>
    <w:rsid w:val="009A1F82"/>
    <w:rsid w:val="009A30AE"/>
    <w:rsid w:val="009A531E"/>
    <w:rsid w:val="009A564A"/>
    <w:rsid w:val="009A611E"/>
    <w:rsid w:val="009C00CD"/>
    <w:rsid w:val="009C01FD"/>
    <w:rsid w:val="009D464E"/>
    <w:rsid w:val="009D4E29"/>
    <w:rsid w:val="009E1396"/>
    <w:rsid w:val="009E170F"/>
    <w:rsid w:val="009E1B0F"/>
    <w:rsid w:val="009E462C"/>
    <w:rsid w:val="009F4A01"/>
    <w:rsid w:val="009F57DB"/>
    <w:rsid w:val="00A03ACB"/>
    <w:rsid w:val="00A14A9D"/>
    <w:rsid w:val="00A16A5D"/>
    <w:rsid w:val="00A24E18"/>
    <w:rsid w:val="00A31182"/>
    <w:rsid w:val="00A42D30"/>
    <w:rsid w:val="00A43747"/>
    <w:rsid w:val="00A44B41"/>
    <w:rsid w:val="00A517FC"/>
    <w:rsid w:val="00A54146"/>
    <w:rsid w:val="00A56427"/>
    <w:rsid w:val="00A65A15"/>
    <w:rsid w:val="00A67C5C"/>
    <w:rsid w:val="00A74AA3"/>
    <w:rsid w:val="00A75171"/>
    <w:rsid w:val="00A80E5E"/>
    <w:rsid w:val="00A828B6"/>
    <w:rsid w:val="00A82D18"/>
    <w:rsid w:val="00A839D6"/>
    <w:rsid w:val="00A84F96"/>
    <w:rsid w:val="00A86C89"/>
    <w:rsid w:val="00A90350"/>
    <w:rsid w:val="00A93931"/>
    <w:rsid w:val="00A93CB9"/>
    <w:rsid w:val="00A9745A"/>
    <w:rsid w:val="00AA55BE"/>
    <w:rsid w:val="00AB1717"/>
    <w:rsid w:val="00AB2152"/>
    <w:rsid w:val="00AB314F"/>
    <w:rsid w:val="00AC3CE4"/>
    <w:rsid w:val="00AC4BF4"/>
    <w:rsid w:val="00AC7B9A"/>
    <w:rsid w:val="00AE0B05"/>
    <w:rsid w:val="00AE752C"/>
    <w:rsid w:val="00AF5EFF"/>
    <w:rsid w:val="00AF6DE5"/>
    <w:rsid w:val="00B13241"/>
    <w:rsid w:val="00B14729"/>
    <w:rsid w:val="00B20693"/>
    <w:rsid w:val="00B2287F"/>
    <w:rsid w:val="00B27E3D"/>
    <w:rsid w:val="00B30579"/>
    <w:rsid w:val="00B312EF"/>
    <w:rsid w:val="00B32A4E"/>
    <w:rsid w:val="00B37080"/>
    <w:rsid w:val="00B51BA1"/>
    <w:rsid w:val="00B538E5"/>
    <w:rsid w:val="00B63E47"/>
    <w:rsid w:val="00B664F7"/>
    <w:rsid w:val="00B66652"/>
    <w:rsid w:val="00B734F4"/>
    <w:rsid w:val="00B74C73"/>
    <w:rsid w:val="00B874E6"/>
    <w:rsid w:val="00B932F0"/>
    <w:rsid w:val="00B937D6"/>
    <w:rsid w:val="00BA2C83"/>
    <w:rsid w:val="00BB1028"/>
    <w:rsid w:val="00BB4B29"/>
    <w:rsid w:val="00BC0A27"/>
    <w:rsid w:val="00BC1634"/>
    <w:rsid w:val="00BC7D3E"/>
    <w:rsid w:val="00BD218C"/>
    <w:rsid w:val="00BD267D"/>
    <w:rsid w:val="00BF08A0"/>
    <w:rsid w:val="00BF1BAD"/>
    <w:rsid w:val="00BF3BCC"/>
    <w:rsid w:val="00BF63E1"/>
    <w:rsid w:val="00C02ED9"/>
    <w:rsid w:val="00C06ADC"/>
    <w:rsid w:val="00C12F90"/>
    <w:rsid w:val="00C223AF"/>
    <w:rsid w:val="00C25BFF"/>
    <w:rsid w:val="00C35845"/>
    <w:rsid w:val="00C359F0"/>
    <w:rsid w:val="00C40C43"/>
    <w:rsid w:val="00C43342"/>
    <w:rsid w:val="00C44F30"/>
    <w:rsid w:val="00C459BE"/>
    <w:rsid w:val="00C52C75"/>
    <w:rsid w:val="00C61000"/>
    <w:rsid w:val="00C95B7B"/>
    <w:rsid w:val="00CC2DD6"/>
    <w:rsid w:val="00CC7C19"/>
    <w:rsid w:val="00CD172A"/>
    <w:rsid w:val="00CD5BE5"/>
    <w:rsid w:val="00CD7884"/>
    <w:rsid w:val="00CE1F65"/>
    <w:rsid w:val="00CF294D"/>
    <w:rsid w:val="00CF48FB"/>
    <w:rsid w:val="00D0384C"/>
    <w:rsid w:val="00D13A56"/>
    <w:rsid w:val="00D1507A"/>
    <w:rsid w:val="00D16754"/>
    <w:rsid w:val="00D21468"/>
    <w:rsid w:val="00D23B39"/>
    <w:rsid w:val="00D25A2A"/>
    <w:rsid w:val="00D263E3"/>
    <w:rsid w:val="00D4081F"/>
    <w:rsid w:val="00D4470E"/>
    <w:rsid w:val="00D6160D"/>
    <w:rsid w:val="00D652F0"/>
    <w:rsid w:val="00D75AA9"/>
    <w:rsid w:val="00D77A3D"/>
    <w:rsid w:val="00D77B51"/>
    <w:rsid w:val="00D806E8"/>
    <w:rsid w:val="00D809E7"/>
    <w:rsid w:val="00D84625"/>
    <w:rsid w:val="00D926D9"/>
    <w:rsid w:val="00D942B1"/>
    <w:rsid w:val="00D966A6"/>
    <w:rsid w:val="00DB0B23"/>
    <w:rsid w:val="00DB0D7C"/>
    <w:rsid w:val="00DB3F91"/>
    <w:rsid w:val="00DB4204"/>
    <w:rsid w:val="00DB647E"/>
    <w:rsid w:val="00DD0165"/>
    <w:rsid w:val="00DD3C54"/>
    <w:rsid w:val="00DE35BD"/>
    <w:rsid w:val="00DE5E05"/>
    <w:rsid w:val="00DF1285"/>
    <w:rsid w:val="00DF4775"/>
    <w:rsid w:val="00E0307D"/>
    <w:rsid w:val="00E0763F"/>
    <w:rsid w:val="00E12EE8"/>
    <w:rsid w:val="00E27BAB"/>
    <w:rsid w:val="00E307A4"/>
    <w:rsid w:val="00E45242"/>
    <w:rsid w:val="00E609C0"/>
    <w:rsid w:val="00E611A8"/>
    <w:rsid w:val="00E834DB"/>
    <w:rsid w:val="00E84071"/>
    <w:rsid w:val="00E85FF1"/>
    <w:rsid w:val="00E862BA"/>
    <w:rsid w:val="00E86B58"/>
    <w:rsid w:val="00E90551"/>
    <w:rsid w:val="00E908D2"/>
    <w:rsid w:val="00E90EA2"/>
    <w:rsid w:val="00E917AC"/>
    <w:rsid w:val="00E936D5"/>
    <w:rsid w:val="00EA3ECA"/>
    <w:rsid w:val="00EA463B"/>
    <w:rsid w:val="00EA52CA"/>
    <w:rsid w:val="00EB30B2"/>
    <w:rsid w:val="00ED2362"/>
    <w:rsid w:val="00ED5C96"/>
    <w:rsid w:val="00ED6654"/>
    <w:rsid w:val="00ED7F4D"/>
    <w:rsid w:val="00EE0E2F"/>
    <w:rsid w:val="00EE14D0"/>
    <w:rsid w:val="00EE34D4"/>
    <w:rsid w:val="00F11C73"/>
    <w:rsid w:val="00F13B2D"/>
    <w:rsid w:val="00F15CFB"/>
    <w:rsid w:val="00F201B0"/>
    <w:rsid w:val="00F212CD"/>
    <w:rsid w:val="00F2453C"/>
    <w:rsid w:val="00F3058F"/>
    <w:rsid w:val="00F34B01"/>
    <w:rsid w:val="00F352D0"/>
    <w:rsid w:val="00F35908"/>
    <w:rsid w:val="00F3594C"/>
    <w:rsid w:val="00F42D21"/>
    <w:rsid w:val="00F46BDB"/>
    <w:rsid w:val="00F5131F"/>
    <w:rsid w:val="00F634A2"/>
    <w:rsid w:val="00F6510A"/>
    <w:rsid w:val="00F761DC"/>
    <w:rsid w:val="00F84898"/>
    <w:rsid w:val="00F97E42"/>
    <w:rsid w:val="00FA3D24"/>
    <w:rsid w:val="00FB2155"/>
    <w:rsid w:val="00FB54DF"/>
    <w:rsid w:val="00FB7078"/>
    <w:rsid w:val="00FC0326"/>
    <w:rsid w:val="00FC4576"/>
    <w:rsid w:val="00FC4FB8"/>
    <w:rsid w:val="00FD4020"/>
    <w:rsid w:val="00FD5974"/>
    <w:rsid w:val="00FE2724"/>
    <w:rsid w:val="00FE2F7C"/>
    <w:rsid w:val="00FE4C19"/>
    <w:rsid w:val="00FF0CFB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01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13406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9C01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0.png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1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p c</cp:lastModifiedBy>
  <cp:revision>2</cp:revision>
  <cp:lastPrinted>2024-08-27T03:46:00Z</cp:lastPrinted>
  <dcterms:created xsi:type="dcterms:W3CDTF">2024-10-15T13:38:00Z</dcterms:created>
  <dcterms:modified xsi:type="dcterms:W3CDTF">2024-10-15T13:38:00Z</dcterms:modified>
</cp:coreProperties>
</file>