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F97DD" w14:textId="3807E024" w:rsidR="0083418C" w:rsidRPr="0083418C" w:rsidRDefault="0083418C" w:rsidP="2D3A344B">
      <w:pPr>
        <w:jc w:val="center"/>
      </w:pPr>
      <w:r>
        <w:rPr>
          <w:noProof/>
          <w:lang w:eastAsia="es-MX"/>
        </w:rPr>
        <w:drawing>
          <wp:inline distT="0" distB="0" distL="0" distR="0" wp14:anchorId="1B0F94C1" wp14:editId="724273E6">
            <wp:extent cx="5201286" cy="11239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286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5C2CD" w14:textId="3D9F12AE" w:rsidR="0083418C" w:rsidRPr="0083418C" w:rsidRDefault="0083418C" w:rsidP="0083418C"/>
    <w:p w14:paraId="5415457D" w14:textId="77777777" w:rsidR="0083418C" w:rsidRDefault="2D3A344B" w:rsidP="2D3A344B">
      <w:pPr>
        <w:spacing w:line="276" w:lineRule="auto"/>
        <w:jc w:val="center"/>
        <w:rPr>
          <w:b/>
          <w:bCs/>
          <w:sz w:val="36"/>
          <w:szCs w:val="36"/>
        </w:rPr>
      </w:pPr>
      <w:r w:rsidRPr="2D3A344B">
        <w:rPr>
          <w:b/>
          <w:bCs/>
          <w:sz w:val="36"/>
          <w:szCs w:val="36"/>
        </w:rPr>
        <w:t>PLAN DE CLASE/NOTA TÉCNICA</w:t>
      </w:r>
    </w:p>
    <w:p w14:paraId="4F17B289" w14:textId="237E4EAE" w:rsidR="0083418C" w:rsidRDefault="2D3A344B" w:rsidP="2D3A344B">
      <w:pPr>
        <w:spacing w:line="276" w:lineRule="auto"/>
        <w:jc w:val="center"/>
        <w:rPr>
          <w:b/>
          <w:bCs/>
          <w:sz w:val="36"/>
          <w:szCs w:val="36"/>
          <w:u w:val="single"/>
        </w:rPr>
      </w:pPr>
      <w:r w:rsidRPr="2D3A344B">
        <w:rPr>
          <w:b/>
          <w:bCs/>
          <w:sz w:val="36"/>
          <w:szCs w:val="36"/>
        </w:rPr>
        <w:t xml:space="preserve">NIVEL: </w:t>
      </w:r>
      <w:r w:rsidRPr="2D3A344B">
        <w:rPr>
          <w:b/>
          <w:bCs/>
          <w:sz w:val="36"/>
          <w:szCs w:val="36"/>
          <w:u w:val="single"/>
        </w:rPr>
        <w:t>SECUNDARIA</w:t>
      </w:r>
    </w:p>
    <w:p w14:paraId="5B2921B6" w14:textId="207BAD14" w:rsidR="0083418C" w:rsidRPr="00892758" w:rsidRDefault="2D3A344B" w:rsidP="2D3A344B">
      <w:pPr>
        <w:spacing w:line="276" w:lineRule="auto"/>
        <w:jc w:val="center"/>
        <w:rPr>
          <w:b/>
          <w:bCs/>
          <w:sz w:val="36"/>
          <w:szCs w:val="36"/>
        </w:rPr>
      </w:pPr>
      <w:r w:rsidRPr="2D3A344B">
        <w:rPr>
          <w:b/>
          <w:bCs/>
          <w:sz w:val="36"/>
          <w:szCs w:val="36"/>
        </w:rPr>
        <w:t>FECHA: 27 de agosto del 2024</w:t>
      </w:r>
    </w:p>
    <w:p w14:paraId="53FF2B31" w14:textId="77777777" w:rsidR="0083418C" w:rsidRDefault="0083418C" w:rsidP="2D3A344B">
      <w:pPr>
        <w:spacing w:line="276" w:lineRule="auto"/>
        <w:jc w:val="both"/>
        <w:rPr>
          <w:b/>
          <w:bCs/>
        </w:rPr>
      </w:pPr>
    </w:p>
    <w:p w14:paraId="62F58AC6" w14:textId="63C2EEF4" w:rsidR="0083418C" w:rsidRDefault="2D3A344B" w:rsidP="2D3A344B">
      <w:pPr>
        <w:spacing w:line="276" w:lineRule="auto"/>
        <w:rPr>
          <w:b/>
          <w:bCs/>
        </w:rPr>
      </w:pPr>
      <w:r w:rsidRPr="2D3A344B">
        <w:rPr>
          <w:b/>
          <w:bCs/>
        </w:rPr>
        <w:t xml:space="preserve">1.- NOMBRE DEL PROFESOR:   </w:t>
      </w:r>
      <w:r w:rsidR="0004199E" w:rsidRPr="2D3A344B">
        <w:rPr>
          <w:b/>
          <w:bCs/>
        </w:rPr>
        <w:t>Noemí</w:t>
      </w:r>
      <w:r w:rsidRPr="2D3A344B">
        <w:rPr>
          <w:b/>
          <w:bCs/>
        </w:rPr>
        <w:t xml:space="preserve"> Hernández Montiel</w:t>
      </w:r>
    </w:p>
    <w:p w14:paraId="7F28DC1A" w14:textId="2A947BB1" w:rsidR="0083418C" w:rsidRDefault="148495A2" w:rsidP="2D3A344B">
      <w:pPr>
        <w:spacing w:line="276" w:lineRule="auto"/>
        <w:rPr>
          <w:b/>
          <w:bCs/>
        </w:rPr>
      </w:pPr>
      <w:bookmarkStart w:id="0" w:name="_Int_yHOM42yt"/>
      <w:r w:rsidRPr="148495A2">
        <w:rPr>
          <w:b/>
          <w:bCs/>
          <w:lang w:val="it-IT"/>
        </w:rPr>
        <w:t xml:space="preserve">GRADO:   </w:t>
      </w:r>
      <w:bookmarkEnd w:id="0"/>
      <w:r w:rsidRPr="148495A2">
        <w:rPr>
          <w:b/>
          <w:bCs/>
          <w:lang w:val="it-IT"/>
        </w:rPr>
        <w:t xml:space="preserve"> 2               </w:t>
      </w:r>
      <w:r w:rsidRPr="148495A2">
        <w:rPr>
          <w:b/>
          <w:bCs/>
        </w:rPr>
        <w:t xml:space="preserve">GRUPO: “A”                                                                     </w:t>
      </w:r>
    </w:p>
    <w:p w14:paraId="5D90C176" w14:textId="362B3563" w:rsidR="0083418C" w:rsidRPr="000C6593" w:rsidRDefault="2D3A344B" w:rsidP="2D3A344B">
      <w:pPr>
        <w:spacing w:line="276" w:lineRule="auto"/>
        <w:jc w:val="both"/>
        <w:rPr>
          <w:b/>
          <w:bCs/>
        </w:rPr>
      </w:pPr>
      <w:r w:rsidRPr="2D3A344B">
        <w:rPr>
          <w:b/>
          <w:bCs/>
        </w:rPr>
        <w:t xml:space="preserve">2.- ASIGNATURA: español </w:t>
      </w:r>
    </w:p>
    <w:p w14:paraId="155ABAFD" w14:textId="13DA454A" w:rsidR="0083418C" w:rsidRPr="000C6593" w:rsidRDefault="2D3A344B" w:rsidP="2D3A344B">
      <w:pPr>
        <w:spacing w:line="276" w:lineRule="auto"/>
        <w:jc w:val="both"/>
        <w:rPr>
          <w:b/>
          <w:bCs/>
        </w:rPr>
      </w:pPr>
      <w:r w:rsidRPr="2D3A344B">
        <w:rPr>
          <w:b/>
          <w:bCs/>
        </w:rPr>
        <w:t>3.- TRIMESTRE: 1</w:t>
      </w:r>
    </w:p>
    <w:p w14:paraId="54C43DB2" w14:textId="3B3E0DC8" w:rsidR="0083418C" w:rsidRPr="000C6593" w:rsidRDefault="2D3A344B" w:rsidP="2D3A344B">
      <w:pPr>
        <w:spacing w:line="276" w:lineRule="auto"/>
        <w:jc w:val="both"/>
        <w:rPr>
          <w:b/>
          <w:bCs/>
        </w:rPr>
      </w:pPr>
      <w:r w:rsidRPr="2D3A344B">
        <w:rPr>
          <w:b/>
          <w:bCs/>
        </w:rPr>
        <w:t xml:space="preserve">4.- SEMANA: 1 </w:t>
      </w:r>
    </w:p>
    <w:p w14:paraId="077FC1F0" w14:textId="58187810" w:rsidR="0083418C" w:rsidRPr="000C6593" w:rsidRDefault="2D3A344B" w:rsidP="2D3A344B">
      <w:pPr>
        <w:spacing w:line="276" w:lineRule="auto"/>
        <w:jc w:val="both"/>
        <w:rPr>
          <w:b/>
          <w:bCs/>
        </w:rPr>
      </w:pPr>
      <w:r w:rsidRPr="2D3A344B">
        <w:rPr>
          <w:b/>
          <w:bCs/>
        </w:rPr>
        <w:t>5.- TIEMPO: 40 minutos</w:t>
      </w:r>
    </w:p>
    <w:p w14:paraId="4B3FD9B8" w14:textId="46B2DEB2" w:rsidR="0083418C" w:rsidRPr="000C6593" w:rsidRDefault="0004199E" w:rsidP="2D3A344B">
      <w:pPr>
        <w:spacing w:line="276" w:lineRule="auto"/>
        <w:jc w:val="both"/>
        <w:rPr>
          <w:b/>
          <w:bCs/>
        </w:rPr>
      </w:pPr>
      <w:r>
        <w:rPr>
          <w:b/>
          <w:bCs/>
        </w:rPr>
        <w:t>6.- TEMA: Bienvenida</w:t>
      </w:r>
    </w:p>
    <w:p w14:paraId="6B905743" w14:textId="47C3A5D2" w:rsidR="0083418C" w:rsidRPr="000C6593" w:rsidRDefault="2D3A344B" w:rsidP="2D3A344B">
      <w:pPr>
        <w:spacing w:line="276" w:lineRule="auto"/>
        <w:jc w:val="both"/>
        <w:rPr>
          <w:b/>
          <w:bCs/>
        </w:rPr>
      </w:pPr>
      <w:r w:rsidRPr="2D3A344B">
        <w:rPr>
          <w:b/>
          <w:bCs/>
        </w:rPr>
        <w:t>7.- PROPÓSITOS: Conocer el grupo.</w:t>
      </w:r>
    </w:p>
    <w:p w14:paraId="679D3942" w14:textId="0B32EDF7" w:rsidR="00B51BA1" w:rsidRPr="002F2BA8" w:rsidRDefault="2D3A344B" w:rsidP="2D3A344B">
      <w:pPr>
        <w:spacing w:line="276" w:lineRule="auto"/>
        <w:contextualSpacing/>
        <w:jc w:val="both"/>
        <w:rPr>
          <w:b/>
          <w:bCs/>
        </w:rPr>
      </w:pPr>
      <w:r w:rsidRPr="2D3A344B">
        <w:rPr>
          <w:b/>
          <w:bCs/>
        </w:rPr>
        <w:t xml:space="preserve">8.- CAMPO FORMATIVO: </w:t>
      </w:r>
      <w:r>
        <w:t xml:space="preserve">(X) LENGUAJES.  () SABERES Y PENSAMIENTO CIENTÍFICO.  () ÉTICA, NATURALEZA Y SOCIEDAD.    () DE LO HUMANO Y LO COMUNITARIO. </w:t>
      </w:r>
    </w:p>
    <w:p w14:paraId="2C04556F" w14:textId="442431FD" w:rsidR="0083418C" w:rsidRPr="000C6593" w:rsidRDefault="2D3A344B" w:rsidP="2D3A344B">
      <w:pPr>
        <w:spacing w:line="276" w:lineRule="auto"/>
        <w:jc w:val="both"/>
        <w:rPr>
          <w:b/>
          <w:bCs/>
        </w:rPr>
      </w:pPr>
      <w:r w:rsidRPr="2D3A344B">
        <w:rPr>
          <w:b/>
          <w:bCs/>
        </w:rPr>
        <w:t xml:space="preserve">9.- EJES ARTICULADORES: </w:t>
      </w:r>
      <w:r>
        <w:t>() IGUALDAD DE GÉNERO.  (x) INCLUSIÓN.  () VIDA SALUDABLE.  (X) PENSAMIENTO CRÍTICO (x) APROPIACIÓN DE LAS CULTURAS A TRÁVES DE LA LECTURA Y LA ESCRITURA.  (x) INTERCULTURALIDAD CRÍTICA.  () ARTES Y EXPERIENCIAS ESTÉTICAS.</w:t>
      </w:r>
      <w:r w:rsidRPr="2D3A344B">
        <w:rPr>
          <w:b/>
          <w:bCs/>
        </w:rPr>
        <w:t xml:space="preserve">   </w:t>
      </w:r>
    </w:p>
    <w:p w14:paraId="7ACC7D8E" w14:textId="42E83FA3" w:rsidR="0083418C" w:rsidRPr="000C6593" w:rsidRDefault="2D3A344B" w:rsidP="2D3A344B">
      <w:pPr>
        <w:spacing w:line="276" w:lineRule="auto"/>
        <w:jc w:val="both"/>
        <w:rPr>
          <w:b/>
          <w:bCs/>
        </w:rPr>
      </w:pPr>
      <w:r w:rsidRPr="2D3A344B">
        <w:rPr>
          <w:b/>
          <w:bCs/>
        </w:rPr>
        <w:t xml:space="preserve">10.- </w:t>
      </w:r>
      <w:r w:rsidR="0004199E" w:rsidRPr="2D3A344B">
        <w:rPr>
          <w:b/>
          <w:bCs/>
        </w:rPr>
        <w:t>CONTENIDOS: Lineamientos</w:t>
      </w:r>
      <w:r w:rsidRPr="2D3A344B">
        <w:rPr>
          <w:b/>
          <w:bCs/>
        </w:rPr>
        <w:t xml:space="preserve"> de clase </w:t>
      </w:r>
    </w:p>
    <w:p w14:paraId="14A129AA" w14:textId="77777777" w:rsidR="00F0411A" w:rsidRDefault="00F0411A" w:rsidP="00F0411A">
      <w:pPr>
        <w:spacing w:line="276" w:lineRule="auto"/>
        <w:jc w:val="both"/>
        <w:rPr>
          <w:b/>
          <w:bCs/>
        </w:rPr>
      </w:pPr>
      <w:r>
        <w:rPr>
          <w:b/>
          <w:bCs/>
        </w:rPr>
        <w:t>11.- RECURSOS: Notas técnicas.</w:t>
      </w:r>
    </w:p>
    <w:p w14:paraId="05C82139" w14:textId="216CAAF2" w:rsidR="00F0411A" w:rsidRDefault="00F0411A" w:rsidP="00F0411A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12.-PDA: </w:t>
      </w:r>
    </w:p>
    <w:p w14:paraId="69AF3F9A" w14:textId="77777777" w:rsidR="00F0411A" w:rsidRDefault="00F0411A" w:rsidP="00F0411A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b/>
          <w:bCs/>
        </w:rPr>
        <w:t>13.- MATERIALES: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 Cuaderno, lápices, colores, plataforma</w:t>
      </w:r>
    </w:p>
    <w:p w14:paraId="09B6DF7B" w14:textId="60E6D27D" w:rsidR="00464F4A" w:rsidRDefault="00F0411A" w:rsidP="2D3A344B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b/>
          <w:bCs/>
        </w:rPr>
        <w:t>14</w:t>
      </w:r>
      <w:r w:rsidR="2D3A344B" w:rsidRPr="2D3A344B">
        <w:rPr>
          <w:b/>
          <w:bCs/>
        </w:rPr>
        <w:t xml:space="preserve">.- </w:t>
      </w:r>
      <w:bookmarkStart w:id="1" w:name="_Hlk48642759"/>
      <w:r w:rsidR="2D3A344B" w:rsidRPr="2D3A344B">
        <w:rPr>
          <w:rFonts w:ascii="Arial" w:hAnsi="Arial" w:cs="Arial"/>
          <w:b/>
          <w:bCs/>
        </w:rPr>
        <w:t>INICIO:</w:t>
      </w:r>
    </w:p>
    <w:bookmarkEnd w:id="1"/>
    <w:p w14:paraId="33715E20" w14:textId="253D285F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Iniciar saludando a los alumnos y pasar asistencia.</w:t>
      </w:r>
    </w:p>
    <w:p w14:paraId="244B39FC" w14:textId="241A6E48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Se les explicara una breve dinámica para la presentación del docente y de los alumnos la cual consiste en una dinámica </w:t>
      </w:r>
    </w:p>
    <w:p w14:paraId="3F8D1F20" w14:textId="49D48798" w:rsidR="2D3A344B" w:rsidRDefault="2D3A344B" w:rsidP="2D3A344B">
      <w:pPr>
        <w:widowControl w:val="0"/>
        <w:spacing w:line="276" w:lineRule="auto"/>
        <w:rPr>
          <w:rFonts w:ascii="Arial" w:eastAsia="Arial" w:hAnsi="Arial" w:cs="Arial"/>
          <w:color w:val="00B0F0"/>
          <w:sz w:val="22"/>
          <w:szCs w:val="22"/>
        </w:rPr>
      </w:pPr>
    </w:p>
    <w:p w14:paraId="05888362" w14:textId="137EB591" w:rsidR="2D3A344B" w:rsidRDefault="2D3A344B" w:rsidP="2D3A344B">
      <w:pPr>
        <w:widowControl w:val="0"/>
        <w:spacing w:line="276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Actividad rompe hielo:</w:t>
      </w:r>
    </w:p>
    <w:p w14:paraId="5D8E0131" w14:textId="49556673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Se realizará una dinámica para conocer al alumno y el alumno conozca a los profesores la dinámica es que cada alumno diga su nombre </w:t>
      </w:r>
    </w:p>
    <w:p w14:paraId="17BA0364" w14:textId="79AD015C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nombre, el nombre de un país con la inicial de su nombre, el nombre de un animal, y un país o estado con la inicial de su nombre </w:t>
      </w:r>
    </w:p>
    <w:p w14:paraId="34220803" w14:textId="784A3D35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ejemplo; Mi nombre es Noemí, vengo de Noruega, vengo montada en una Nutria y me voy a Nicaragua </w:t>
      </w:r>
    </w:p>
    <w:p w14:paraId="2B272572" w14:textId="1EB76E52" w:rsidR="2D3A344B" w:rsidRDefault="2D3A344B" w:rsidP="2D3A344B">
      <w:pPr>
        <w:widowControl w:val="0"/>
        <w:spacing w:line="276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CC8DA3C" w14:textId="3C534D30" w:rsidR="2D3A344B" w:rsidRDefault="2D3A344B" w:rsidP="2D3A344B">
      <w:pPr>
        <w:widowControl w:val="0"/>
        <w:spacing w:line="276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Preguntas introductorias</w:t>
      </w:r>
    </w:p>
    <w:p w14:paraId="4B2EE163" w14:textId="6D8D5039" w:rsidR="2D3A344B" w:rsidRDefault="2D3A344B" w:rsidP="2D3A344B">
      <w:pPr>
        <w:widowControl w:val="0"/>
        <w:spacing w:line="276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El alumno contestara una serie de preguntas que permitirán conocer a los alumnos</w:t>
      </w:r>
    </w:p>
    <w:p w14:paraId="55BCF95D" w14:textId="3ADE3D13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Las preguntas pueden ser: ¿Qué esperas aprender este año? ¿Qué aficiones tienes? </w:t>
      </w:r>
    </w:p>
    <w:p w14:paraId="469C4F56" w14:textId="258CF01C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Los alumnos se levantarán cada uno y responderán delante de toda la clase</w:t>
      </w:r>
    </w:p>
    <w:p w14:paraId="2CFEDFAB" w14:textId="6AC8511C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Se les comentará las generalidades de la materia: así como la forma de evaluación  </w:t>
      </w:r>
    </w:p>
    <w:p w14:paraId="3F7DF25C" w14:textId="702E5156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09CA961" w14:textId="1631F68C" w:rsidR="2D3A344B" w:rsidRDefault="2D3A344B" w:rsidP="2D3A344B">
      <w:pPr>
        <w:pStyle w:val="Prrafodelista"/>
        <w:widowControl w:val="0"/>
        <w:numPr>
          <w:ilvl w:val="0"/>
          <w:numId w:val="15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Portada del trimestre</w:t>
      </w:r>
    </w:p>
    <w:p w14:paraId="78149B79" w14:textId="1B61C8A4" w:rsidR="2D3A344B" w:rsidRDefault="2D3A344B" w:rsidP="2D3A344B">
      <w:pPr>
        <w:pStyle w:val="Prrafodelista"/>
        <w:widowControl w:val="0"/>
        <w:numPr>
          <w:ilvl w:val="0"/>
          <w:numId w:val="15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Fecha completa en cuadernos, </w:t>
      </w:r>
    </w:p>
    <w:p w14:paraId="60673BCF" w14:textId="37F7E1FD" w:rsidR="2D3A344B" w:rsidRDefault="2D3A344B" w:rsidP="2D3A344B">
      <w:pPr>
        <w:pStyle w:val="Prrafodelista"/>
        <w:widowControl w:val="0"/>
        <w:numPr>
          <w:ilvl w:val="0"/>
          <w:numId w:val="15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ejemplo: martes 27 de agosto del 2024</w:t>
      </w:r>
    </w:p>
    <w:p w14:paraId="651E6BE9" w14:textId="08942E05" w:rsidR="2D3A344B" w:rsidRDefault="2D3A344B" w:rsidP="2D3A344B">
      <w:pPr>
        <w:pStyle w:val="Prrafodelista"/>
        <w:widowControl w:val="0"/>
        <w:numPr>
          <w:ilvl w:val="0"/>
          <w:numId w:val="15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Título marcado con diferente color.</w:t>
      </w:r>
    </w:p>
    <w:p w14:paraId="7EC0F66B" w14:textId="716D9A6F" w:rsidR="2D3A344B" w:rsidRDefault="2D3A344B" w:rsidP="2D3A344B">
      <w:pPr>
        <w:pStyle w:val="Prrafodelista"/>
        <w:widowControl w:val="0"/>
        <w:numPr>
          <w:ilvl w:val="0"/>
          <w:numId w:val="15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Numero de lista </w:t>
      </w:r>
    </w:p>
    <w:p w14:paraId="282E4D99" w14:textId="3E8682EC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556875F" w14:textId="0CAA684B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         Forma de evaluación</w:t>
      </w:r>
    </w:p>
    <w:p w14:paraId="5DE041B9" w14:textId="599A0262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DB58D74" w14:textId="30F230F7" w:rsidR="2D3A344B" w:rsidRDefault="2D3A344B" w:rsidP="2D3A344B">
      <w:pPr>
        <w:pStyle w:val="Prrafodelista"/>
        <w:widowControl w:val="0"/>
        <w:numPr>
          <w:ilvl w:val="0"/>
          <w:numId w:val="8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Examen 40%</w:t>
      </w:r>
    </w:p>
    <w:p w14:paraId="68934BDA" w14:textId="4278B188" w:rsidR="2D3A344B" w:rsidRDefault="2D3A344B" w:rsidP="2D3A344B">
      <w:pPr>
        <w:pStyle w:val="Prrafodelista"/>
        <w:widowControl w:val="0"/>
        <w:numPr>
          <w:ilvl w:val="0"/>
          <w:numId w:val="8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Aprovechamiento 30%</w:t>
      </w:r>
    </w:p>
    <w:p w14:paraId="410495FF" w14:textId="18C211D1" w:rsidR="2D3A344B" w:rsidRDefault="2D3A344B" w:rsidP="2D3A344B">
      <w:pPr>
        <w:pStyle w:val="Prrafodelista"/>
        <w:widowControl w:val="0"/>
        <w:numPr>
          <w:ilvl w:val="0"/>
          <w:numId w:val="8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Libro y cuaderno 10%</w:t>
      </w:r>
    </w:p>
    <w:p w14:paraId="2C1FDA2C" w14:textId="53FCF4C8" w:rsidR="2D3A344B" w:rsidRDefault="2D3A344B" w:rsidP="2D3A344B">
      <w:pPr>
        <w:pStyle w:val="Prrafodelista"/>
        <w:widowControl w:val="0"/>
        <w:numPr>
          <w:ilvl w:val="0"/>
          <w:numId w:val="8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Tareas 10 %</w:t>
      </w:r>
    </w:p>
    <w:p w14:paraId="2DD53C0C" w14:textId="4DA20B88" w:rsidR="2D3A344B" w:rsidRDefault="2D3A344B" w:rsidP="2D3A344B">
      <w:pPr>
        <w:pStyle w:val="Prrafodelista"/>
        <w:widowControl w:val="0"/>
        <w:numPr>
          <w:ilvl w:val="0"/>
          <w:numId w:val="8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Participación 10%</w:t>
      </w:r>
    </w:p>
    <w:p w14:paraId="5E1369BA" w14:textId="4ADE0006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D76FE65" w14:textId="2DAA4562" w:rsidR="2D3A344B" w:rsidRDefault="00F0411A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15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.- DESARROLLO:</w:t>
      </w:r>
    </w:p>
    <w:p w14:paraId="6704BD41" w14:textId="047BB600" w:rsidR="2D3A344B" w:rsidRDefault="2D3A344B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Los alumnos realizarán su portada del 1 trimestre</w:t>
      </w:r>
    </w:p>
    <w:p w14:paraId="2380D3B7" w14:textId="1DF57825" w:rsidR="2D3A344B" w:rsidRDefault="2D3A344B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Los alumnos anotarán    en su cuaderno las Generalidades y las formas de la Evaluación </w:t>
      </w:r>
    </w:p>
    <w:p w14:paraId="0D71BDE9" w14:textId="4F617F07" w:rsidR="2D3A344B" w:rsidRDefault="00F0411A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16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.- CIERRE:</w:t>
      </w:r>
    </w:p>
    <w:p w14:paraId="1AE1D8A7" w14:textId="18C1E12D" w:rsidR="2D3A344B" w:rsidRDefault="2D3A344B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Actividad y Tipo de organización:  Individual (*) Equipo () Grupal (*)     </w:t>
      </w:r>
    </w:p>
    <w:p w14:paraId="4D2B7D36" w14:textId="673CA105" w:rsidR="2D3A344B" w:rsidRDefault="2D3A344B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Por fila pasará a revisión para   sello o firma de la profesora </w:t>
      </w:r>
    </w:p>
    <w:p w14:paraId="35E75BD0" w14:textId="7F70B364" w:rsidR="2D3A344B" w:rsidRDefault="00F0411A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17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.- EVALUACIÓN: Autoevaluación (*) Coevaluación () Heteroevaluación (*)</w:t>
      </w:r>
    </w:p>
    <w:p w14:paraId="7E8D6AF9" w14:textId="77D6FB53" w:rsidR="2D3A344B" w:rsidRDefault="2D3A344B" w:rsidP="2D3A344B">
      <w:pPr>
        <w:widowControl w:val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 xml:space="preserve">ACTITUDINAL:  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Cumple con su asistencia y participación </w:t>
      </w:r>
    </w:p>
    <w:p w14:paraId="17D823A9" w14:textId="432066F3" w:rsidR="2D3A344B" w:rsidRDefault="2D3A344B" w:rsidP="2D3A344B">
      <w:pPr>
        <w:widowControl w:val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 xml:space="preserve">CONCEPTUAL: 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Se entendieron los conceptos e ideas planteadas a los alumnos </w:t>
      </w:r>
    </w:p>
    <w:p w14:paraId="5717E9D8" w14:textId="63536389" w:rsidR="2D3A344B" w:rsidRDefault="2D3A344B" w:rsidP="2D3A344B">
      <w:pPr>
        <w:widowControl w:val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>PROCEDIMENTAL: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 Se llevó a cabo la información en manera adecuada y ordenada </w:t>
      </w:r>
    </w:p>
    <w:p w14:paraId="04C772C7" w14:textId="03CE6E5D" w:rsidR="2D3A344B" w:rsidRDefault="00F0411A" w:rsidP="2D3A344B">
      <w:pPr>
        <w:widowControl w:val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18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.- TAREA: </w:t>
      </w:r>
      <w:r w:rsidR="2D3A344B"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No hay tarea semana de diagnóstico.</w:t>
      </w:r>
    </w:p>
    <w:p w14:paraId="29D24292" w14:textId="5975D568" w:rsidR="2D3A344B" w:rsidRDefault="2D3A344B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64064A47" w14:textId="15282122" w:rsidR="2D3A344B" w:rsidRDefault="2D3A344B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66B77ABA" w14:textId="39D5F08F" w:rsidR="2D3A344B" w:rsidRDefault="2D3A344B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5F7A66EE" w14:textId="75CB8F26" w:rsidR="0004199E" w:rsidRDefault="0004199E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1D3FAB14" w14:textId="2E92E4ED" w:rsidR="0004199E" w:rsidRDefault="0004199E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54651696" w14:textId="45206510" w:rsidR="0004199E" w:rsidRDefault="0004199E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06D1F839" w14:textId="402C5B47" w:rsidR="0004199E" w:rsidRDefault="0004199E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00B691F5" w14:textId="5BF29E17" w:rsidR="0004199E" w:rsidRDefault="0004199E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05A7BE90" w14:textId="0F464480" w:rsidR="0004199E" w:rsidRDefault="0004199E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15BEA018" w14:textId="4D107808" w:rsidR="0004199E" w:rsidRDefault="0004199E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0BD9B768" w14:textId="3A5DC4DB" w:rsidR="0004199E" w:rsidRDefault="0004199E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3A55E89D" w14:textId="0CC9ADD3" w:rsidR="0004199E" w:rsidRDefault="0004199E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301E2283" w14:textId="0F1ED189" w:rsidR="0004199E" w:rsidRDefault="0004199E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2C59355C" w14:textId="7560D3EC" w:rsidR="0004199E" w:rsidRDefault="0004199E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1EAF0C35" w14:textId="77777777" w:rsidR="0004199E" w:rsidRDefault="0004199E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5761F04E" w14:textId="634CD4B3" w:rsidR="0004199E" w:rsidRDefault="0004199E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3D2E37F5" w14:textId="77777777" w:rsidR="0004199E" w:rsidRDefault="0004199E" w:rsidP="0004199E">
      <w:pPr>
        <w:widowControl w:val="0"/>
      </w:pPr>
      <w:r>
        <w:t xml:space="preserve">NOMBRE Y FIRMA DEL PROFESOR                            LIC.ANA LILA HERNADEZ SANCHEZ </w:t>
      </w:r>
    </w:p>
    <w:p w14:paraId="3125816E" w14:textId="77777777" w:rsidR="0004199E" w:rsidRDefault="0004199E" w:rsidP="0004199E">
      <w:pPr>
        <w:widowControl w:val="0"/>
        <w:rPr>
          <w:rFonts w:ascii="Arial" w:hAnsi="Arial" w:cs="Arial"/>
          <w:color w:val="00B0F0"/>
        </w:rPr>
      </w:pPr>
      <w:r>
        <w:t xml:space="preserve">                                                                                                             DIRECCION ACADEMICA </w:t>
      </w:r>
    </w:p>
    <w:p w14:paraId="06E3211F" w14:textId="77777777" w:rsidR="0004199E" w:rsidRDefault="0004199E" w:rsidP="0004199E"/>
    <w:p w14:paraId="1588B43E" w14:textId="38776080" w:rsidR="0004199E" w:rsidRDefault="0004199E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56BDEE42" w14:textId="4F6A390F" w:rsidR="0004199E" w:rsidRDefault="0004199E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391BE18C" w14:textId="7DA87D51" w:rsidR="0004199E" w:rsidRDefault="0004199E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43DC74E0" w14:textId="7B7C974E" w:rsidR="0004199E" w:rsidRDefault="0004199E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75C574AF" w14:textId="331A4666" w:rsidR="0004199E" w:rsidRDefault="0004199E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120B9564" w14:textId="616EEB1A" w:rsidR="0004199E" w:rsidRDefault="0004199E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773E331D" w14:textId="283BC43E" w:rsidR="0004199E" w:rsidRDefault="0004199E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17E436CC" w14:textId="2916F366" w:rsidR="0004199E" w:rsidRDefault="0004199E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708447E0" w14:textId="1DC64294" w:rsidR="0004199E" w:rsidRDefault="0004199E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59F4F850" w14:textId="25E6F905" w:rsidR="0004199E" w:rsidRDefault="0004199E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28EBF422" w14:textId="77777777" w:rsidR="0004199E" w:rsidRDefault="0004199E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0A3F6DB2" w14:textId="5EB8ADC2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696F398A" w14:textId="77777777" w:rsidR="0083418C" w:rsidRPr="003D7915" w:rsidRDefault="0083418C" w:rsidP="2D3A344B">
      <w:pPr>
        <w:spacing w:line="276" w:lineRule="auto"/>
        <w:rPr>
          <w:sz w:val="2"/>
          <w:szCs w:val="2"/>
        </w:rPr>
      </w:pPr>
    </w:p>
    <w:p w14:paraId="1E69E2AA" w14:textId="59FA6F82" w:rsidR="2D3A344B" w:rsidRDefault="2D3A344B" w:rsidP="2D3A344B">
      <w:pPr>
        <w:spacing w:line="276" w:lineRule="auto"/>
        <w:rPr>
          <w:sz w:val="2"/>
          <w:szCs w:val="2"/>
        </w:rPr>
      </w:pPr>
    </w:p>
    <w:p w14:paraId="163E2B24" w14:textId="69972081" w:rsidR="2D3A344B" w:rsidRDefault="2D3A344B" w:rsidP="2D3A344B">
      <w:pPr>
        <w:spacing w:line="276" w:lineRule="auto"/>
        <w:rPr>
          <w:sz w:val="2"/>
          <w:szCs w:val="2"/>
        </w:rPr>
      </w:pPr>
    </w:p>
    <w:p w14:paraId="10C0740F" w14:textId="5BB3DD8D" w:rsidR="2D3A344B" w:rsidRDefault="2D3A344B" w:rsidP="2D3A344B">
      <w:pPr>
        <w:spacing w:line="276" w:lineRule="auto"/>
        <w:rPr>
          <w:sz w:val="2"/>
          <w:szCs w:val="2"/>
        </w:rPr>
      </w:pPr>
    </w:p>
    <w:p w14:paraId="7ABCE1B5" w14:textId="036886F3" w:rsidR="2D3A344B" w:rsidRDefault="2D3A344B" w:rsidP="2D3A344B">
      <w:pPr>
        <w:spacing w:line="276" w:lineRule="auto"/>
        <w:rPr>
          <w:sz w:val="2"/>
          <w:szCs w:val="2"/>
        </w:rPr>
      </w:pPr>
    </w:p>
    <w:p w14:paraId="111A4B85" w14:textId="35963850" w:rsidR="2D3A344B" w:rsidRDefault="2D3A344B" w:rsidP="2D3A344B">
      <w:pPr>
        <w:spacing w:line="276" w:lineRule="auto"/>
        <w:rPr>
          <w:sz w:val="2"/>
          <w:szCs w:val="2"/>
        </w:rPr>
      </w:pPr>
    </w:p>
    <w:p w14:paraId="61C80D17" w14:textId="640C8E70" w:rsidR="2D3A344B" w:rsidRDefault="2D3A344B" w:rsidP="2D3A344B">
      <w:pPr>
        <w:spacing w:line="276" w:lineRule="auto"/>
        <w:rPr>
          <w:sz w:val="2"/>
          <w:szCs w:val="2"/>
        </w:rPr>
      </w:pPr>
    </w:p>
    <w:p w14:paraId="1B62F1B0" w14:textId="38D8C43F" w:rsidR="2D3A344B" w:rsidRDefault="2D3A344B" w:rsidP="2D3A344B">
      <w:pPr>
        <w:spacing w:line="276" w:lineRule="auto"/>
        <w:rPr>
          <w:sz w:val="2"/>
          <w:szCs w:val="2"/>
        </w:rPr>
      </w:pPr>
    </w:p>
    <w:p w14:paraId="1754B7C6" w14:textId="1B114472" w:rsidR="2D3A344B" w:rsidRDefault="2D3A344B" w:rsidP="2D3A344B">
      <w:pPr>
        <w:spacing w:line="276" w:lineRule="auto"/>
        <w:rPr>
          <w:sz w:val="2"/>
          <w:szCs w:val="2"/>
        </w:rPr>
      </w:pPr>
    </w:p>
    <w:p w14:paraId="779C385C" w14:textId="1BA85813" w:rsidR="2D3A344B" w:rsidRDefault="2D3A344B" w:rsidP="2D3A344B">
      <w:pPr>
        <w:spacing w:line="276" w:lineRule="auto"/>
        <w:rPr>
          <w:sz w:val="2"/>
          <w:szCs w:val="2"/>
        </w:rPr>
      </w:pPr>
    </w:p>
    <w:p w14:paraId="29D32F38" w14:textId="03F840EF" w:rsidR="2D3A344B" w:rsidRDefault="2D3A344B" w:rsidP="2D3A344B">
      <w:pPr>
        <w:spacing w:line="276" w:lineRule="auto"/>
        <w:rPr>
          <w:sz w:val="2"/>
          <w:szCs w:val="2"/>
        </w:rPr>
      </w:pPr>
    </w:p>
    <w:p w14:paraId="6AFF5210" w14:textId="77777777" w:rsidR="0083418C" w:rsidRPr="003D7915" w:rsidRDefault="0083418C" w:rsidP="2D3A344B">
      <w:pPr>
        <w:spacing w:line="276" w:lineRule="auto"/>
        <w:rPr>
          <w:sz w:val="2"/>
          <w:szCs w:val="2"/>
        </w:rPr>
      </w:pPr>
    </w:p>
    <w:p w14:paraId="5D7F9D30" w14:textId="72C3893D" w:rsidR="0083418C" w:rsidRPr="003D7915" w:rsidRDefault="0083418C" w:rsidP="2D3A344B">
      <w:pPr>
        <w:jc w:val="center"/>
      </w:pPr>
      <w:r>
        <w:rPr>
          <w:noProof/>
          <w:lang w:eastAsia="es-MX"/>
        </w:rPr>
        <w:drawing>
          <wp:inline distT="0" distB="0" distL="0" distR="0" wp14:anchorId="68A22074" wp14:editId="01D8CD89">
            <wp:extent cx="5201286" cy="1123950"/>
            <wp:effectExtent l="0" t="0" r="0" b="0"/>
            <wp:docPr id="143979147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6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8CD46C" w14:textId="4E6BB217" w:rsidR="0083418C" w:rsidRPr="003D7915" w:rsidRDefault="0083418C" w:rsidP="2D3A344B">
      <w:pPr>
        <w:rPr>
          <w:sz w:val="2"/>
          <w:szCs w:val="2"/>
        </w:rPr>
      </w:pPr>
    </w:p>
    <w:p w14:paraId="49A83DD4" w14:textId="72599F6F" w:rsidR="0083418C" w:rsidRPr="00EA4AF9" w:rsidRDefault="0083418C" w:rsidP="2D3A344B">
      <w:pPr>
        <w:rPr>
          <w:sz w:val="2"/>
          <w:szCs w:val="2"/>
        </w:rPr>
      </w:pPr>
    </w:p>
    <w:p w14:paraId="2A1B59E7" w14:textId="7A233C28" w:rsidR="0083418C" w:rsidRPr="00EA4AF9" w:rsidRDefault="0083418C" w:rsidP="2D3A344B">
      <w:pPr>
        <w:rPr>
          <w:sz w:val="2"/>
          <w:szCs w:val="2"/>
        </w:rPr>
      </w:pPr>
    </w:p>
    <w:p w14:paraId="0BEDA61C" w14:textId="77777777" w:rsidR="0083418C" w:rsidRPr="00EA4AF9" w:rsidRDefault="2D3A344B" w:rsidP="2D3A344B">
      <w:pPr>
        <w:jc w:val="center"/>
        <w:rPr>
          <w:b/>
          <w:bCs/>
          <w:sz w:val="36"/>
          <w:szCs w:val="36"/>
        </w:rPr>
      </w:pPr>
      <w:r w:rsidRPr="2D3A344B">
        <w:rPr>
          <w:b/>
          <w:bCs/>
          <w:sz w:val="36"/>
          <w:szCs w:val="36"/>
        </w:rPr>
        <w:t>PLAN DE CLASE/NOTA TÉCNICA</w:t>
      </w:r>
    </w:p>
    <w:p w14:paraId="34BBA4FD" w14:textId="237E4EAE" w:rsidR="0083418C" w:rsidRPr="00EA4AF9" w:rsidRDefault="2D3A344B" w:rsidP="2D3A344B">
      <w:pPr>
        <w:jc w:val="center"/>
        <w:rPr>
          <w:b/>
          <w:bCs/>
          <w:sz w:val="36"/>
          <w:szCs w:val="36"/>
          <w:u w:val="single"/>
        </w:rPr>
      </w:pPr>
      <w:r w:rsidRPr="2D3A344B">
        <w:rPr>
          <w:b/>
          <w:bCs/>
          <w:sz w:val="36"/>
          <w:szCs w:val="36"/>
        </w:rPr>
        <w:t xml:space="preserve">NIVEL: </w:t>
      </w:r>
      <w:r w:rsidRPr="2D3A344B">
        <w:rPr>
          <w:b/>
          <w:bCs/>
          <w:sz w:val="36"/>
          <w:szCs w:val="36"/>
          <w:u w:val="single"/>
        </w:rPr>
        <w:t>SECUNDARIA</w:t>
      </w:r>
    </w:p>
    <w:p w14:paraId="2217EEDC" w14:textId="2492A968" w:rsidR="0083418C" w:rsidRPr="00EA4AF9" w:rsidRDefault="2D3A344B" w:rsidP="2D3A344B">
      <w:pPr>
        <w:jc w:val="center"/>
        <w:rPr>
          <w:b/>
          <w:bCs/>
          <w:sz w:val="36"/>
          <w:szCs w:val="36"/>
        </w:rPr>
      </w:pPr>
      <w:r w:rsidRPr="2D3A344B">
        <w:rPr>
          <w:b/>
          <w:bCs/>
          <w:sz w:val="36"/>
          <w:szCs w:val="36"/>
        </w:rPr>
        <w:t>FECHA: 28 de agosto del 2024</w:t>
      </w:r>
    </w:p>
    <w:p w14:paraId="5E11C88E" w14:textId="77777777" w:rsidR="0083418C" w:rsidRPr="00EA4AF9" w:rsidRDefault="0083418C" w:rsidP="2D3A344B">
      <w:pPr>
        <w:jc w:val="both"/>
        <w:rPr>
          <w:b/>
          <w:bCs/>
        </w:rPr>
      </w:pPr>
    </w:p>
    <w:p w14:paraId="2B1E28D5" w14:textId="1AC76E5A" w:rsidR="0083418C" w:rsidRPr="00EA4AF9" w:rsidRDefault="2D3A344B" w:rsidP="2D3A344B">
      <w:pPr>
        <w:rPr>
          <w:b/>
          <w:bCs/>
        </w:rPr>
      </w:pPr>
      <w:r w:rsidRPr="2D3A344B">
        <w:rPr>
          <w:b/>
          <w:bCs/>
        </w:rPr>
        <w:t xml:space="preserve">1.- NOMBRE DEL PROFESOR:   </w:t>
      </w:r>
      <w:r w:rsidR="0004199E" w:rsidRPr="2D3A344B">
        <w:rPr>
          <w:b/>
          <w:bCs/>
        </w:rPr>
        <w:t>Noemí</w:t>
      </w:r>
      <w:r w:rsidRPr="2D3A344B">
        <w:rPr>
          <w:b/>
          <w:bCs/>
        </w:rPr>
        <w:t xml:space="preserve"> Hernández Montiel</w:t>
      </w:r>
    </w:p>
    <w:p w14:paraId="4AE30037" w14:textId="4E0A3323" w:rsidR="0083418C" w:rsidRPr="00EA4AF9" w:rsidRDefault="148495A2" w:rsidP="2D3A344B">
      <w:pPr>
        <w:rPr>
          <w:b/>
          <w:bCs/>
        </w:rPr>
      </w:pPr>
      <w:bookmarkStart w:id="2" w:name="_Int_tpGgpZvF"/>
      <w:r w:rsidRPr="148495A2">
        <w:rPr>
          <w:b/>
          <w:bCs/>
          <w:lang w:val="it-IT"/>
        </w:rPr>
        <w:t>GRADO: 2</w:t>
      </w:r>
      <w:bookmarkEnd w:id="2"/>
      <w:r w:rsidRPr="148495A2">
        <w:rPr>
          <w:b/>
          <w:bCs/>
          <w:lang w:val="it-IT"/>
        </w:rPr>
        <w:t xml:space="preserve">                  </w:t>
      </w:r>
      <w:r w:rsidRPr="148495A2">
        <w:rPr>
          <w:b/>
          <w:bCs/>
        </w:rPr>
        <w:t xml:space="preserve">GRUPO: “A”                                                                     </w:t>
      </w:r>
    </w:p>
    <w:p w14:paraId="0E04CB79" w14:textId="362B3563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 xml:space="preserve">2.- ASIGNATURA: español </w:t>
      </w:r>
    </w:p>
    <w:p w14:paraId="0FEE438A" w14:textId="13DA454A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>3.- TRIMESTRE: 1</w:t>
      </w:r>
    </w:p>
    <w:p w14:paraId="228C2918" w14:textId="3B3E0DC8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 xml:space="preserve">4.- SEMANA: 1 </w:t>
      </w:r>
    </w:p>
    <w:p w14:paraId="4DFBD6D7" w14:textId="58187810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>5.- TIEMPO: 40 minutos</w:t>
      </w:r>
    </w:p>
    <w:p w14:paraId="6A9D7D20" w14:textId="0F41F8F0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 xml:space="preserve">6.- TEMA: Diagnóstico </w:t>
      </w:r>
    </w:p>
    <w:p w14:paraId="70B7AE01" w14:textId="4F1D8573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>7.- PROPÓSITOS: Reconocer la riqueza lingüística de México y el mundo, a partir de obras literarias.</w:t>
      </w:r>
    </w:p>
    <w:p w14:paraId="3FDC8507" w14:textId="0B32EDF7" w:rsidR="0083418C" w:rsidRPr="00EA4AF9" w:rsidRDefault="2D3A344B" w:rsidP="2D3A344B">
      <w:pPr>
        <w:contextualSpacing/>
        <w:jc w:val="both"/>
        <w:rPr>
          <w:b/>
          <w:bCs/>
        </w:rPr>
      </w:pPr>
      <w:r w:rsidRPr="2D3A344B">
        <w:rPr>
          <w:b/>
          <w:bCs/>
        </w:rPr>
        <w:t xml:space="preserve">8.- CAMPO FORMATIVO: </w:t>
      </w:r>
      <w:r>
        <w:t xml:space="preserve">(X) LENGUAJES.  () SABERES Y PENSAMIENTO CIENTÍFICO.  () ÉTICA, NATURALEZA Y SOCIEDAD.    () DE LO HUMANO Y LO COMUNITARIO. </w:t>
      </w:r>
    </w:p>
    <w:p w14:paraId="1B1C000E" w14:textId="16ACAADF" w:rsidR="0083418C" w:rsidRPr="00EA4AF9" w:rsidRDefault="2D3A344B" w:rsidP="2D3A344B">
      <w:pPr>
        <w:spacing w:line="360" w:lineRule="auto"/>
        <w:jc w:val="both"/>
        <w:rPr>
          <w:b/>
          <w:bCs/>
        </w:rPr>
      </w:pPr>
      <w:r w:rsidRPr="2D3A344B">
        <w:rPr>
          <w:b/>
          <w:bCs/>
        </w:rPr>
        <w:t xml:space="preserve">9.- EJES ARTICULADORES: </w:t>
      </w:r>
      <w:r>
        <w:t>() IGUALDAD DE GÉNERO.  (x) INCLUSIÓN.  () VIDA SALUDABLE.  (X) PENSAMIENTO CRÍTICO (x) APROPIACIÓN DE LAS CULTURAS A TRÁVES DE LA LECTURA Y LA ESCRITURA.  (x) INTERCULTURALIDAD CRÍTICA.  () ARTES Y EXPERIENCIAS ESTÉTICAS.</w:t>
      </w:r>
      <w:r w:rsidRPr="2D3A344B">
        <w:rPr>
          <w:b/>
          <w:bCs/>
        </w:rPr>
        <w:t xml:space="preserve">   </w:t>
      </w:r>
    </w:p>
    <w:p w14:paraId="0AFC8568" w14:textId="25524A66" w:rsidR="0083418C" w:rsidRPr="00EA4AF9" w:rsidRDefault="2D3A344B" w:rsidP="2D3A344B">
      <w:pPr>
        <w:spacing w:line="360" w:lineRule="auto"/>
        <w:jc w:val="both"/>
        <w:rPr>
          <w:b/>
          <w:bCs/>
        </w:rPr>
      </w:pPr>
      <w:r w:rsidRPr="2D3A344B">
        <w:rPr>
          <w:b/>
          <w:bCs/>
        </w:rPr>
        <w:t>10.- CONTENIDOS: La diversidad de lenguas y uso en la comunicación familiar escolar y comunitaria.</w:t>
      </w:r>
    </w:p>
    <w:p w14:paraId="7C42B9F3" w14:textId="77777777" w:rsidR="00F0411A" w:rsidRDefault="00F0411A" w:rsidP="00F0411A">
      <w:pPr>
        <w:spacing w:line="276" w:lineRule="auto"/>
        <w:jc w:val="both"/>
        <w:rPr>
          <w:b/>
          <w:bCs/>
        </w:rPr>
      </w:pPr>
      <w:r>
        <w:rPr>
          <w:b/>
          <w:bCs/>
        </w:rPr>
        <w:t>11.- RECURSOS: Notas técnicas.</w:t>
      </w:r>
    </w:p>
    <w:p w14:paraId="26E4943E" w14:textId="6F8EF667" w:rsidR="00F0411A" w:rsidRDefault="00F0411A" w:rsidP="00F0411A">
      <w:pPr>
        <w:spacing w:line="276" w:lineRule="auto"/>
        <w:jc w:val="both"/>
        <w:rPr>
          <w:b/>
          <w:bCs/>
        </w:rPr>
      </w:pPr>
      <w:r>
        <w:rPr>
          <w:b/>
          <w:bCs/>
        </w:rPr>
        <w:t>12.-PDA: Comprende las características y recursos lingüísticos de la lengua española para usarlos y valorarlos.</w:t>
      </w:r>
    </w:p>
    <w:p w14:paraId="2A17D6D5" w14:textId="77777777" w:rsidR="00F0411A" w:rsidRDefault="00F0411A" w:rsidP="00F0411A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b/>
          <w:bCs/>
        </w:rPr>
        <w:t>13.- MATERIALES: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 Cuaderno, lápices, colores, plataforma</w:t>
      </w:r>
    </w:p>
    <w:p w14:paraId="17952F97" w14:textId="4F546EC9" w:rsidR="0083418C" w:rsidRPr="00EA4AF9" w:rsidRDefault="2D3A344B" w:rsidP="2D3A344B">
      <w:pPr>
        <w:spacing w:line="360" w:lineRule="auto"/>
        <w:jc w:val="both"/>
        <w:rPr>
          <w:rFonts w:ascii="Arial" w:hAnsi="Arial" w:cs="Arial"/>
          <w:b/>
          <w:bCs/>
        </w:rPr>
      </w:pPr>
      <w:r w:rsidRPr="2D3A344B">
        <w:rPr>
          <w:b/>
          <w:bCs/>
        </w:rPr>
        <w:t xml:space="preserve">13.- </w:t>
      </w:r>
      <w:r w:rsidRPr="2D3A344B">
        <w:rPr>
          <w:rFonts w:ascii="Arial" w:hAnsi="Arial" w:cs="Arial"/>
          <w:b/>
          <w:bCs/>
        </w:rPr>
        <w:t>INICIO:</w:t>
      </w:r>
    </w:p>
    <w:p w14:paraId="65CFCC06" w14:textId="57D9F429" w:rsidR="0083418C" w:rsidRPr="00EA4AF9" w:rsidRDefault="2D3A344B" w:rsidP="2D3A344B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Iniciar saludando a los alumnos y pasar asistencia.</w:t>
      </w:r>
    </w:p>
    <w:p w14:paraId="26397AB2" w14:textId="06EC19ED" w:rsidR="0083418C" w:rsidRPr="00EA4AF9" w:rsidRDefault="2D3A344B" w:rsidP="2D3A344B">
      <w:pPr>
        <w:jc w:val="both"/>
        <w:rPr>
          <w:rFonts w:ascii="Arial" w:hAnsi="Arial" w:cs="Arial"/>
          <w:b/>
          <w:bCs/>
        </w:rPr>
      </w:pPr>
      <w:r w:rsidRPr="2D3A344B">
        <w:rPr>
          <w:rFonts w:ascii="Arial" w:hAnsi="Arial" w:cs="Arial"/>
          <w:b/>
          <w:bCs/>
          <w:sz w:val="22"/>
          <w:szCs w:val="22"/>
        </w:rPr>
        <w:t>Reconocer la riqueza lingüística y el mundo a través de obras literarias procedentes a distintas culturas.</w:t>
      </w:r>
    </w:p>
    <w:p w14:paraId="306B92AB" w14:textId="30C45F09" w:rsidR="0083418C" w:rsidRPr="00EA4AF9" w:rsidRDefault="2D3A344B" w:rsidP="2D3A344B">
      <w:pPr>
        <w:widowControl w:val="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14.- DESARROLLO: En su cuaderno anotaran que es la diversidad lingüística.</w:t>
      </w:r>
    </w:p>
    <w:p w14:paraId="24FAA125" w14:textId="010748CE" w:rsidR="0083418C" w:rsidRPr="00EA4AF9" w:rsidRDefault="2D3A344B" w:rsidP="2D3A344B">
      <w:pPr>
        <w:spacing w:after="365"/>
        <w:rPr>
          <w:rFonts w:ascii="Montserrat" w:eastAsia="Montserrat" w:hAnsi="Montserrat" w:cs="Montserrat"/>
          <w:color w:val="000000" w:themeColor="text1"/>
          <w:lang w:val="es-ES"/>
        </w:rPr>
      </w:pPr>
      <w:r w:rsidRPr="2D3A344B">
        <w:rPr>
          <w:rFonts w:ascii="Montserrat" w:eastAsia="Montserrat" w:hAnsi="Montserrat" w:cs="Montserrat"/>
          <w:color w:val="000000" w:themeColor="text1"/>
          <w:lang w:val="es-ES"/>
        </w:rPr>
        <w:t>¿Qué es la diversidad lingüística?</w:t>
      </w:r>
    </w:p>
    <w:p w14:paraId="7DCCEA95" w14:textId="42FDC803" w:rsidR="0083418C" w:rsidRPr="00EA4AF9" w:rsidRDefault="2D3A344B" w:rsidP="2D3A344B">
      <w:pPr>
        <w:spacing w:after="365"/>
        <w:rPr>
          <w:rFonts w:ascii="Montserrat" w:eastAsia="Montserrat" w:hAnsi="Montserrat" w:cs="Montserrat"/>
          <w:color w:val="000000" w:themeColor="text1"/>
          <w:lang w:val="es-ES"/>
        </w:rPr>
      </w:pPr>
      <w:r w:rsidRPr="2D3A344B">
        <w:rPr>
          <w:rFonts w:ascii="Montserrat" w:eastAsia="Montserrat" w:hAnsi="Montserrat" w:cs="Montserrat"/>
          <w:color w:val="000000" w:themeColor="text1"/>
          <w:lang w:val="es-ES"/>
        </w:rPr>
        <w:t>Se entiende por diversidad lingüística la proporción de lenguas diferentes que se hablan dentro de un territorio determinado, que puede ser un país o una región geográfica. O sea, que un lugar en el que conviven numerosas lenguas tendrá una mayor diversidad lingüística o riqueza lingüística que otro en el que se habla una sola.</w:t>
      </w:r>
    </w:p>
    <w:p w14:paraId="425F9C54" w14:textId="37BA5948" w:rsidR="0083418C" w:rsidRPr="00EA4AF9" w:rsidRDefault="2D3A344B" w:rsidP="2D3A344B">
      <w:pPr>
        <w:spacing w:after="365"/>
      </w:pPr>
      <w:r w:rsidRPr="2D3A344B">
        <w:rPr>
          <w:rFonts w:ascii="Montserrat" w:eastAsia="Montserrat" w:hAnsi="Montserrat" w:cs="Montserrat"/>
          <w:color w:val="000000" w:themeColor="text1"/>
          <w:lang w:val="es-ES"/>
        </w:rPr>
        <w:t>En el mundo existen regiones muy diversas lingüísticamente, o sea, en las que se hablan numerosas lenguas distintas, y generalmente se trata de regiones muy amplias geográficamente o muy remotas en relación a los grandes centros históricos de poder y de intercambio comercial.</w:t>
      </w:r>
    </w:p>
    <w:p w14:paraId="3AB488B2" w14:textId="4F2D2AC4" w:rsidR="0083418C" w:rsidRPr="00EA4AF9" w:rsidRDefault="2D3A344B" w:rsidP="2D3A344B">
      <w:pPr>
        <w:spacing w:after="365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Montserrat" w:eastAsia="Montserrat" w:hAnsi="Montserrat" w:cs="Montserrat"/>
          <w:color w:val="000000" w:themeColor="text1"/>
          <w:lang w:val="es-ES"/>
        </w:rPr>
        <w:lastRenderedPageBreak/>
        <w:t>Esta distribución se debe a que en los grandes imperios solía imponerse la lengua única de los conquistadores, y en las regiones de intenso intercambio comercial y cultural surgían lenguas francas (lenguas comunes) que acabaron imponiéndose dada su importancia económica.</w:t>
      </w:r>
    </w:p>
    <w:p w14:paraId="06855EAF" w14:textId="4DA9D94A" w:rsidR="0083418C" w:rsidRPr="00EA4AF9" w:rsidRDefault="2D3A344B" w:rsidP="2D3A344B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15.- CIERRE: Los alumnos realizaran en su cuaderno y contestaran las siguientes preguntas </w:t>
      </w:r>
      <w:r w:rsidR="00E4476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y cada uno nos dirá lo que anoto o respondió.</w:t>
      </w:r>
    </w:p>
    <w:p w14:paraId="5CF7A7D4" w14:textId="20312C2A" w:rsidR="0083418C" w:rsidRPr="00EA4AF9" w:rsidRDefault="2D3A344B" w:rsidP="2D3A344B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¿A qué se le llama diversidad lingüística?</w:t>
      </w:r>
    </w:p>
    <w:p w14:paraId="5ECEA9AF" w14:textId="112C2E9C" w:rsidR="0083418C" w:rsidRPr="00EA4AF9" w:rsidRDefault="2D3A344B" w:rsidP="2D3A344B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¿Cuáles son las principales características de la diversidad lingüística?</w:t>
      </w:r>
    </w:p>
    <w:p w14:paraId="45A8113D" w14:textId="395AD944" w:rsidR="0083418C" w:rsidRPr="00EA4AF9" w:rsidRDefault="2D3A344B" w:rsidP="2D3A344B">
      <w:pPr>
        <w:spacing w:line="360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¿Cuál es la importancia de la diversidad lingüística en México?</w:t>
      </w:r>
    </w:p>
    <w:p w14:paraId="059536C6" w14:textId="135D0A4F" w:rsidR="0083418C" w:rsidRPr="00EA4AF9" w:rsidRDefault="2D3A344B" w:rsidP="2D3A344B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Actividad y Tipo de organización:  Individual (*) Equipo () Grupal (*)     </w:t>
      </w:r>
    </w:p>
    <w:p w14:paraId="0FC7D814" w14:textId="31B0055C" w:rsidR="0083418C" w:rsidRPr="00EA4AF9" w:rsidRDefault="2D3A344B" w:rsidP="2D3A344B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Por fila pasará a revisión para   sello o firma de la profesora </w:t>
      </w:r>
    </w:p>
    <w:p w14:paraId="4DB74E8E" w14:textId="63501322" w:rsidR="0083418C" w:rsidRPr="00EA4AF9" w:rsidRDefault="0083418C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342C087" w14:textId="6C09BF4F" w:rsidR="0083418C" w:rsidRPr="00EA4AF9" w:rsidRDefault="2D3A344B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16.- EVALUACIÓN: Autoevaluación (*) Coevaluación () Heteroevaluación (*)</w:t>
      </w:r>
    </w:p>
    <w:p w14:paraId="6E3C9CDC" w14:textId="6FC8F859" w:rsidR="0083418C" w:rsidRPr="00EA4AF9" w:rsidRDefault="0083418C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5D863D9" w14:textId="3AFFCB67" w:rsidR="0083418C" w:rsidRPr="00EA4AF9" w:rsidRDefault="2D3A344B" w:rsidP="2D3A344B">
      <w:pPr>
        <w:pStyle w:val="Prrafodelista"/>
        <w:widowControl w:val="0"/>
        <w:numPr>
          <w:ilvl w:val="0"/>
          <w:numId w:val="3"/>
        </w:num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 xml:space="preserve">ACTITUDINAL:  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Cumple con su asistencia y participación </w:t>
      </w:r>
    </w:p>
    <w:p w14:paraId="54C585FD" w14:textId="432066F3" w:rsidR="0083418C" w:rsidRPr="00EA4AF9" w:rsidRDefault="2D3A344B" w:rsidP="2D3A344B">
      <w:pPr>
        <w:pStyle w:val="Prrafodelista"/>
        <w:widowControl w:val="0"/>
        <w:numPr>
          <w:ilvl w:val="0"/>
          <w:numId w:val="3"/>
        </w:num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 xml:space="preserve">CONCEPTUAL: 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Se entendieron los conceptos e ideas planteadas a los alumnos </w:t>
      </w:r>
    </w:p>
    <w:p w14:paraId="3BEB80A5" w14:textId="3C451870" w:rsidR="0083418C" w:rsidRPr="00EA4AF9" w:rsidRDefault="2D3A344B" w:rsidP="2D3A344B">
      <w:pPr>
        <w:pStyle w:val="Prrafodelista"/>
        <w:widowControl w:val="0"/>
        <w:numPr>
          <w:ilvl w:val="0"/>
          <w:numId w:val="3"/>
        </w:num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>PROCEDIMENTAL: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 Se llevó a cabo la información en manera adecuada y ordenada </w:t>
      </w:r>
    </w:p>
    <w:p w14:paraId="4A9EA0A8" w14:textId="281AABA6" w:rsidR="0083418C" w:rsidRPr="00EA4AF9" w:rsidRDefault="0083418C" w:rsidP="2D3A344B">
      <w:pPr>
        <w:widowControl w:val="0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984941D" w14:textId="79315EA6" w:rsidR="0083418C" w:rsidRPr="00EA4AF9" w:rsidRDefault="2D3A344B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17.- TAREA: </w:t>
      </w: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No hay tarea semana de diagnostico</w:t>
      </w:r>
    </w:p>
    <w:p w14:paraId="1725374E" w14:textId="2C48E8D8" w:rsidR="0083418C" w:rsidRPr="00EA4AF9" w:rsidRDefault="0083418C" w:rsidP="2D3A344B">
      <w:pPr>
        <w:widowControl w:val="0"/>
        <w:jc w:val="both"/>
      </w:pPr>
    </w:p>
    <w:p w14:paraId="4E23B270" w14:textId="7CEE96E8" w:rsidR="0083418C" w:rsidRPr="00EA4AF9" w:rsidRDefault="0083418C" w:rsidP="2D3A344B">
      <w:pPr>
        <w:widowControl w:val="0"/>
      </w:pPr>
    </w:p>
    <w:p w14:paraId="075B7B05" w14:textId="7F01827B" w:rsidR="0083418C" w:rsidRDefault="0083418C" w:rsidP="2D3A344B"/>
    <w:p w14:paraId="77F7A97B" w14:textId="732DDD2D" w:rsidR="0004199E" w:rsidRDefault="0004199E" w:rsidP="2D3A344B"/>
    <w:p w14:paraId="418AED2D" w14:textId="09B9AB7F" w:rsidR="0004199E" w:rsidRDefault="0004199E" w:rsidP="2D3A344B"/>
    <w:p w14:paraId="32F4D9F0" w14:textId="7659ABDE" w:rsidR="0004199E" w:rsidRDefault="0004199E" w:rsidP="2D3A344B"/>
    <w:p w14:paraId="69236220" w14:textId="0D7856D8" w:rsidR="0004199E" w:rsidRDefault="0004199E" w:rsidP="2D3A344B"/>
    <w:p w14:paraId="5CA8618D" w14:textId="42B34A32" w:rsidR="0004199E" w:rsidRDefault="0004199E" w:rsidP="2D3A344B"/>
    <w:p w14:paraId="7332302F" w14:textId="676F7AFA" w:rsidR="0004199E" w:rsidRDefault="0004199E" w:rsidP="2D3A344B"/>
    <w:p w14:paraId="3ACDA50F" w14:textId="7E41FAED" w:rsidR="0004199E" w:rsidRDefault="0004199E" w:rsidP="2D3A344B"/>
    <w:p w14:paraId="44444511" w14:textId="0A1A7778" w:rsidR="0004199E" w:rsidRDefault="0004199E" w:rsidP="2D3A344B"/>
    <w:p w14:paraId="3465E55A" w14:textId="441C6E5C" w:rsidR="0004199E" w:rsidRDefault="0004199E" w:rsidP="2D3A344B"/>
    <w:p w14:paraId="11C28FE6" w14:textId="7017212D" w:rsidR="0004199E" w:rsidRDefault="0004199E" w:rsidP="2D3A344B"/>
    <w:p w14:paraId="4260A526" w14:textId="10AC6891" w:rsidR="0004199E" w:rsidRDefault="0004199E" w:rsidP="2D3A344B"/>
    <w:p w14:paraId="41343A46" w14:textId="0BAC60BB" w:rsidR="0004199E" w:rsidRDefault="0004199E" w:rsidP="2D3A344B"/>
    <w:p w14:paraId="68EA71C0" w14:textId="77777777" w:rsidR="0004199E" w:rsidRDefault="0004199E" w:rsidP="0004199E">
      <w:pPr>
        <w:widowControl w:val="0"/>
      </w:pPr>
      <w:r>
        <w:t xml:space="preserve">NOMBRE Y FIRMA DEL PROFESOR                            LIC.ANA LILA HERNADEZ SANCHEZ </w:t>
      </w:r>
    </w:p>
    <w:p w14:paraId="051AB7FB" w14:textId="77777777" w:rsidR="0004199E" w:rsidRDefault="0004199E" w:rsidP="0004199E">
      <w:pPr>
        <w:widowControl w:val="0"/>
        <w:rPr>
          <w:rFonts w:ascii="Arial" w:hAnsi="Arial" w:cs="Arial"/>
          <w:color w:val="00B0F0"/>
        </w:rPr>
      </w:pPr>
      <w:r>
        <w:t xml:space="preserve">                                                                                                             DIRECCION ACADEMICA </w:t>
      </w:r>
    </w:p>
    <w:p w14:paraId="6D10DADE" w14:textId="77777777" w:rsidR="0004199E" w:rsidRDefault="0004199E" w:rsidP="0004199E"/>
    <w:p w14:paraId="6F079C7B" w14:textId="120AFD84" w:rsidR="0004199E" w:rsidRDefault="0004199E" w:rsidP="2D3A344B"/>
    <w:p w14:paraId="4AAC7AE8" w14:textId="55F3FAD6" w:rsidR="0004199E" w:rsidRDefault="0004199E" w:rsidP="2D3A344B"/>
    <w:p w14:paraId="0BEAB472" w14:textId="46191E94" w:rsidR="0004199E" w:rsidRDefault="0004199E" w:rsidP="2D3A344B"/>
    <w:p w14:paraId="4CB6F133" w14:textId="21501EC6" w:rsidR="0004199E" w:rsidRDefault="0004199E" w:rsidP="2D3A344B"/>
    <w:p w14:paraId="19B96554" w14:textId="7871015B" w:rsidR="0004199E" w:rsidRDefault="0004199E" w:rsidP="2D3A344B"/>
    <w:p w14:paraId="224E08F4" w14:textId="26BA4D16" w:rsidR="0004199E" w:rsidRDefault="0004199E" w:rsidP="2D3A344B"/>
    <w:p w14:paraId="542C13AA" w14:textId="39FB5652" w:rsidR="0004199E" w:rsidRDefault="0004199E" w:rsidP="2D3A344B"/>
    <w:p w14:paraId="7A2B6166" w14:textId="6D448F8C" w:rsidR="0004199E" w:rsidRDefault="0004199E" w:rsidP="2D3A344B"/>
    <w:p w14:paraId="7A43D3AF" w14:textId="171CDB16" w:rsidR="0004199E" w:rsidRDefault="0004199E" w:rsidP="2D3A344B"/>
    <w:p w14:paraId="490D8DDE" w14:textId="2808644D" w:rsidR="0004199E" w:rsidRDefault="0004199E" w:rsidP="2D3A344B"/>
    <w:p w14:paraId="64FCB1F7" w14:textId="4D444252" w:rsidR="0004199E" w:rsidRDefault="0004199E" w:rsidP="2D3A344B"/>
    <w:p w14:paraId="4EB12BB7" w14:textId="7DE6E2D8" w:rsidR="0004199E" w:rsidRDefault="0004199E" w:rsidP="2D3A344B"/>
    <w:p w14:paraId="1D9970BB" w14:textId="22867DF1" w:rsidR="0004199E" w:rsidRDefault="0004199E" w:rsidP="2D3A344B"/>
    <w:p w14:paraId="1C9A4F62" w14:textId="66E42B5B" w:rsidR="0004199E" w:rsidRDefault="0004199E" w:rsidP="2D3A344B"/>
    <w:p w14:paraId="5A602A35" w14:textId="77777777" w:rsidR="0004199E" w:rsidRPr="00EA4AF9" w:rsidRDefault="0004199E" w:rsidP="2D3A344B"/>
    <w:p w14:paraId="717F7C56" w14:textId="7CD7F7C0" w:rsidR="0083418C" w:rsidRPr="00EA4AF9" w:rsidRDefault="0083418C" w:rsidP="2D3A344B">
      <w:pPr>
        <w:rPr>
          <w:sz w:val="2"/>
          <w:szCs w:val="2"/>
        </w:rPr>
      </w:pPr>
    </w:p>
    <w:p w14:paraId="6EBEB9C6" w14:textId="0D3DDF76" w:rsidR="0083418C" w:rsidRPr="00EA4AF9" w:rsidRDefault="0083418C" w:rsidP="2D3A344B">
      <w:pPr>
        <w:rPr>
          <w:sz w:val="2"/>
          <w:szCs w:val="2"/>
        </w:rPr>
      </w:pPr>
    </w:p>
    <w:p w14:paraId="411D417D" w14:textId="4E0676C5" w:rsidR="0083418C" w:rsidRPr="00EA4AF9" w:rsidRDefault="0083418C" w:rsidP="2D3A344B">
      <w:pPr>
        <w:rPr>
          <w:sz w:val="2"/>
          <w:szCs w:val="2"/>
        </w:rPr>
      </w:pPr>
    </w:p>
    <w:p w14:paraId="30B8EBDA" w14:textId="3013D7C2" w:rsidR="0083418C" w:rsidRPr="00EA4AF9" w:rsidRDefault="0083418C" w:rsidP="2D3A344B">
      <w:pPr>
        <w:rPr>
          <w:sz w:val="2"/>
          <w:szCs w:val="2"/>
        </w:rPr>
      </w:pPr>
    </w:p>
    <w:p w14:paraId="52EFBE99" w14:textId="3CC74E5C" w:rsidR="0083418C" w:rsidRPr="00EA4AF9" w:rsidRDefault="0083418C" w:rsidP="2D3A344B">
      <w:pPr>
        <w:rPr>
          <w:sz w:val="2"/>
          <w:szCs w:val="2"/>
        </w:rPr>
      </w:pPr>
    </w:p>
    <w:p w14:paraId="47434D12" w14:textId="7E39E2EA" w:rsidR="0083418C" w:rsidRPr="00EA4AF9" w:rsidRDefault="003908D0" w:rsidP="2D3A344B">
      <w:pPr>
        <w:rPr>
          <w:sz w:val="2"/>
          <w:szCs w:val="2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 wp14:anchorId="7FACC674" wp14:editId="0DC333E8">
            <wp:simplePos x="0" y="0"/>
            <wp:positionH relativeFrom="margin">
              <wp:align>center</wp:align>
            </wp:positionH>
            <wp:positionV relativeFrom="paragraph">
              <wp:posOffset>350</wp:posOffset>
            </wp:positionV>
            <wp:extent cx="5201285" cy="767255"/>
            <wp:effectExtent l="0" t="0" r="0" b="0"/>
            <wp:wrapTight wrapText="bothSides">
              <wp:wrapPolygon edited="0">
                <wp:start x="0" y="0"/>
                <wp:lineTo x="0" y="18775"/>
                <wp:lineTo x="7516" y="20921"/>
                <wp:lineTo x="21518" y="20921"/>
                <wp:lineTo x="21518" y="13947"/>
                <wp:lineTo x="21044" y="8583"/>
                <wp:lineTo x="21044" y="0"/>
                <wp:lineTo x="0" y="0"/>
              </wp:wrapPolygon>
            </wp:wrapTight>
            <wp:docPr id="189724791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76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622B6" w14:textId="3376FED0" w:rsidR="0083418C" w:rsidRPr="00EA4AF9" w:rsidRDefault="0083418C" w:rsidP="2D3A344B">
      <w:pPr>
        <w:rPr>
          <w:sz w:val="2"/>
          <w:szCs w:val="2"/>
        </w:rPr>
      </w:pPr>
    </w:p>
    <w:p w14:paraId="3F1CAE77" w14:textId="6CDB89D1" w:rsidR="0083418C" w:rsidRPr="00EA4AF9" w:rsidRDefault="0083418C" w:rsidP="2D3A344B">
      <w:pPr>
        <w:rPr>
          <w:sz w:val="2"/>
          <w:szCs w:val="2"/>
        </w:rPr>
      </w:pPr>
    </w:p>
    <w:p w14:paraId="13754063" w14:textId="677CFBDB" w:rsidR="0083418C" w:rsidRPr="00EA4AF9" w:rsidRDefault="0083418C" w:rsidP="2D3A344B">
      <w:pPr>
        <w:rPr>
          <w:sz w:val="2"/>
          <w:szCs w:val="2"/>
        </w:rPr>
      </w:pPr>
    </w:p>
    <w:p w14:paraId="41837A4C" w14:textId="5142E9A7" w:rsidR="0083418C" w:rsidRPr="00EA4AF9" w:rsidRDefault="0083418C" w:rsidP="2D3A344B">
      <w:pPr>
        <w:rPr>
          <w:sz w:val="2"/>
          <w:szCs w:val="2"/>
        </w:rPr>
      </w:pPr>
    </w:p>
    <w:p w14:paraId="793036B7" w14:textId="3C2555DE" w:rsidR="0083418C" w:rsidRPr="00EA4AF9" w:rsidRDefault="0083418C" w:rsidP="2D3A344B">
      <w:pPr>
        <w:rPr>
          <w:sz w:val="2"/>
          <w:szCs w:val="2"/>
        </w:rPr>
      </w:pPr>
    </w:p>
    <w:p w14:paraId="40CB603C" w14:textId="7882CD87" w:rsidR="0083418C" w:rsidRPr="00EA4AF9" w:rsidRDefault="0083418C" w:rsidP="2D3A344B">
      <w:pPr>
        <w:rPr>
          <w:sz w:val="2"/>
          <w:szCs w:val="2"/>
        </w:rPr>
      </w:pPr>
    </w:p>
    <w:p w14:paraId="139C5602" w14:textId="619AD177" w:rsidR="0083418C" w:rsidRPr="00EA4AF9" w:rsidRDefault="0083418C" w:rsidP="2D3A344B">
      <w:pPr>
        <w:rPr>
          <w:sz w:val="2"/>
          <w:szCs w:val="2"/>
        </w:rPr>
      </w:pPr>
    </w:p>
    <w:p w14:paraId="06C1BF04" w14:textId="6D8540BC" w:rsidR="0083418C" w:rsidRPr="00EA4AF9" w:rsidRDefault="0083418C" w:rsidP="2D3A344B">
      <w:pPr>
        <w:rPr>
          <w:sz w:val="2"/>
          <w:szCs w:val="2"/>
        </w:rPr>
      </w:pPr>
    </w:p>
    <w:p w14:paraId="20F8A445" w14:textId="3702B764" w:rsidR="0083418C" w:rsidRPr="00EA4AF9" w:rsidRDefault="0083418C" w:rsidP="2D3A344B">
      <w:pPr>
        <w:rPr>
          <w:sz w:val="2"/>
          <w:szCs w:val="2"/>
        </w:rPr>
      </w:pPr>
    </w:p>
    <w:p w14:paraId="46BACF01" w14:textId="621A58B4" w:rsidR="0083418C" w:rsidRPr="00EA4AF9" w:rsidRDefault="0083418C" w:rsidP="2D3A344B">
      <w:pPr>
        <w:rPr>
          <w:sz w:val="2"/>
          <w:szCs w:val="2"/>
        </w:rPr>
      </w:pPr>
    </w:p>
    <w:p w14:paraId="498FE8E6" w14:textId="00A34C11" w:rsidR="0083418C" w:rsidRPr="00EA4AF9" w:rsidRDefault="0083418C" w:rsidP="2D3A344B">
      <w:pPr>
        <w:rPr>
          <w:sz w:val="2"/>
          <w:szCs w:val="2"/>
        </w:rPr>
      </w:pPr>
    </w:p>
    <w:p w14:paraId="7E9AF531" w14:textId="161CBF75" w:rsidR="0083418C" w:rsidRPr="00EA4AF9" w:rsidRDefault="0083418C" w:rsidP="2D3A344B">
      <w:pPr>
        <w:rPr>
          <w:sz w:val="2"/>
          <w:szCs w:val="2"/>
        </w:rPr>
      </w:pPr>
    </w:p>
    <w:p w14:paraId="3D5519C4" w14:textId="795400AB" w:rsidR="0083418C" w:rsidRPr="00EA4AF9" w:rsidRDefault="0083418C" w:rsidP="2D3A344B">
      <w:pPr>
        <w:rPr>
          <w:sz w:val="2"/>
          <w:szCs w:val="2"/>
        </w:rPr>
      </w:pPr>
    </w:p>
    <w:p w14:paraId="65FA6373" w14:textId="6FBEC278" w:rsidR="0083418C" w:rsidRPr="00EA4AF9" w:rsidRDefault="0083418C" w:rsidP="2D3A344B">
      <w:pPr>
        <w:rPr>
          <w:sz w:val="2"/>
          <w:szCs w:val="2"/>
        </w:rPr>
      </w:pPr>
    </w:p>
    <w:p w14:paraId="338CB82B" w14:textId="31A82BE5" w:rsidR="0083418C" w:rsidRPr="00EA4AF9" w:rsidRDefault="0083418C" w:rsidP="2D3A344B">
      <w:pPr>
        <w:rPr>
          <w:sz w:val="2"/>
          <w:szCs w:val="2"/>
        </w:rPr>
      </w:pPr>
    </w:p>
    <w:p w14:paraId="0A45E538" w14:textId="3DEC2707" w:rsidR="0083418C" w:rsidRPr="00EA4AF9" w:rsidRDefault="0083418C" w:rsidP="2D3A344B">
      <w:pPr>
        <w:rPr>
          <w:sz w:val="2"/>
          <w:szCs w:val="2"/>
        </w:rPr>
      </w:pPr>
    </w:p>
    <w:p w14:paraId="30381C7D" w14:textId="038B913A" w:rsidR="0083418C" w:rsidRPr="00EA4AF9" w:rsidRDefault="0083418C" w:rsidP="2D3A344B">
      <w:pPr>
        <w:rPr>
          <w:sz w:val="2"/>
          <w:szCs w:val="2"/>
        </w:rPr>
      </w:pPr>
    </w:p>
    <w:p w14:paraId="5B491EB4" w14:textId="57FBC262" w:rsidR="0083418C" w:rsidRPr="00EA4AF9" w:rsidRDefault="0083418C" w:rsidP="2D3A344B">
      <w:pPr>
        <w:rPr>
          <w:sz w:val="2"/>
          <w:szCs w:val="2"/>
        </w:rPr>
      </w:pPr>
    </w:p>
    <w:p w14:paraId="73E33549" w14:textId="5618086C" w:rsidR="0083418C" w:rsidRPr="00EA4AF9" w:rsidRDefault="0083418C" w:rsidP="2D3A344B">
      <w:pPr>
        <w:rPr>
          <w:sz w:val="2"/>
          <w:szCs w:val="2"/>
        </w:rPr>
      </w:pPr>
    </w:p>
    <w:p w14:paraId="6B447590" w14:textId="27CBDED8" w:rsidR="0083418C" w:rsidRPr="00EA4AF9" w:rsidRDefault="0083418C" w:rsidP="2D3A344B">
      <w:pPr>
        <w:rPr>
          <w:sz w:val="2"/>
          <w:szCs w:val="2"/>
        </w:rPr>
      </w:pPr>
    </w:p>
    <w:p w14:paraId="77E508F9" w14:textId="1D130E58" w:rsidR="0083418C" w:rsidRPr="00EA4AF9" w:rsidRDefault="0083418C" w:rsidP="2D3A344B">
      <w:pPr>
        <w:rPr>
          <w:sz w:val="2"/>
          <w:szCs w:val="2"/>
        </w:rPr>
      </w:pPr>
    </w:p>
    <w:p w14:paraId="29D86928" w14:textId="788F9F3A" w:rsidR="0083418C" w:rsidRPr="00EA4AF9" w:rsidRDefault="0083418C" w:rsidP="2D3A344B">
      <w:pPr>
        <w:rPr>
          <w:sz w:val="2"/>
          <w:szCs w:val="2"/>
        </w:rPr>
      </w:pPr>
    </w:p>
    <w:p w14:paraId="1BB58A86" w14:textId="137F1B83" w:rsidR="0083418C" w:rsidRPr="00EA4AF9" w:rsidRDefault="0083418C" w:rsidP="2D3A344B">
      <w:pPr>
        <w:rPr>
          <w:sz w:val="2"/>
          <w:szCs w:val="2"/>
        </w:rPr>
      </w:pPr>
    </w:p>
    <w:p w14:paraId="6A8C0BDD" w14:textId="30B268A5" w:rsidR="0083418C" w:rsidRPr="00EA4AF9" w:rsidRDefault="0083418C" w:rsidP="2D3A344B">
      <w:pPr>
        <w:rPr>
          <w:sz w:val="2"/>
          <w:szCs w:val="2"/>
        </w:rPr>
      </w:pPr>
    </w:p>
    <w:p w14:paraId="28B6B8C3" w14:textId="288CFF34" w:rsidR="0083418C" w:rsidRPr="00EA4AF9" w:rsidRDefault="0083418C" w:rsidP="2D3A344B">
      <w:pPr>
        <w:rPr>
          <w:sz w:val="2"/>
          <w:szCs w:val="2"/>
        </w:rPr>
      </w:pPr>
    </w:p>
    <w:p w14:paraId="624C5CD3" w14:textId="49C645C2" w:rsidR="0083418C" w:rsidRPr="00EA4AF9" w:rsidRDefault="0083418C" w:rsidP="2D3A344B">
      <w:pPr>
        <w:rPr>
          <w:sz w:val="2"/>
          <w:szCs w:val="2"/>
        </w:rPr>
      </w:pPr>
    </w:p>
    <w:p w14:paraId="6059B8E0" w14:textId="77777777" w:rsidR="0083418C" w:rsidRPr="00EA4AF9" w:rsidRDefault="0083418C" w:rsidP="2D3A344B">
      <w:pPr>
        <w:rPr>
          <w:sz w:val="2"/>
          <w:szCs w:val="2"/>
        </w:rPr>
      </w:pPr>
    </w:p>
    <w:p w14:paraId="732C3627" w14:textId="2960B62F" w:rsidR="0083418C" w:rsidRPr="00EA4AF9" w:rsidRDefault="0083418C" w:rsidP="2D3A344B">
      <w:pPr>
        <w:jc w:val="center"/>
      </w:pPr>
    </w:p>
    <w:p w14:paraId="3D1A4EA8" w14:textId="4099CF09" w:rsidR="0083418C" w:rsidRPr="00EA4AF9" w:rsidRDefault="0083418C" w:rsidP="2D3A344B">
      <w:pPr>
        <w:rPr>
          <w:sz w:val="2"/>
          <w:szCs w:val="2"/>
        </w:rPr>
      </w:pPr>
    </w:p>
    <w:p w14:paraId="55125480" w14:textId="77777777" w:rsidR="0083418C" w:rsidRPr="00EA4AF9" w:rsidRDefault="0083418C" w:rsidP="2D3A344B">
      <w:pPr>
        <w:rPr>
          <w:sz w:val="2"/>
          <w:szCs w:val="2"/>
        </w:rPr>
      </w:pPr>
    </w:p>
    <w:p w14:paraId="56251F59" w14:textId="3D9F12AE" w:rsidR="0083418C" w:rsidRPr="00EA4AF9" w:rsidRDefault="0083418C" w:rsidP="0083418C"/>
    <w:p w14:paraId="40A0AB69" w14:textId="77777777" w:rsidR="0083418C" w:rsidRPr="00EA4AF9" w:rsidRDefault="2D3A344B" w:rsidP="2D3A344B">
      <w:pPr>
        <w:jc w:val="center"/>
        <w:rPr>
          <w:b/>
          <w:bCs/>
          <w:sz w:val="36"/>
          <w:szCs w:val="36"/>
        </w:rPr>
      </w:pPr>
      <w:r w:rsidRPr="2D3A344B">
        <w:rPr>
          <w:b/>
          <w:bCs/>
          <w:sz w:val="36"/>
          <w:szCs w:val="36"/>
        </w:rPr>
        <w:t>PLAN DE CLASE/NOTA TÉCNICA</w:t>
      </w:r>
    </w:p>
    <w:p w14:paraId="5FB1F879" w14:textId="237E4EAE" w:rsidR="0083418C" w:rsidRPr="00EA4AF9" w:rsidRDefault="2D3A344B" w:rsidP="2D3A344B">
      <w:pPr>
        <w:jc w:val="center"/>
        <w:rPr>
          <w:b/>
          <w:bCs/>
          <w:sz w:val="36"/>
          <w:szCs w:val="36"/>
          <w:u w:val="single"/>
        </w:rPr>
      </w:pPr>
      <w:r w:rsidRPr="2D3A344B">
        <w:rPr>
          <w:b/>
          <w:bCs/>
          <w:sz w:val="36"/>
          <w:szCs w:val="36"/>
        </w:rPr>
        <w:t xml:space="preserve">NIVEL: </w:t>
      </w:r>
      <w:r w:rsidRPr="2D3A344B">
        <w:rPr>
          <w:b/>
          <w:bCs/>
          <w:sz w:val="36"/>
          <w:szCs w:val="36"/>
          <w:u w:val="single"/>
        </w:rPr>
        <w:t>SECUNDARIA</w:t>
      </w:r>
    </w:p>
    <w:p w14:paraId="7A8A6F2B" w14:textId="27CA1C56" w:rsidR="0083418C" w:rsidRPr="00EA4AF9" w:rsidRDefault="2D3A344B" w:rsidP="2D3A344B">
      <w:pPr>
        <w:jc w:val="center"/>
        <w:rPr>
          <w:b/>
          <w:bCs/>
          <w:sz w:val="36"/>
          <w:szCs w:val="36"/>
        </w:rPr>
      </w:pPr>
      <w:r w:rsidRPr="2D3A344B">
        <w:rPr>
          <w:b/>
          <w:bCs/>
          <w:sz w:val="36"/>
          <w:szCs w:val="36"/>
        </w:rPr>
        <w:t>FECHA: 29 de agosto del 2024</w:t>
      </w:r>
    </w:p>
    <w:p w14:paraId="24667F1E" w14:textId="77777777" w:rsidR="0083418C" w:rsidRPr="00EA4AF9" w:rsidRDefault="0083418C" w:rsidP="2D3A344B">
      <w:pPr>
        <w:jc w:val="both"/>
        <w:rPr>
          <w:b/>
          <w:bCs/>
        </w:rPr>
      </w:pPr>
    </w:p>
    <w:p w14:paraId="6971FA97" w14:textId="2FA12832" w:rsidR="0083418C" w:rsidRPr="00EA4AF9" w:rsidRDefault="2D3A344B" w:rsidP="2D3A344B">
      <w:pPr>
        <w:rPr>
          <w:b/>
          <w:bCs/>
        </w:rPr>
      </w:pPr>
      <w:r w:rsidRPr="2D3A344B">
        <w:rPr>
          <w:b/>
          <w:bCs/>
        </w:rPr>
        <w:t xml:space="preserve">1.- NOMBRE DEL PROFESOR:   </w:t>
      </w:r>
      <w:r w:rsidR="0004199E" w:rsidRPr="2D3A344B">
        <w:rPr>
          <w:b/>
          <w:bCs/>
        </w:rPr>
        <w:t>Noemí</w:t>
      </w:r>
      <w:r w:rsidRPr="2D3A344B">
        <w:rPr>
          <w:b/>
          <w:bCs/>
        </w:rPr>
        <w:t xml:space="preserve"> Hernández Montiel</w:t>
      </w:r>
    </w:p>
    <w:p w14:paraId="2CBDDD34" w14:textId="2E65383E" w:rsidR="0083418C" w:rsidRPr="00EA4AF9" w:rsidRDefault="148495A2" w:rsidP="2D3A344B">
      <w:pPr>
        <w:rPr>
          <w:b/>
          <w:bCs/>
        </w:rPr>
      </w:pPr>
      <w:r w:rsidRPr="148495A2">
        <w:rPr>
          <w:b/>
          <w:bCs/>
          <w:lang w:val="it-IT"/>
        </w:rPr>
        <w:t xml:space="preserve">GRADO: 2                </w:t>
      </w:r>
      <w:r w:rsidRPr="148495A2">
        <w:rPr>
          <w:b/>
          <w:bCs/>
        </w:rPr>
        <w:t xml:space="preserve">GRUPO: “A”                                                                     </w:t>
      </w:r>
    </w:p>
    <w:p w14:paraId="734F78C3" w14:textId="362B3563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 xml:space="preserve">2.- ASIGNATURA: español </w:t>
      </w:r>
    </w:p>
    <w:p w14:paraId="1C93C608" w14:textId="13DA454A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>3.- TRIMESTRE: 1</w:t>
      </w:r>
    </w:p>
    <w:p w14:paraId="5EF12CFE" w14:textId="3B3E0DC8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 xml:space="preserve">4.- SEMANA: 1 </w:t>
      </w:r>
    </w:p>
    <w:p w14:paraId="4E11A6AC" w14:textId="58187810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>5.- TIEMPO: 40 minutos</w:t>
      </w:r>
    </w:p>
    <w:p w14:paraId="24B58B10" w14:textId="489BD524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 xml:space="preserve">6.- TEMA: Diagnóstico </w:t>
      </w:r>
    </w:p>
    <w:p w14:paraId="63CA2760" w14:textId="0B4FE30A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>7.- PROPÓSITOS: Reconocer la riqueza lingüística de México y el mundo, a partir de obras literarias.</w:t>
      </w:r>
    </w:p>
    <w:p w14:paraId="430237DB" w14:textId="0B32EDF7" w:rsidR="0083418C" w:rsidRPr="00EA4AF9" w:rsidRDefault="2D3A344B" w:rsidP="2D3A344B">
      <w:pPr>
        <w:contextualSpacing/>
        <w:jc w:val="both"/>
        <w:rPr>
          <w:b/>
          <w:bCs/>
        </w:rPr>
      </w:pPr>
      <w:r w:rsidRPr="2D3A344B">
        <w:rPr>
          <w:b/>
          <w:bCs/>
        </w:rPr>
        <w:t xml:space="preserve">8.- CAMPO FORMATIVO: </w:t>
      </w:r>
      <w:r>
        <w:t xml:space="preserve">(X) LENGUAJES.  () SABERES Y PENSAMIENTO CIENTÍFICO.  () ÉTICA, NATURALEZA Y SOCIEDAD.    () DE LO HUMANO Y LO COMUNITARIO. </w:t>
      </w:r>
    </w:p>
    <w:p w14:paraId="5EA17DBE" w14:textId="3ADAF631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 xml:space="preserve">9.- EJES ARTICULADORES: </w:t>
      </w:r>
      <w:r>
        <w:t>() IGUALDAD DE GÉNERO.  (x) INCLUSIÓN.  () VIDA SALUDABLE.  (X) PENSAMIENTO CRÍTICO (x) APROPIACIÓN DE LAS CULTURAS A TRÁVES DE LA LECTURA Y LA ESCRITURA.  (x) INTERCULTURALIDAD CRÍTICA.  () ARTES Y EXPERIENCIAS ESTÉTICAS.</w:t>
      </w:r>
      <w:r w:rsidRPr="2D3A344B">
        <w:rPr>
          <w:b/>
          <w:bCs/>
        </w:rPr>
        <w:t xml:space="preserve">   </w:t>
      </w:r>
    </w:p>
    <w:p w14:paraId="4DEBE5F2" w14:textId="5B8985EE" w:rsidR="0083418C" w:rsidRPr="00EA4AF9" w:rsidRDefault="2D3A344B" w:rsidP="2D3A344B">
      <w:pPr>
        <w:spacing w:line="276" w:lineRule="auto"/>
        <w:jc w:val="both"/>
        <w:rPr>
          <w:b/>
          <w:bCs/>
        </w:rPr>
      </w:pPr>
      <w:r w:rsidRPr="2D3A344B">
        <w:rPr>
          <w:b/>
          <w:bCs/>
        </w:rPr>
        <w:t>10.- CONTENIDOS: La diversidad de lenguas y uso en la comunicación familiar escolar y comunitaria.</w:t>
      </w:r>
    </w:p>
    <w:p w14:paraId="2EACAAF2" w14:textId="77777777" w:rsidR="003908D0" w:rsidRDefault="003908D0" w:rsidP="003908D0">
      <w:pPr>
        <w:spacing w:line="276" w:lineRule="auto"/>
        <w:jc w:val="both"/>
        <w:rPr>
          <w:b/>
          <w:bCs/>
        </w:rPr>
      </w:pPr>
      <w:r>
        <w:rPr>
          <w:b/>
          <w:bCs/>
        </w:rPr>
        <w:t>11.- RECURSOS: Notas técnicas.</w:t>
      </w:r>
    </w:p>
    <w:p w14:paraId="3126E48D" w14:textId="77777777" w:rsidR="003908D0" w:rsidRDefault="003908D0" w:rsidP="003908D0">
      <w:pPr>
        <w:spacing w:line="276" w:lineRule="auto"/>
        <w:jc w:val="both"/>
        <w:rPr>
          <w:b/>
          <w:bCs/>
        </w:rPr>
      </w:pPr>
      <w:r>
        <w:rPr>
          <w:b/>
          <w:bCs/>
        </w:rPr>
        <w:t>12.-PDA: Comprende las características y recursos lingüísticos de la lengua española para usarlos y valorarlos.</w:t>
      </w:r>
    </w:p>
    <w:p w14:paraId="3C1AB882" w14:textId="77777777" w:rsidR="003908D0" w:rsidRDefault="003908D0" w:rsidP="003908D0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b/>
          <w:bCs/>
        </w:rPr>
        <w:t>13.- MATERIALES: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 Cuaderno, lápices, colores, plataforma</w:t>
      </w:r>
    </w:p>
    <w:p w14:paraId="6E633148" w14:textId="7DED79E0" w:rsidR="0083418C" w:rsidRPr="00EA4AF9" w:rsidRDefault="003908D0" w:rsidP="2D3A344B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>
        <w:rPr>
          <w:b/>
          <w:bCs/>
        </w:rPr>
        <w:t>14</w:t>
      </w:r>
      <w:r w:rsidR="2D3A344B" w:rsidRPr="2D3A344B">
        <w:rPr>
          <w:b/>
          <w:bCs/>
        </w:rPr>
        <w:t xml:space="preserve">.- </w:t>
      </w:r>
      <w:r w:rsidR="0004199E" w:rsidRPr="2D3A344B">
        <w:rPr>
          <w:rFonts w:ascii="Arial" w:hAnsi="Arial" w:cs="Arial"/>
          <w:b/>
          <w:bCs/>
        </w:rPr>
        <w:t>INICIO:</w:t>
      </w:r>
      <w:r w:rsidR="0004199E"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Iniciar</w:t>
      </w:r>
      <w:r w:rsidR="2D3A344B"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saludando a los alumnos y pasar asistencia a los alumnos se les preguntara que es la diversidad ligústica </w:t>
      </w:r>
    </w:p>
    <w:p w14:paraId="335445B0" w14:textId="7C854ED5" w:rsidR="0083418C" w:rsidRDefault="003908D0" w:rsidP="2D3A344B">
      <w:pPr>
        <w:widowControl w:val="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15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.- DESARROLLO: Lee y subraya las ideas principales del texto “La diversidad cultural y</w:t>
      </w:r>
      <w:r w:rsidR="00E4476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 la riqueza lingüística relacionado al mapa </w:t>
      </w:r>
      <w:r w:rsidR="001F4438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conceptual.</w:t>
      </w:r>
    </w:p>
    <w:p w14:paraId="46086785" w14:textId="4B7825F8" w:rsidR="00E44765" w:rsidRDefault="00E44765" w:rsidP="2D3A344B">
      <w:pPr>
        <w:widowControl w:val="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</w:p>
    <w:p w14:paraId="5B556DF7" w14:textId="60CC3261" w:rsidR="00E44765" w:rsidRDefault="00E44765" w:rsidP="2D3A344B">
      <w:pPr>
        <w:widowControl w:val="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>
        <w:rPr>
          <w:noProof/>
          <w:lang w:eastAsia="es-MX"/>
        </w:rPr>
        <w:lastRenderedPageBreak/>
        <w:drawing>
          <wp:inline distT="0" distB="0" distL="0" distR="0" wp14:anchorId="14B5AEF3" wp14:editId="19054F7C">
            <wp:extent cx="5549265" cy="5076190"/>
            <wp:effectExtent l="0" t="0" r="0" b="0"/>
            <wp:docPr id="1" name="Imagen 1" descr="DIVERSIDAD LINGÜÍSTICA E INTERCULTURALIDAD - Página web de berenice-cam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VERSIDAD LINGÜÍSTICA E INTERCULTURALIDAD - Página web de berenice-cam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265" cy="507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E57B1" w14:textId="44771969" w:rsidR="00E44765" w:rsidRDefault="00E44765" w:rsidP="2D3A344B">
      <w:pPr>
        <w:widowControl w:val="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</w:p>
    <w:p w14:paraId="2816B194" w14:textId="09A74BD7" w:rsidR="00E44765" w:rsidRDefault="00E44765" w:rsidP="2D3A344B">
      <w:pPr>
        <w:widowControl w:val="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</w:p>
    <w:p w14:paraId="72153F1C" w14:textId="77777777" w:rsidR="00E44765" w:rsidRPr="00EA4AF9" w:rsidRDefault="00E44765" w:rsidP="2D3A344B">
      <w:pPr>
        <w:widowControl w:val="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</w:p>
    <w:p w14:paraId="57B07356" w14:textId="6E02C804" w:rsidR="0004199E" w:rsidRPr="0004199E" w:rsidRDefault="2D3A344B" w:rsidP="2D3A344B">
      <w:pPr>
        <w:widowControl w:val="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Lee el siguiente texto para responder las preguntas.</w:t>
      </w:r>
    </w:p>
    <w:p w14:paraId="0EB41B4C" w14:textId="596E9EAA" w:rsidR="0083418C" w:rsidRPr="00EA4AF9" w:rsidRDefault="003908D0" w:rsidP="2D3A344B">
      <w:pPr>
        <w:widowControl w:val="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16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.- CIERRE: Contestarán en su cuaderno las siguientes preguntas en su cuaderno.</w:t>
      </w:r>
    </w:p>
    <w:p w14:paraId="6EBDC6BE" w14:textId="7448E5F9" w:rsidR="0083418C" w:rsidRPr="00EA4AF9" w:rsidRDefault="2D3A344B" w:rsidP="2D3A344B">
      <w:pPr>
        <w:widowControl w:val="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1.-Ademas del español, ¿en tu comunidad se hablan otras lenguas?</w:t>
      </w:r>
    </w:p>
    <w:p w14:paraId="2029E889" w14:textId="0814CC72" w:rsidR="0083418C" w:rsidRPr="00EA4AF9" w:rsidRDefault="2D3A344B" w:rsidP="2D3A344B">
      <w:pPr>
        <w:widowControl w:val="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2.- ¿</w:t>
      </w:r>
      <w:r w:rsidR="0004199E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Cómo</w:t>
      </w: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 se manifiesta la diversidad cultural de los pueblos de México y el mundo?</w:t>
      </w:r>
    </w:p>
    <w:p w14:paraId="58F5914C" w14:textId="4588EA5D" w:rsidR="0083418C" w:rsidRPr="00EA4AF9" w:rsidRDefault="2D3A344B" w:rsidP="2D3A344B">
      <w:pPr>
        <w:widowControl w:val="0"/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3.- ¿Conoces el origen de los textos literarios que has leído a lo largo de tu vida?</w:t>
      </w:r>
    </w:p>
    <w:p w14:paraId="30D81090" w14:textId="1CECB002" w:rsidR="0083418C" w:rsidRPr="00EA4AF9" w:rsidRDefault="2D3A344B" w:rsidP="2D3A344B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Actividad y Tipo de organización:  Individual (*) Equipo () Grupal (*)     </w:t>
      </w:r>
    </w:p>
    <w:p w14:paraId="72D6738F" w14:textId="4342EE8E" w:rsidR="0083418C" w:rsidRPr="00EA4AF9" w:rsidRDefault="2D3A344B" w:rsidP="2D3A344B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Por fila pasará a revisión para   sello o firma de la profesora </w:t>
      </w:r>
    </w:p>
    <w:p w14:paraId="5E1D9F81" w14:textId="05D308EF" w:rsidR="0083418C" w:rsidRPr="00EA4AF9" w:rsidRDefault="003908D0" w:rsidP="2D3A344B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17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.- EVALUACIÓN: Autoevaluación (*) Coevaluación () Heteroevaluación (*)</w:t>
      </w:r>
    </w:p>
    <w:p w14:paraId="050ED388" w14:textId="3AFFCB67" w:rsidR="0083418C" w:rsidRPr="00EA4AF9" w:rsidRDefault="2D3A344B" w:rsidP="2D3A344B">
      <w:pPr>
        <w:pStyle w:val="Prrafodelista"/>
        <w:widowControl w:val="0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 xml:space="preserve">ACTITUDINAL:  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Cumple con su asistencia y participación </w:t>
      </w:r>
    </w:p>
    <w:p w14:paraId="49455EEF" w14:textId="432066F3" w:rsidR="0083418C" w:rsidRPr="00EA4AF9" w:rsidRDefault="2D3A344B" w:rsidP="2D3A344B">
      <w:pPr>
        <w:pStyle w:val="Prrafodelista"/>
        <w:widowControl w:val="0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 xml:space="preserve">CONCEPTUAL: 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Se entendieron los conceptos e ideas planteadas a los alumnos </w:t>
      </w:r>
    </w:p>
    <w:p w14:paraId="270632F6" w14:textId="3C451870" w:rsidR="0083418C" w:rsidRPr="00EA4AF9" w:rsidRDefault="2D3A344B" w:rsidP="2D3A344B">
      <w:pPr>
        <w:pStyle w:val="Prrafodelista"/>
        <w:widowControl w:val="0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>PROCEDIMENTAL: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 Se llevó a cabo la información en manera adecuada y ordenada </w:t>
      </w:r>
    </w:p>
    <w:p w14:paraId="7D8B5DBA" w14:textId="151F8EE6" w:rsidR="0083418C" w:rsidRPr="00EA4AF9" w:rsidRDefault="003908D0" w:rsidP="2D3A344B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18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.- TAREA: </w:t>
      </w:r>
      <w:r w:rsidR="2D3A344B"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No hay tarea semana de diagnostico</w:t>
      </w:r>
    </w:p>
    <w:p w14:paraId="131F2AA1" w14:textId="14AAF95D" w:rsidR="0083418C" w:rsidRPr="00EA4AF9" w:rsidRDefault="0083418C" w:rsidP="2D3A344B">
      <w:pPr>
        <w:widowControl w:val="0"/>
        <w:rPr>
          <w:rFonts w:ascii="Calibri" w:eastAsia="Calibri" w:hAnsi="Calibri" w:cs="Calibri"/>
          <w:color w:val="000000" w:themeColor="text1"/>
          <w:sz w:val="12"/>
          <w:szCs w:val="12"/>
        </w:rPr>
      </w:pPr>
    </w:p>
    <w:p w14:paraId="70D4D67D" w14:textId="48A2F868" w:rsidR="0083418C" w:rsidRPr="00EA4AF9" w:rsidRDefault="0083418C" w:rsidP="2D3A344B">
      <w:pPr>
        <w:rPr>
          <w:rFonts w:ascii="Arial" w:hAnsi="Arial" w:cs="Arial"/>
          <w:color w:val="00B0F0"/>
        </w:rPr>
      </w:pPr>
    </w:p>
    <w:p w14:paraId="3AA969D0" w14:textId="77777777" w:rsidR="0004199E" w:rsidRDefault="0004199E" w:rsidP="0004199E">
      <w:pPr>
        <w:widowControl w:val="0"/>
      </w:pPr>
      <w:r>
        <w:t xml:space="preserve">NOMBRE Y FIRMA DEL PROFESOR                            LIC.ANA LILA HERNADEZ SANCHEZ </w:t>
      </w:r>
    </w:p>
    <w:p w14:paraId="6874D0EC" w14:textId="1D583D97" w:rsidR="0083418C" w:rsidRPr="00EA4AF9" w:rsidRDefault="0004199E" w:rsidP="00663ABD">
      <w:pPr>
        <w:widowControl w:val="0"/>
        <w:rPr>
          <w:rFonts w:ascii="Arial" w:hAnsi="Arial" w:cs="Arial"/>
          <w:color w:val="00B0F0"/>
        </w:rPr>
      </w:pPr>
      <w:r>
        <w:t xml:space="preserve">                                                                                                             DIRECCION ACADEMICA </w:t>
      </w:r>
    </w:p>
    <w:p w14:paraId="642C8945" w14:textId="76ED035D" w:rsidR="0083418C" w:rsidRPr="00EA4AF9" w:rsidRDefault="0083418C" w:rsidP="2D3A344B">
      <w:pPr>
        <w:rPr>
          <w:rFonts w:ascii="Arial" w:hAnsi="Arial" w:cs="Arial"/>
          <w:color w:val="00B0F0"/>
        </w:rPr>
      </w:pPr>
    </w:p>
    <w:p w14:paraId="61EC3910" w14:textId="77777777" w:rsidR="0083418C" w:rsidRPr="00EA4AF9" w:rsidRDefault="0083418C" w:rsidP="2D3A344B">
      <w:pPr>
        <w:rPr>
          <w:sz w:val="2"/>
          <w:szCs w:val="2"/>
        </w:rPr>
      </w:pPr>
    </w:p>
    <w:p w14:paraId="37898633" w14:textId="35F1985E" w:rsidR="0083418C" w:rsidRPr="00EA4AF9" w:rsidRDefault="0083418C" w:rsidP="2D3A344B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 wp14:anchorId="5DE55A1C" wp14:editId="6FB641AF">
            <wp:extent cx="5201286" cy="1123950"/>
            <wp:effectExtent l="0" t="0" r="0" b="0"/>
            <wp:docPr id="185427908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6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6A316B" w14:textId="4099CF09" w:rsidR="0083418C" w:rsidRPr="00EA4AF9" w:rsidRDefault="0083418C" w:rsidP="2D3A344B">
      <w:pPr>
        <w:rPr>
          <w:sz w:val="2"/>
          <w:szCs w:val="2"/>
        </w:rPr>
      </w:pPr>
    </w:p>
    <w:p w14:paraId="69871707" w14:textId="77777777" w:rsidR="0083418C" w:rsidRPr="00EA4AF9" w:rsidRDefault="0083418C" w:rsidP="2D3A344B">
      <w:pPr>
        <w:rPr>
          <w:sz w:val="2"/>
          <w:szCs w:val="2"/>
        </w:rPr>
      </w:pPr>
    </w:p>
    <w:p w14:paraId="782353E0" w14:textId="3D9F12AE" w:rsidR="0083418C" w:rsidRPr="00EA4AF9" w:rsidRDefault="0083418C" w:rsidP="0083418C"/>
    <w:p w14:paraId="290F7392" w14:textId="77777777" w:rsidR="0083418C" w:rsidRPr="00EA4AF9" w:rsidRDefault="2D3A344B" w:rsidP="2D3A344B">
      <w:pPr>
        <w:jc w:val="center"/>
        <w:rPr>
          <w:b/>
          <w:bCs/>
          <w:sz w:val="36"/>
          <w:szCs w:val="36"/>
        </w:rPr>
      </w:pPr>
      <w:r w:rsidRPr="2D3A344B">
        <w:rPr>
          <w:b/>
          <w:bCs/>
          <w:sz w:val="36"/>
          <w:szCs w:val="36"/>
        </w:rPr>
        <w:t>PLAN DE CLASE/NOTA TÉCNICA</w:t>
      </w:r>
    </w:p>
    <w:p w14:paraId="0561B64F" w14:textId="237E4EAE" w:rsidR="0083418C" w:rsidRPr="00EA4AF9" w:rsidRDefault="2D3A344B" w:rsidP="2D3A344B">
      <w:pPr>
        <w:jc w:val="center"/>
        <w:rPr>
          <w:b/>
          <w:bCs/>
          <w:sz w:val="36"/>
          <w:szCs w:val="36"/>
          <w:u w:val="single"/>
        </w:rPr>
      </w:pPr>
      <w:r w:rsidRPr="2D3A344B">
        <w:rPr>
          <w:b/>
          <w:bCs/>
          <w:sz w:val="36"/>
          <w:szCs w:val="36"/>
        </w:rPr>
        <w:t xml:space="preserve">NIVEL: </w:t>
      </w:r>
      <w:r w:rsidRPr="2D3A344B">
        <w:rPr>
          <w:b/>
          <w:bCs/>
          <w:sz w:val="36"/>
          <w:szCs w:val="36"/>
          <w:u w:val="single"/>
        </w:rPr>
        <w:t>SECUNDARIA</w:t>
      </w:r>
    </w:p>
    <w:p w14:paraId="228D5D75" w14:textId="3E7DD8D8" w:rsidR="0083418C" w:rsidRPr="00EA4AF9" w:rsidRDefault="2D3A344B" w:rsidP="2D3A344B">
      <w:pPr>
        <w:jc w:val="center"/>
        <w:rPr>
          <w:b/>
          <w:bCs/>
          <w:sz w:val="36"/>
          <w:szCs w:val="36"/>
        </w:rPr>
      </w:pPr>
      <w:r w:rsidRPr="2D3A344B">
        <w:rPr>
          <w:b/>
          <w:bCs/>
          <w:sz w:val="36"/>
          <w:szCs w:val="36"/>
        </w:rPr>
        <w:t>FECHA: 30 de agosto del 2024</w:t>
      </w:r>
    </w:p>
    <w:p w14:paraId="6A166026" w14:textId="77777777" w:rsidR="0083418C" w:rsidRPr="00EA4AF9" w:rsidRDefault="0083418C" w:rsidP="2D3A344B">
      <w:pPr>
        <w:jc w:val="both"/>
        <w:rPr>
          <w:b/>
          <w:bCs/>
        </w:rPr>
      </w:pPr>
    </w:p>
    <w:p w14:paraId="377E0A53" w14:textId="485E87F7" w:rsidR="0083418C" w:rsidRPr="00EA4AF9" w:rsidRDefault="2D3A344B" w:rsidP="2D3A344B">
      <w:pPr>
        <w:rPr>
          <w:b/>
          <w:bCs/>
        </w:rPr>
      </w:pPr>
      <w:r w:rsidRPr="2D3A344B">
        <w:rPr>
          <w:b/>
          <w:bCs/>
        </w:rPr>
        <w:t xml:space="preserve">1.- NOMBRE DEL PROFESOR:   </w:t>
      </w:r>
      <w:r w:rsidR="0004199E" w:rsidRPr="2D3A344B">
        <w:rPr>
          <w:b/>
          <w:bCs/>
        </w:rPr>
        <w:t>Noemí</w:t>
      </w:r>
      <w:r w:rsidRPr="2D3A344B">
        <w:rPr>
          <w:b/>
          <w:bCs/>
        </w:rPr>
        <w:t xml:space="preserve"> Hernández Montiel</w:t>
      </w:r>
    </w:p>
    <w:p w14:paraId="573207DE" w14:textId="534F66BC" w:rsidR="0083418C" w:rsidRPr="00EA4AF9" w:rsidRDefault="148495A2" w:rsidP="2D3A344B">
      <w:pPr>
        <w:rPr>
          <w:b/>
          <w:bCs/>
        </w:rPr>
      </w:pPr>
      <w:bookmarkStart w:id="3" w:name="_Int_wFKpxLUl"/>
      <w:r w:rsidRPr="148495A2">
        <w:rPr>
          <w:b/>
          <w:bCs/>
          <w:lang w:val="it-IT"/>
        </w:rPr>
        <w:t xml:space="preserve">GRADO:   </w:t>
      </w:r>
      <w:bookmarkEnd w:id="3"/>
      <w:r w:rsidRPr="148495A2">
        <w:rPr>
          <w:b/>
          <w:bCs/>
          <w:lang w:val="it-IT"/>
        </w:rPr>
        <w:t xml:space="preserve"> 2                    </w:t>
      </w:r>
      <w:r w:rsidRPr="148495A2">
        <w:rPr>
          <w:b/>
          <w:bCs/>
        </w:rPr>
        <w:t xml:space="preserve">GRUPO: “A”                                                                     </w:t>
      </w:r>
    </w:p>
    <w:p w14:paraId="0E2EE146" w14:textId="362B3563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 xml:space="preserve">2.- ASIGNATURA: español </w:t>
      </w:r>
    </w:p>
    <w:p w14:paraId="02BF88F1" w14:textId="13DA454A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>3.- TRIMESTRE: 1</w:t>
      </w:r>
    </w:p>
    <w:p w14:paraId="004A5AB8" w14:textId="3B3E0DC8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 xml:space="preserve">4.- SEMANA: 1 </w:t>
      </w:r>
    </w:p>
    <w:p w14:paraId="4C03F515" w14:textId="58187810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>5.- TIEMPO: 40 minutos</w:t>
      </w:r>
    </w:p>
    <w:p w14:paraId="0B544340" w14:textId="5325293A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>6.- TEMA: Diagnóstico</w:t>
      </w:r>
    </w:p>
    <w:p w14:paraId="0D6A4D1A" w14:textId="3DEA2EBA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>7.- PROPÓSITOS: Reconocer la riqueza lingüística de México y el mundo, a partir de obras literarias.</w:t>
      </w:r>
    </w:p>
    <w:p w14:paraId="5DD911F0" w14:textId="0B32EDF7" w:rsidR="0083418C" w:rsidRPr="00EA4AF9" w:rsidRDefault="2D3A344B" w:rsidP="2D3A344B">
      <w:pPr>
        <w:contextualSpacing/>
        <w:jc w:val="both"/>
        <w:rPr>
          <w:b/>
          <w:bCs/>
        </w:rPr>
      </w:pPr>
      <w:r w:rsidRPr="2D3A344B">
        <w:rPr>
          <w:b/>
          <w:bCs/>
        </w:rPr>
        <w:t xml:space="preserve">8.- CAMPO FORMATIVO: </w:t>
      </w:r>
      <w:r>
        <w:t xml:space="preserve">(X) LENGUAJES.  () SABERES Y PENSAMIENTO CIENTÍFICO.  () ÉTICA, NATURALEZA Y SOCIEDAD.    () DE LO HUMANO Y LO COMUNITARIO. </w:t>
      </w:r>
    </w:p>
    <w:p w14:paraId="495AA459" w14:textId="3ADAF631" w:rsidR="0083418C" w:rsidRPr="00EA4AF9" w:rsidRDefault="2D3A344B" w:rsidP="2D3A344B">
      <w:pPr>
        <w:spacing w:line="276" w:lineRule="auto"/>
        <w:jc w:val="both"/>
        <w:rPr>
          <w:b/>
          <w:bCs/>
        </w:rPr>
      </w:pPr>
      <w:r w:rsidRPr="2D3A344B">
        <w:rPr>
          <w:b/>
          <w:bCs/>
        </w:rPr>
        <w:t xml:space="preserve">9.- EJES ARTICULADORES: </w:t>
      </w:r>
      <w:r>
        <w:t>() IGUALDAD DE GÉNERO.  (x) INCLUSIÓN.  () VIDA SALUDABLE.  (X) PENSAMIENTO CRÍTICO (x) APROPIACIÓN DE LAS CULTURAS A TRÁVES DE LA LECTURA Y LA ESCRITURA.  (x) INTERCULTURALIDAD CRÍTICA.  () ARTES Y EXPERIENCIAS ESTÉTICAS.</w:t>
      </w:r>
      <w:r w:rsidRPr="2D3A344B">
        <w:rPr>
          <w:b/>
          <w:bCs/>
        </w:rPr>
        <w:t xml:space="preserve">   </w:t>
      </w:r>
    </w:p>
    <w:p w14:paraId="5C83F481" w14:textId="399FBF11" w:rsidR="0083418C" w:rsidRPr="00EA4AF9" w:rsidRDefault="2D3A344B" w:rsidP="2D3A344B">
      <w:pPr>
        <w:spacing w:line="276" w:lineRule="auto"/>
        <w:jc w:val="both"/>
        <w:rPr>
          <w:b/>
          <w:bCs/>
        </w:rPr>
      </w:pPr>
      <w:r w:rsidRPr="2D3A344B">
        <w:rPr>
          <w:b/>
          <w:bCs/>
        </w:rPr>
        <w:t>10.- CONTENIDOS: La diversidad de lenguas y uso en la comunicación familiar escolar y comunitaria.</w:t>
      </w:r>
    </w:p>
    <w:p w14:paraId="7E2D3375" w14:textId="77777777" w:rsidR="003908D0" w:rsidRDefault="003908D0" w:rsidP="003908D0">
      <w:pPr>
        <w:spacing w:line="276" w:lineRule="auto"/>
        <w:jc w:val="both"/>
        <w:rPr>
          <w:b/>
          <w:bCs/>
        </w:rPr>
      </w:pPr>
      <w:r>
        <w:rPr>
          <w:b/>
          <w:bCs/>
        </w:rPr>
        <w:t>11.- RECURSOS: Notas técnicas.</w:t>
      </w:r>
    </w:p>
    <w:p w14:paraId="271C0511" w14:textId="77777777" w:rsidR="003908D0" w:rsidRDefault="003908D0" w:rsidP="003908D0">
      <w:pPr>
        <w:spacing w:line="276" w:lineRule="auto"/>
        <w:jc w:val="both"/>
        <w:rPr>
          <w:b/>
          <w:bCs/>
        </w:rPr>
      </w:pPr>
      <w:r>
        <w:rPr>
          <w:b/>
          <w:bCs/>
        </w:rPr>
        <w:t>12.-PDA: Comprende las características y recursos lingüísticos de la lengua española para usarlos y valorarlos.</w:t>
      </w:r>
    </w:p>
    <w:p w14:paraId="78FB36DD" w14:textId="6CC1F9C6" w:rsidR="003908D0" w:rsidRDefault="003908D0" w:rsidP="003908D0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b/>
          <w:bCs/>
        </w:rPr>
        <w:t>13.- MATERIALES: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 Cuaderno, lápices, colores, plataforma</w:t>
      </w:r>
    </w:p>
    <w:p w14:paraId="25815602" w14:textId="4D93D7F5" w:rsidR="0083418C" w:rsidRPr="00EA4AF9" w:rsidRDefault="003908D0" w:rsidP="148495A2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>
        <w:rPr>
          <w:b/>
          <w:bCs/>
        </w:rPr>
        <w:t>14</w:t>
      </w:r>
      <w:r w:rsidR="148495A2" w:rsidRPr="148495A2">
        <w:rPr>
          <w:b/>
          <w:bCs/>
        </w:rPr>
        <w:t xml:space="preserve">.- </w:t>
      </w:r>
      <w:r w:rsidR="0004199E" w:rsidRPr="148495A2">
        <w:rPr>
          <w:rFonts w:ascii="Arial" w:hAnsi="Arial" w:cs="Arial"/>
          <w:b/>
          <w:bCs/>
        </w:rPr>
        <w:t>INICIO:</w:t>
      </w:r>
      <w:r w:rsidR="0004199E" w:rsidRPr="148495A2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Iniciar</w:t>
      </w:r>
      <w:r w:rsidR="148495A2" w:rsidRPr="148495A2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saludando a los alumnos y pasar asistencia y hablaremos sobre la lectura de la clase anterior.</w:t>
      </w:r>
    </w:p>
    <w:p w14:paraId="315090F1" w14:textId="4D417F62" w:rsidR="0083418C" w:rsidRPr="00EA4AF9" w:rsidRDefault="003908D0" w:rsidP="2D3A344B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15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.- DESARROLLO: Los alumnos anotaran en su cuaderno el enunciado.</w:t>
      </w:r>
    </w:p>
    <w:p w14:paraId="18E32056" w14:textId="04A9C738" w:rsidR="0083418C" w:rsidRPr="00EA4AF9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Según el Instituto Nacional de lenguas indígenas, en México además del español, se reconocen 68 lenguas con 364 variantes lingüística </w:t>
      </w:r>
    </w:p>
    <w:p w14:paraId="125CD5FF" w14:textId="617F11B6" w:rsidR="0083418C" w:rsidRPr="00EA4AF9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Los alumnos a completaran el siguiente cuadro sobre las 5 lenguas más habladas en México.</w:t>
      </w:r>
    </w:p>
    <w:p w14:paraId="3D2EB53F" w14:textId="30056E34" w:rsidR="0083418C" w:rsidRPr="00EA4AF9" w:rsidRDefault="0083418C" w:rsidP="2D3A344B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</w:p>
    <w:p w14:paraId="63AA2C8F" w14:textId="3E88B53A" w:rsidR="0083418C" w:rsidRPr="00EA4AF9" w:rsidRDefault="0083418C" w:rsidP="2D3A344B">
      <w:pPr>
        <w:widowControl w:val="0"/>
        <w:jc w:val="both"/>
      </w:pPr>
      <w:r>
        <w:rPr>
          <w:noProof/>
          <w:lang w:eastAsia="es-MX"/>
        </w:rPr>
        <w:drawing>
          <wp:inline distT="0" distB="0" distL="0" distR="0" wp14:anchorId="3804A8EE" wp14:editId="555DEF2C">
            <wp:extent cx="3930869" cy="1576070"/>
            <wp:effectExtent l="0" t="0" r="0" b="5080"/>
            <wp:docPr id="560546529" name="Imagen 560546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7031" cy="15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1E63A" w14:textId="163B9482" w:rsidR="0083418C" w:rsidRPr="00EA4AF9" w:rsidRDefault="0083418C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5701093B" w14:textId="413E7713" w:rsidR="0083418C" w:rsidRPr="00EA4AF9" w:rsidRDefault="003908D0" w:rsidP="2D3A344B">
      <w:pPr>
        <w:widowControl w:val="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16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.- CIERRE: Completa el esquema con una lengua indígena de tu región o estado.</w:t>
      </w:r>
    </w:p>
    <w:p w14:paraId="6179299C" w14:textId="4A8093B6" w:rsidR="0083418C" w:rsidRPr="00EA4AF9" w:rsidRDefault="0083418C" w:rsidP="2D3A344B">
      <w:pPr>
        <w:widowControl w:val="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</w:p>
    <w:p w14:paraId="4DD5AA0B" w14:textId="116CFFFF" w:rsidR="0083418C" w:rsidRPr="00EA4AF9" w:rsidRDefault="0083418C" w:rsidP="2D3A344B">
      <w:pPr>
        <w:widowControl w:val="0"/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3A758AB4" wp14:editId="0A00E71C">
            <wp:extent cx="4572000" cy="1762125"/>
            <wp:effectExtent l="0" t="0" r="0" b="0"/>
            <wp:docPr id="2055216398" name="Imagen 2055216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D067F" w14:textId="18AAB5E3" w:rsidR="0083418C" w:rsidRPr="00EA4AF9" w:rsidRDefault="2D3A344B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Actividad y Tipo de organización:  Individual (*) Equipo () Grupal (*)     </w:t>
      </w:r>
    </w:p>
    <w:p w14:paraId="75B1FD79" w14:textId="5644B6A7" w:rsidR="0083418C" w:rsidRPr="00EA4AF9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Por fila pasará a revisión para   sello o firma de la profesora </w:t>
      </w:r>
    </w:p>
    <w:p w14:paraId="1B39989D" w14:textId="146AEF8B" w:rsidR="0083418C" w:rsidRPr="00EA4AF9" w:rsidRDefault="003908D0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17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.- EVALUACIÓN: Autoevaluación (*) Coevaluación () Heteroevaluación (*)</w:t>
      </w:r>
    </w:p>
    <w:p w14:paraId="5AE1FC14" w14:textId="3AFFCB67" w:rsidR="0083418C" w:rsidRPr="00EA4AF9" w:rsidRDefault="2D3A344B" w:rsidP="2D3A344B">
      <w:pPr>
        <w:pStyle w:val="Prrafodelista"/>
        <w:widowControl w:val="0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 xml:space="preserve">ACTITUDINAL:  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Cumple con su asistencia y participación </w:t>
      </w:r>
    </w:p>
    <w:p w14:paraId="012F8E14" w14:textId="432066F3" w:rsidR="0083418C" w:rsidRPr="00EA4AF9" w:rsidRDefault="2D3A344B" w:rsidP="2D3A344B">
      <w:pPr>
        <w:pStyle w:val="Prrafodelista"/>
        <w:widowControl w:val="0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 xml:space="preserve">CONCEPTUAL: 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Se entendieron los conceptos e ideas planteadas a los alumnos </w:t>
      </w:r>
    </w:p>
    <w:p w14:paraId="0A2947C9" w14:textId="3C451870" w:rsidR="0083418C" w:rsidRPr="00EA4AF9" w:rsidRDefault="2D3A344B" w:rsidP="2D3A344B">
      <w:pPr>
        <w:pStyle w:val="Prrafodelista"/>
        <w:widowControl w:val="0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>PROCEDIMENTAL: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 Se llevó a cabo la información en manera adecuada y ordenada </w:t>
      </w:r>
    </w:p>
    <w:p w14:paraId="1E490640" w14:textId="5A6348B1" w:rsidR="0083418C" w:rsidRPr="00EA4AF9" w:rsidRDefault="003908D0" w:rsidP="2D3A344B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18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.- TAREA: </w:t>
      </w:r>
    </w:p>
    <w:p w14:paraId="6DF081C6" w14:textId="1B5C4AF0" w:rsidR="0083418C" w:rsidRPr="00EA4AF9" w:rsidRDefault="0083418C" w:rsidP="2D3A344B">
      <w:pPr>
        <w:widowControl w:val="0"/>
        <w:jc w:val="both"/>
        <w:rPr>
          <w:rFonts w:ascii="Arial" w:eastAsia="Arial" w:hAnsi="Arial" w:cs="Arial"/>
          <w:color w:val="00B0F0"/>
          <w:sz w:val="22"/>
          <w:szCs w:val="22"/>
        </w:rPr>
      </w:pPr>
    </w:p>
    <w:p w14:paraId="32756514" w14:textId="1970CCFE" w:rsidR="0083418C" w:rsidRPr="00EA4AF9" w:rsidRDefault="0083418C" w:rsidP="2D3A344B">
      <w:pPr>
        <w:widowControl w:val="0"/>
        <w:rPr>
          <w:rFonts w:ascii="Calibri" w:eastAsia="Calibri" w:hAnsi="Calibri" w:cs="Calibri"/>
          <w:color w:val="000000" w:themeColor="text1"/>
          <w:sz w:val="12"/>
          <w:szCs w:val="12"/>
        </w:rPr>
      </w:pPr>
    </w:p>
    <w:p w14:paraId="5C005085" w14:textId="70A4B2BD" w:rsidR="0083418C" w:rsidRPr="00EA4AF9" w:rsidRDefault="0083418C" w:rsidP="2D3A344B">
      <w:pPr>
        <w:widowControl w:val="0"/>
        <w:rPr>
          <w:rFonts w:ascii="Calibri" w:eastAsia="Calibri" w:hAnsi="Calibri" w:cs="Calibri"/>
          <w:color w:val="000000" w:themeColor="text1"/>
          <w:sz w:val="12"/>
          <w:szCs w:val="12"/>
        </w:rPr>
      </w:pPr>
    </w:p>
    <w:p w14:paraId="541C860A" w14:textId="1275D4FB" w:rsidR="0083418C" w:rsidRPr="00EA4AF9" w:rsidRDefault="0083418C" w:rsidP="2D3A344B">
      <w:pPr>
        <w:widowControl w:val="0"/>
        <w:rPr>
          <w:rFonts w:ascii="Calibri" w:eastAsia="Calibri" w:hAnsi="Calibri" w:cs="Calibri"/>
          <w:color w:val="000000" w:themeColor="text1"/>
          <w:sz w:val="12"/>
          <w:szCs w:val="12"/>
        </w:rPr>
      </w:pPr>
    </w:p>
    <w:p w14:paraId="525EF5A1" w14:textId="0FAD58E6" w:rsidR="0083418C" w:rsidRDefault="0083418C" w:rsidP="2D3A344B">
      <w:pPr>
        <w:jc w:val="both"/>
      </w:pPr>
    </w:p>
    <w:p w14:paraId="083825A8" w14:textId="6D09570D" w:rsidR="0004199E" w:rsidRDefault="0004199E" w:rsidP="2D3A344B">
      <w:pPr>
        <w:jc w:val="both"/>
      </w:pPr>
    </w:p>
    <w:p w14:paraId="3E6CC478" w14:textId="77777777" w:rsidR="0004199E" w:rsidRDefault="0004199E" w:rsidP="0004199E">
      <w:pPr>
        <w:widowControl w:val="0"/>
      </w:pPr>
      <w:r>
        <w:t xml:space="preserve">NOMBRE Y FIRMA DEL PROFESOR                            LIC.ANA LILA HERNADEZ SANCHEZ </w:t>
      </w:r>
    </w:p>
    <w:p w14:paraId="6DB9FABF" w14:textId="77777777" w:rsidR="0004199E" w:rsidRDefault="0004199E" w:rsidP="0004199E">
      <w:pPr>
        <w:widowControl w:val="0"/>
        <w:rPr>
          <w:rFonts w:ascii="Arial" w:hAnsi="Arial" w:cs="Arial"/>
          <w:color w:val="00B0F0"/>
        </w:rPr>
      </w:pPr>
      <w:r>
        <w:t xml:space="preserve">                                                                                                             DIRECCION ACADEMICA </w:t>
      </w:r>
    </w:p>
    <w:p w14:paraId="12D55259" w14:textId="77777777" w:rsidR="0004199E" w:rsidRDefault="0004199E" w:rsidP="0004199E"/>
    <w:p w14:paraId="1A5D7055" w14:textId="0DAB21DB" w:rsidR="0004199E" w:rsidRDefault="0004199E" w:rsidP="2D3A344B">
      <w:pPr>
        <w:jc w:val="both"/>
      </w:pPr>
    </w:p>
    <w:p w14:paraId="793E9224" w14:textId="70796922" w:rsidR="0004199E" w:rsidRDefault="0004199E" w:rsidP="2D3A344B">
      <w:pPr>
        <w:jc w:val="both"/>
      </w:pPr>
    </w:p>
    <w:p w14:paraId="7CC33981" w14:textId="68820950" w:rsidR="0004199E" w:rsidRDefault="0004199E" w:rsidP="2D3A344B">
      <w:pPr>
        <w:jc w:val="both"/>
      </w:pPr>
    </w:p>
    <w:p w14:paraId="5FAC4137" w14:textId="6E4EBE2F" w:rsidR="0004199E" w:rsidRDefault="0004199E" w:rsidP="2D3A344B">
      <w:pPr>
        <w:jc w:val="both"/>
      </w:pPr>
    </w:p>
    <w:p w14:paraId="5DE2FDCB" w14:textId="682F442A" w:rsidR="0004199E" w:rsidRDefault="0004199E" w:rsidP="2D3A344B">
      <w:pPr>
        <w:jc w:val="both"/>
      </w:pPr>
    </w:p>
    <w:p w14:paraId="7856DCEA" w14:textId="3765FF29" w:rsidR="0004199E" w:rsidRDefault="0004199E" w:rsidP="2D3A344B">
      <w:pPr>
        <w:jc w:val="both"/>
      </w:pPr>
    </w:p>
    <w:p w14:paraId="5EFA8F00" w14:textId="4D4CDB4D" w:rsidR="0004199E" w:rsidRDefault="0004199E" w:rsidP="2D3A344B">
      <w:pPr>
        <w:jc w:val="both"/>
      </w:pPr>
    </w:p>
    <w:p w14:paraId="1885ECD2" w14:textId="64DAF194" w:rsidR="0004199E" w:rsidRDefault="0004199E" w:rsidP="2D3A344B">
      <w:pPr>
        <w:jc w:val="both"/>
      </w:pPr>
    </w:p>
    <w:p w14:paraId="3E72AAEF" w14:textId="50146971" w:rsidR="0004199E" w:rsidRDefault="0004199E" w:rsidP="2D3A344B">
      <w:pPr>
        <w:jc w:val="both"/>
      </w:pPr>
    </w:p>
    <w:p w14:paraId="3A1DECFE" w14:textId="2919970E" w:rsidR="0004199E" w:rsidRDefault="0004199E" w:rsidP="2D3A344B">
      <w:pPr>
        <w:jc w:val="both"/>
      </w:pPr>
    </w:p>
    <w:p w14:paraId="55C4B233" w14:textId="75F53E9E" w:rsidR="0004199E" w:rsidRDefault="0004199E" w:rsidP="2D3A344B">
      <w:pPr>
        <w:jc w:val="both"/>
      </w:pPr>
    </w:p>
    <w:p w14:paraId="5C702969" w14:textId="55F17E48" w:rsidR="0004199E" w:rsidRDefault="0004199E" w:rsidP="2D3A344B">
      <w:pPr>
        <w:jc w:val="both"/>
      </w:pPr>
    </w:p>
    <w:p w14:paraId="2C866188" w14:textId="3A585BEC" w:rsidR="0004199E" w:rsidRDefault="0004199E" w:rsidP="2D3A344B">
      <w:pPr>
        <w:jc w:val="both"/>
      </w:pPr>
    </w:p>
    <w:p w14:paraId="6ACB4B71" w14:textId="141A1EAC" w:rsidR="0004199E" w:rsidRDefault="0004199E" w:rsidP="2D3A344B">
      <w:pPr>
        <w:jc w:val="both"/>
      </w:pPr>
    </w:p>
    <w:p w14:paraId="49176042" w14:textId="20D4B186" w:rsidR="0004199E" w:rsidRDefault="0004199E" w:rsidP="2D3A344B">
      <w:pPr>
        <w:jc w:val="both"/>
      </w:pPr>
    </w:p>
    <w:p w14:paraId="1AAB2A96" w14:textId="338D8C38" w:rsidR="0004199E" w:rsidRDefault="0004199E" w:rsidP="2D3A344B">
      <w:pPr>
        <w:jc w:val="both"/>
      </w:pPr>
    </w:p>
    <w:p w14:paraId="5848FE02" w14:textId="03457F60" w:rsidR="0004199E" w:rsidRDefault="0004199E" w:rsidP="2D3A344B">
      <w:pPr>
        <w:jc w:val="both"/>
      </w:pPr>
    </w:p>
    <w:p w14:paraId="1C3447E4" w14:textId="1CB6AA48" w:rsidR="0004199E" w:rsidRDefault="0004199E" w:rsidP="2D3A344B">
      <w:pPr>
        <w:jc w:val="both"/>
      </w:pPr>
    </w:p>
    <w:p w14:paraId="26AF5C55" w14:textId="3075E9FE" w:rsidR="0004199E" w:rsidRDefault="0004199E" w:rsidP="2D3A344B">
      <w:pPr>
        <w:jc w:val="both"/>
      </w:pPr>
    </w:p>
    <w:p w14:paraId="369E8932" w14:textId="7B02076C" w:rsidR="0004199E" w:rsidRDefault="0004199E" w:rsidP="2D3A344B">
      <w:pPr>
        <w:jc w:val="both"/>
      </w:pPr>
    </w:p>
    <w:p w14:paraId="17E3A649" w14:textId="136EEF4D" w:rsidR="0004199E" w:rsidRDefault="0004199E" w:rsidP="2D3A344B">
      <w:pPr>
        <w:jc w:val="both"/>
      </w:pPr>
    </w:p>
    <w:p w14:paraId="21DF19F7" w14:textId="06F3ED07" w:rsidR="0004199E" w:rsidRDefault="0004199E" w:rsidP="2D3A344B">
      <w:pPr>
        <w:jc w:val="both"/>
      </w:pPr>
    </w:p>
    <w:p w14:paraId="56D8E648" w14:textId="5A072F99" w:rsidR="0004199E" w:rsidRDefault="0004199E" w:rsidP="2D3A344B">
      <w:pPr>
        <w:jc w:val="both"/>
      </w:pPr>
    </w:p>
    <w:p w14:paraId="60B9D972" w14:textId="54D7D496" w:rsidR="0004199E" w:rsidRDefault="0004199E" w:rsidP="2D3A344B">
      <w:pPr>
        <w:jc w:val="both"/>
      </w:pPr>
    </w:p>
    <w:p w14:paraId="77036717" w14:textId="5896CD13" w:rsidR="0004199E" w:rsidRDefault="0004199E" w:rsidP="2D3A344B">
      <w:pPr>
        <w:jc w:val="both"/>
      </w:pPr>
    </w:p>
    <w:p w14:paraId="2C462526" w14:textId="77777777" w:rsidR="0004199E" w:rsidRPr="00EA4AF9" w:rsidRDefault="0004199E" w:rsidP="2D3A344B">
      <w:pPr>
        <w:jc w:val="both"/>
      </w:pPr>
    </w:p>
    <w:p w14:paraId="1FACAFB1" w14:textId="2A7D3CE6" w:rsidR="0083418C" w:rsidRPr="00EA4AF9" w:rsidRDefault="0083418C" w:rsidP="2D3A344B">
      <w:pPr>
        <w:rPr>
          <w:sz w:val="2"/>
          <w:szCs w:val="2"/>
        </w:rPr>
      </w:pPr>
    </w:p>
    <w:p w14:paraId="7BB6F573" w14:textId="3B8698C6" w:rsidR="0083418C" w:rsidRPr="00EA4AF9" w:rsidRDefault="0083418C" w:rsidP="2D3A344B">
      <w:pPr>
        <w:rPr>
          <w:sz w:val="2"/>
          <w:szCs w:val="2"/>
        </w:rPr>
      </w:pPr>
    </w:p>
    <w:p w14:paraId="3B2E777F" w14:textId="77777777" w:rsidR="0083418C" w:rsidRPr="00EA4AF9" w:rsidRDefault="0083418C" w:rsidP="2D3A344B">
      <w:pPr>
        <w:rPr>
          <w:sz w:val="2"/>
          <w:szCs w:val="2"/>
        </w:rPr>
      </w:pPr>
    </w:p>
    <w:p w14:paraId="162388B2" w14:textId="35F1985E" w:rsidR="0083418C" w:rsidRPr="00EA4AF9" w:rsidRDefault="0083418C" w:rsidP="2D3A344B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 wp14:anchorId="63226E51" wp14:editId="399AAF1C">
            <wp:extent cx="5201286" cy="1123950"/>
            <wp:effectExtent l="0" t="0" r="0" b="0"/>
            <wp:docPr id="66383493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6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A0BC5E" w14:textId="4099CF09" w:rsidR="0083418C" w:rsidRPr="00EA4AF9" w:rsidRDefault="0083418C" w:rsidP="2D3A344B">
      <w:pPr>
        <w:rPr>
          <w:sz w:val="2"/>
          <w:szCs w:val="2"/>
        </w:rPr>
      </w:pPr>
    </w:p>
    <w:p w14:paraId="282FAF86" w14:textId="77777777" w:rsidR="0083418C" w:rsidRPr="00EA4AF9" w:rsidRDefault="0083418C" w:rsidP="2D3A344B">
      <w:pPr>
        <w:rPr>
          <w:sz w:val="2"/>
          <w:szCs w:val="2"/>
        </w:rPr>
      </w:pPr>
    </w:p>
    <w:p w14:paraId="2EF96E3F" w14:textId="3D9F12AE" w:rsidR="0083418C" w:rsidRPr="00EA4AF9" w:rsidRDefault="0083418C" w:rsidP="0083418C"/>
    <w:p w14:paraId="3A936AC2" w14:textId="77777777" w:rsidR="0083418C" w:rsidRPr="00EA4AF9" w:rsidRDefault="2D3A344B" w:rsidP="2D3A344B">
      <w:pPr>
        <w:jc w:val="center"/>
        <w:rPr>
          <w:b/>
          <w:bCs/>
          <w:sz w:val="36"/>
          <w:szCs w:val="36"/>
        </w:rPr>
      </w:pPr>
      <w:r w:rsidRPr="2D3A344B">
        <w:rPr>
          <w:b/>
          <w:bCs/>
          <w:sz w:val="36"/>
          <w:szCs w:val="36"/>
        </w:rPr>
        <w:t>PLAN DE CLASE/NOTA TÉCNICA</w:t>
      </w:r>
    </w:p>
    <w:p w14:paraId="3FFB1AAD" w14:textId="237E4EAE" w:rsidR="0083418C" w:rsidRPr="00EA4AF9" w:rsidRDefault="2D3A344B" w:rsidP="2D3A344B">
      <w:pPr>
        <w:jc w:val="center"/>
        <w:rPr>
          <w:b/>
          <w:bCs/>
          <w:sz w:val="36"/>
          <w:szCs w:val="36"/>
          <w:u w:val="single"/>
        </w:rPr>
      </w:pPr>
      <w:r w:rsidRPr="2D3A344B">
        <w:rPr>
          <w:b/>
          <w:bCs/>
          <w:sz w:val="36"/>
          <w:szCs w:val="36"/>
        </w:rPr>
        <w:t xml:space="preserve">NIVEL: </w:t>
      </w:r>
      <w:r w:rsidRPr="2D3A344B">
        <w:rPr>
          <w:b/>
          <w:bCs/>
          <w:sz w:val="36"/>
          <w:szCs w:val="36"/>
          <w:u w:val="single"/>
        </w:rPr>
        <w:t>SECUNDARIA</w:t>
      </w:r>
    </w:p>
    <w:p w14:paraId="22FDA186" w14:textId="4426CA12" w:rsidR="0083418C" w:rsidRPr="00EA4AF9" w:rsidRDefault="2D3A344B" w:rsidP="2D3A344B">
      <w:pPr>
        <w:jc w:val="center"/>
        <w:rPr>
          <w:b/>
          <w:bCs/>
          <w:sz w:val="36"/>
          <w:szCs w:val="36"/>
        </w:rPr>
      </w:pPr>
      <w:r w:rsidRPr="2D3A344B">
        <w:rPr>
          <w:b/>
          <w:bCs/>
          <w:sz w:val="36"/>
          <w:szCs w:val="36"/>
        </w:rPr>
        <w:t>FECHA: 31 de agosto del 2024</w:t>
      </w:r>
    </w:p>
    <w:p w14:paraId="09D52404" w14:textId="77777777" w:rsidR="0083418C" w:rsidRPr="00EA4AF9" w:rsidRDefault="0083418C" w:rsidP="2D3A344B">
      <w:pPr>
        <w:jc w:val="both"/>
        <w:rPr>
          <w:b/>
          <w:bCs/>
        </w:rPr>
      </w:pPr>
    </w:p>
    <w:p w14:paraId="77F1782F" w14:textId="28378571" w:rsidR="0083418C" w:rsidRPr="00EA4AF9" w:rsidRDefault="2D3A344B" w:rsidP="2D3A344B">
      <w:pPr>
        <w:rPr>
          <w:b/>
          <w:bCs/>
        </w:rPr>
      </w:pPr>
      <w:r w:rsidRPr="2D3A344B">
        <w:rPr>
          <w:b/>
          <w:bCs/>
        </w:rPr>
        <w:t xml:space="preserve">1.- NOMBRE DEL PROFESOR:   </w:t>
      </w:r>
      <w:r w:rsidR="0004199E" w:rsidRPr="2D3A344B">
        <w:rPr>
          <w:b/>
          <w:bCs/>
        </w:rPr>
        <w:t>Noemí</w:t>
      </w:r>
      <w:r w:rsidRPr="2D3A344B">
        <w:rPr>
          <w:b/>
          <w:bCs/>
        </w:rPr>
        <w:t xml:space="preserve"> Hernández Montiel</w:t>
      </w:r>
    </w:p>
    <w:p w14:paraId="40388CB4" w14:textId="304201C1" w:rsidR="0083418C" w:rsidRPr="00EA4AF9" w:rsidRDefault="148495A2" w:rsidP="2D3A344B">
      <w:pPr>
        <w:rPr>
          <w:b/>
          <w:bCs/>
        </w:rPr>
      </w:pPr>
      <w:r w:rsidRPr="148495A2">
        <w:rPr>
          <w:b/>
          <w:bCs/>
          <w:lang w:val="it-IT"/>
        </w:rPr>
        <w:t xml:space="preserve">GRADO: 2                    </w:t>
      </w:r>
      <w:r w:rsidRPr="148495A2">
        <w:rPr>
          <w:b/>
          <w:bCs/>
        </w:rPr>
        <w:t xml:space="preserve">GRUPO: “A”                                                                     </w:t>
      </w:r>
    </w:p>
    <w:p w14:paraId="675CEB86" w14:textId="362B3563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 xml:space="preserve">2.- ASIGNATURA: español </w:t>
      </w:r>
    </w:p>
    <w:p w14:paraId="4EDDFEF8" w14:textId="13DA454A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>3.- TRIMESTRE: 1</w:t>
      </w:r>
    </w:p>
    <w:p w14:paraId="580E6C25" w14:textId="3B3E0DC8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 xml:space="preserve">4.- SEMANA: 1 </w:t>
      </w:r>
    </w:p>
    <w:p w14:paraId="7E37AADD" w14:textId="58187810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>5.- TIEMPO: 40 minutos</w:t>
      </w:r>
    </w:p>
    <w:p w14:paraId="0F83DD55" w14:textId="20FFC5A0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 xml:space="preserve">6.- TEMA: Diagnóstico </w:t>
      </w:r>
    </w:p>
    <w:p w14:paraId="015262F1" w14:textId="7F5D20B7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>7.- PROPÓSITOS: Reconocer la riqueza lingüística de México y el mundo, a partir de obras literarias.</w:t>
      </w:r>
    </w:p>
    <w:p w14:paraId="4D0309F5" w14:textId="0B32EDF7" w:rsidR="0083418C" w:rsidRPr="00EA4AF9" w:rsidRDefault="2D3A344B" w:rsidP="2D3A344B">
      <w:pPr>
        <w:contextualSpacing/>
        <w:jc w:val="both"/>
        <w:rPr>
          <w:b/>
          <w:bCs/>
        </w:rPr>
      </w:pPr>
      <w:r w:rsidRPr="2D3A344B">
        <w:rPr>
          <w:b/>
          <w:bCs/>
        </w:rPr>
        <w:t xml:space="preserve">8.- CAMPO FORMATIVO: </w:t>
      </w:r>
      <w:r>
        <w:t xml:space="preserve">(X) LENGUAJES.  () SABERES Y PENSAMIENTO CIENTÍFICO.  () ÉTICA, NATURALEZA Y SOCIEDAD.    () DE LO HUMANO Y LO COMUNITARIO. </w:t>
      </w:r>
    </w:p>
    <w:p w14:paraId="0323F11A" w14:textId="3ADAF631" w:rsidR="0083418C" w:rsidRPr="00EA4AF9" w:rsidRDefault="2D3A344B" w:rsidP="2D3A344B">
      <w:pPr>
        <w:spacing w:line="276" w:lineRule="auto"/>
        <w:jc w:val="both"/>
        <w:rPr>
          <w:b/>
          <w:bCs/>
        </w:rPr>
      </w:pPr>
      <w:r w:rsidRPr="2D3A344B">
        <w:rPr>
          <w:b/>
          <w:bCs/>
        </w:rPr>
        <w:t xml:space="preserve">9.- EJES ARTICULADORES: </w:t>
      </w:r>
      <w:r>
        <w:t>() IGUALDAD DE GÉNERO.  (x) INCLUSIÓN.  () VIDA SALUDABLE.  (X) PENSAMIENTO CRÍTICO (x) APROPIACIÓN DE LAS CULTURAS A TRÁVES DE LA LECTURA Y LA ESCRITURA.  (x) INTERCULTURALIDAD CRÍTICA.  () ARTES Y EXPERIENCIAS ESTÉTICAS.</w:t>
      </w:r>
      <w:r w:rsidRPr="2D3A344B">
        <w:rPr>
          <w:b/>
          <w:bCs/>
        </w:rPr>
        <w:t xml:space="preserve">   </w:t>
      </w:r>
    </w:p>
    <w:p w14:paraId="741D268C" w14:textId="2390C9E9" w:rsidR="0083418C" w:rsidRPr="00EA4AF9" w:rsidRDefault="2D3A344B" w:rsidP="2D3A344B">
      <w:pPr>
        <w:spacing w:line="276" w:lineRule="auto"/>
        <w:jc w:val="both"/>
        <w:rPr>
          <w:b/>
          <w:bCs/>
        </w:rPr>
      </w:pPr>
      <w:r w:rsidRPr="2D3A344B">
        <w:rPr>
          <w:b/>
          <w:bCs/>
        </w:rPr>
        <w:t>10.- CONTENIDOS: La diversidad de lenguas y uso en la comunicación familiar escolar y comunitaria.</w:t>
      </w:r>
    </w:p>
    <w:p w14:paraId="2DE88F09" w14:textId="77777777" w:rsidR="003908D0" w:rsidRDefault="003908D0" w:rsidP="003908D0">
      <w:pPr>
        <w:spacing w:line="276" w:lineRule="auto"/>
        <w:jc w:val="both"/>
        <w:rPr>
          <w:b/>
          <w:bCs/>
        </w:rPr>
      </w:pPr>
      <w:r>
        <w:rPr>
          <w:b/>
          <w:bCs/>
        </w:rPr>
        <w:t>11.- RECURSOS: Notas técnicas.</w:t>
      </w:r>
    </w:p>
    <w:p w14:paraId="4DC412DA" w14:textId="77777777" w:rsidR="003908D0" w:rsidRDefault="003908D0" w:rsidP="003908D0">
      <w:pPr>
        <w:spacing w:line="276" w:lineRule="auto"/>
        <w:jc w:val="both"/>
        <w:rPr>
          <w:b/>
          <w:bCs/>
        </w:rPr>
      </w:pPr>
      <w:r>
        <w:rPr>
          <w:b/>
          <w:bCs/>
        </w:rPr>
        <w:t>12.-PDA: Comprende las características y recursos lingüísticos de la lengua española para usarlos y valorarlos.</w:t>
      </w:r>
    </w:p>
    <w:p w14:paraId="76141314" w14:textId="77777777" w:rsidR="003908D0" w:rsidRDefault="003908D0" w:rsidP="003908D0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b/>
          <w:bCs/>
        </w:rPr>
        <w:t>13.- MATERIALES: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 Cuaderno, lápices, colores, plataforma</w:t>
      </w:r>
    </w:p>
    <w:p w14:paraId="22F7CAEE" w14:textId="52D479CD" w:rsidR="0083418C" w:rsidRPr="00EA4AF9" w:rsidRDefault="003908D0" w:rsidP="2D3A344B">
      <w:pPr>
        <w:spacing w:line="276" w:lineRule="auto"/>
        <w:jc w:val="both"/>
        <w:rPr>
          <w:b/>
          <w:bCs/>
        </w:rPr>
      </w:pPr>
      <w:r>
        <w:rPr>
          <w:b/>
          <w:bCs/>
        </w:rPr>
        <w:t>14</w:t>
      </w:r>
      <w:r w:rsidR="2D3A344B" w:rsidRPr="2D3A344B">
        <w:rPr>
          <w:b/>
          <w:bCs/>
        </w:rPr>
        <w:t xml:space="preserve">.- </w:t>
      </w:r>
      <w:r w:rsidR="2D3A344B" w:rsidRPr="2D3A344B">
        <w:rPr>
          <w:rFonts w:ascii="Arial" w:hAnsi="Arial" w:cs="Arial"/>
          <w:b/>
          <w:bCs/>
        </w:rPr>
        <w:t>INICIO:</w:t>
      </w:r>
    </w:p>
    <w:p w14:paraId="21D70502" w14:textId="66828C68" w:rsidR="0083418C" w:rsidRPr="00EA4AF9" w:rsidRDefault="2D3A344B" w:rsidP="2D3A344B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Iniciar saludando a los alumnos y pasar asistencia y platicaremos sobre las lenguas indígenas.</w:t>
      </w:r>
    </w:p>
    <w:p w14:paraId="70F955EA" w14:textId="2F2426FB" w:rsidR="0083418C" w:rsidRPr="00EA4AF9" w:rsidRDefault="2D3A344B" w:rsidP="2D3A344B">
      <w:pPr>
        <w:spacing w:line="276" w:lineRule="auto"/>
        <w:jc w:val="both"/>
        <w:rPr>
          <w:rFonts w:ascii="Arial" w:hAnsi="Arial" w:cs="Arial"/>
          <w:b/>
          <w:bCs/>
        </w:rPr>
      </w:pPr>
      <w:r w:rsidRPr="2D3A344B">
        <w:rPr>
          <w:rFonts w:ascii="Arial" w:hAnsi="Arial" w:cs="Arial"/>
          <w:b/>
          <w:bCs/>
        </w:rPr>
        <w:t>Reconocer la riqueza lingüística y el mundo a través de obras literarias procedentes a distintas culturas.</w:t>
      </w:r>
    </w:p>
    <w:p w14:paraId="52116F1C" w14:textId="3B04A442" w:rsidR="0083418C" w:rsidRPr="00EA4AF9" w:rsidRDefault="003908D0" w:rsidP="2D3A344B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15</w:t>
      </w:r>
      <w:r w:rsidR="001F4438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.- DESARROLLO: L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os alumnos en el mapa identificaran y colorearan que lengua indígena se habla en cada región del país.</w:t>
      </w:r>
    </w:p>
    <w:p w14:paraId="5B6A653C" w14:textId="3FF49D85" w:rsidR="0083418C" w:rsidRPr="00EA4AF9" w:rsidRDefault="0083418C" w:rsidP="2D3A344B">
      <w:pPr>
        <w:widowControl w:val="0"/>
        <w:jc w:val="both"/>
      </w:pPr>
      <w:r>
        <w:rPr>
          <w:noProof/>
          <w:lang w:eastAsia="es-MX"/>
        </w:rPr>
        <w:drawing>
          <wp:inline distT="0" distB="0" distL="0" distR="0" wp14:anchorId="7C6510A4" wp14:editId="44B8A7DA">
            <wp:extent cx="4943475" cy="2156460"/>
            <wp:effectExtent l="0" t="0" r="0" b="0"/>
            <wp:docPr id="1627640807" name="Imagen 1627640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13816" w14:textId="272B61DD" w:rsidR="0083418C" w:rsidRPr="00EA4AF9" w:rsidRDefault="0083418C" w:rsidP="2D3A344B">
      <w:pPr>
        <w:widowControl w:val="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</w:p>
    <w:p w14:paraId="3839F8D8" w14:textId="2A53EBEC" w:rsidR="0083418C" w:rsidRPr="00EA4AF9" w:rsidRDefault="003908D0" w:rsidP="2D3A344B">
      <w:pPr>
        <w:spacing w:after="365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lastRenderedPageBreak/>
        <w:t>16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.- CIERRE: Los alumnos realizaran en su cuaderno completa el siguiente cuadro.</w:t>
      </w:r>
    </w:p>
    <w:p w14:paraId="4B3A375F" w14:textId="2FA8ED03" w:rsidR="0083418C" w:rsidRPr="00EA4AF9" w:rsidRDefault="0083418C" w:rsidP="2D3A344B">
      <w:pPr>
        <w:spacing w:after="365"/>
      </w:pPr>
      <w:r>
        <w:rPr>
          <w:noProof/>
          <w:lang w:eastAsia="es-MX"/>
        </w:rPr>
        <w:drawing>
          <wp:inline distT="0" distB="0" distL="0" distR="0" wp14:anchorId="7D981AC3" wp14:editId="1C351D23">
            <wp:extent cx="4857750" cy="2762250"/>
            <wp:effectExtent l="0" t="0" r="0" b="0"/>
            <wp:docPr id="222944718" name="Imagen 222944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181F6" w14:textId="4606B3EE" w:rsidR="0083418C" w:rsidRPr="00EA4AF9" w:rsidRDefault="2D3A344B" w:rsidP="2D3A344B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Actividad y Tipo de organización:  Individual (*) Equipo () Grupal (*)     </w:t>
      </w:r>
    </w:p>
    <w:p w14:paraId="1596A5BD" w14:textId="228CB7A7" w:rsidR="0083418C" w:rsidRPr="00EA4AF9" w:rsidRDefault="2D3A344B" w:rsidP="2D3A344B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Por fila pasará a revisión para   sello o firma de la profesora </w:t>
      </w:r>
    </w:p>
    <w:p w14:paraId="7C581474" w14:textId="00DCE4A1" w:rsidR="0083418C" w:rsidRPr="00EA4AF9" w:rsidRDefault="003908D0" w:rsidP="2D3A344B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17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.- EVALUACIÓN: Autoevaluación (*) Coevaluación () Heteroevaluación (*)</w:t>
      </w:r>
    </w:p>
    <w:p w14:paraId="6FCDF5C4" w14:textId="6C7D957B" w:rsidR="0083418C" w:rsidRPr="00EA4AF9" w:rsidRDefault="2D3A344B" w:rsidP="2D3A344B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 xml:space="preserve">ACTITUDINAL:  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Cumple con su asistencia y participación </w:t>
      </w:r>
    </w:p>
    <w:p w14:paraId="0A6A5E00" w14:textId="3E65FF99" w:rsidR="0083418C" w:rsidRPr="00EA4AF9" w:rsidRDefault="2D3A344B" w:rsidP="2D3A344B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 xml:space="preserve">CONCEPTUAL: 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Se entendieron los conceptos e ideas planteadas a los alumnos </w:t>
      </w:r>
    </w:p>
    <w:p w14:paraId="74BF349D" w14:textId="102DE145" w:rsidR="0083418C" w:rsidRPr="00EA4AF9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>PROCEDIMENTAL: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 Se llevó a cabo la información en manera adecuada y ordenada </w:t>
      </w:r>
    </w:p>
    <w:p w14:paraId="5FE0F55A" w14:textId="3EFE03FC" w:rsidR="0083418C" w:rsidRPr="00EA4AF9" w:rsidRDefault="003908D0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18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.- TAREA: </w:t>
      </w:r>
      <w:r w:rsidR="2D3A344B"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No hay tarea semana de diagnóstico.</w:t>
      </w:r>
    </w:p>
    <w:p w14:paraId="294FF835" w14:textId="40CE8C9C" w:rsidR="0083418C" w:rsidRPr="00EA4AF9" w:rsidRDefault="0083418C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1CCDC4F9" w14:textId="1B5C4AF0" w:rsidR="0083418C" w:rsidRPr="00EA4AF9" w:rsidRDefault="0083418C" w:rsidP="2D3A344B">
      <w:pPr>
        <w:widowControl w:val="0"/>
        <w:jc w:val="both"/>
        <w:rPr>
          <w:rFonts w:ascii="Arial" w:eastAsia="Arial" w:hAnsi="Arial" w:cs="Arial"/>
          <w:color w:val="00B0F0"/>
          <w:sz w:val="22"/>
          <w:szCs w:val="22"/>
        </w:rPr>
      </w:pPr>
    </w:p>
    <w:p w14:paraId="7C5A44F4" w14:textId="55A2CB65" w:rsidR="0083418C" w:rsidRPr="00EA4AF9" w:rsidRDefault="0083418C" w:rsidP="2D3A344B">
      <w:pPr>
        <w:widowControl w:val="0"/>
        <w:rPr>
          <w:rFonts w:ascii="Calibri" w:eastAsia="Calibri" w:hAnsi="Calibri" w:cs="Calibri"/>
          <w:color w:val="000000" w:themeColor="text1"/>
          <w:sz w:val="12"/>
          <w:szCs w:val="12"/>
        </w:rPr>
      </w:pPr>
    </w:p>
    <w:p w14:paraId="1CC4D59C" w14:textId="77777777" w:rsidR="0004199E" w:rsidRDefault="2D3A344B" w:rsidP="0004199E">
      <w:pPr>
        <w:widowControl w:val="0"/>
      </w:pPr>
      <w:r>
        <w:t xml:space="preserve">                   </w:t>
      </w:r>
      <w:r w:rsidR="0004199E">
        <w:t xml:space="preserve">NOMBRE Y FIRMA DEL PROFESOR                            LIC.ANA LILA HERNADEZ SANCHEZ </w:t>
      </w:r>
    </w:p>
    <w:p w14:paraId="46437AC4" w14:textId="77777777" w:rsidR="0004199E" w:rsidRDefault="0004199E" w:rsidP="0004199E">
      <w:pPr>
        <w:widowControl w:val="0"/>
        <w:rPr>
          <w:rFonts w:ascii="Arial" w:hAnsi="Arial" w:cs="Arial"/>
          <w:color w:val="00B0F0"/>
        </w:rPr>
      </w:pPr>
      <w:r>
        <w:t xml:space="preserve">                                                                                                             DIRECCION ACADEMICA </w:t>
      </w:r>
    </w:p>
    <w:p w14:paraId="25C99AC7" w14:textId="77777777" w:rsidR="0004199E" w:rsidRDefault="0004199E" w:rsidP="0004199E"/>
    <w:p w14:paraId="2CDD5A8A" w14:textId="631FD3B8" w:rsidR="0083418C" w:rsidRPr="00EA4AF9" w:rsidRDefault="0083418C" w:rsidP="2D3A344B">
      <w:pPr>
        <w:widowControl w:val="0"/>
      </w:pPr>
    </w:p>
    <w:p w14:paraId="73BF4C1D" w14:textId="1A0BF514" w:rsidR="0083418C" w:rsidRDefault="0083418C" w:rsidP="2D3A344B">
      <w:pPr>
        <w:widowControl w:val="0"/>
      </w:pPr>
    </w:p>
    <w:p w14:paraId="57C5C4AD" w14:textId="5916F477" w:rsidR="0004199E" w:rsidRDefault="0004199E" w:rsidP="2D3A344B">
      <w:pPr>
        <w:widowControl w:val="0"/>
      </w:pPr>
    </w:p>
    <w:p w14:paraId="60AD6E57" w14:textId="786EFC22" w:rsidR="0004199E" w:rsidRDefault="0004199E" w:rsidP="2D3A344B">
      <w:pPr>
        <w:widowControl w:val="0"/>
      </w:pPr>
    </w:p>
    <w:p w14:paraId="54CBA035" w14:textId="22CDF4D6" w:rsidR="0004199E" w:rsidRDefault="0004199E" w:rsidP="2D3A344B">
      <w:pPr>
        <w:widowControl w:val="0"/>
      </w:pPr>
    </w:p>
    <w:p w14:paraId="52367894" w14:textId="0EBCA082" w:rsidR="0004199E" w:rsidRDefault="0004199E" w:rsidP="2D3A344B">
      <w:pPr>
        <w:widowControl w:val="0"/>
      </w:pPr>
    </w:p>
    <w:p w14:paraId="75664D6D" w14:textId="70B54342" w:rsidR="0004199E" w:rsidRDefault="0004199E" w:rsidP="2D3A344B">
      <w:pPr>
        <w:widowControl w:val="0"/>
      </w:pPr>
    </w:p>
    <w:p w14:paraId="74E23422" w14:textId="24F6F19E" w:rsidR="0004199E" w:rsidRDefault="0004199E" w:rsidP="2D3A344B">
      <w:pPr>
        <w:widowControl w:val="0"/>
      </w:pPr>
    </w:p>
    <w:p w14:paraId="309FF837" w14:textId="04022A34" w:rsidR="0004199E" w:rsidRDefault="0004199E" w:rsidP="2D3A344B">
      <w:pPr>
        <w:widowControl w:val="0"/>
      </w:pPr>
    </w:p>
    <w:p w14:paraId="6219C6A9" w14:textId="11E71CF6" w:rsidR="0004199E" w:rsidRDefault="0004199E" w:rsidP="2D3A344B">
      <w:pPr>
        <w:widowControl w:val="0"/>
      </w:pPr>
    </w:p>
    <w:p w14:paraId="6A4EBB7E" w14:textId="697BBE77" w:rsidR="0004199E" w:rsidRDefault="0004199E" w:rsidP="2D3A344B">
      <w:pPr>
        <w:widowControl w:val="0"/>
      </w:pPr>
    </w:p>
    <w:p w14:paraId="4B46D86F" w14:textId="77EA082A" w:rsidR="0004199E" w:rsidRDefault="0004199E" w:rsidP="2D3A344B">
      <w:pPr>
        <w:widowControl w:val="0"/>
      </w:pPr>
    </w:p>
    <w:p w14:paraId="68483E66" w14:textId="368EB4BC" w:rsidR="0004199E" w:rsidRDefault="0004199E" w:rsidP="2D3A344B">
      <w:pPr>
        <w:widowControl w:val="0"/>
      </w:pPr>
    </w:p>
    <w:p w14:paraId="1BB8566F" w14:textId="09D89467" w:rsidR="0004199E" w:rsidRDefault="0004199E" w:rsidP="2D3A344B">
      <w:pPr>
        <w:widowControl w:val="0"/>
      </w:pPr>
    </w:p>
    <w:p w14:paraId="54C1F01C" w14:textId="2F2540F5" w:rsidR="0004199E" w:rsidRDefault="0004199E" w:rsidP="2D3A344B">
      <w:pPr>
        <w:widowControl w:val="0"/>
      </w:pPr>
    </w:p>
    <w:p w14:paraId="4339C83A" w14:textId="1AC32F04" w:rsidR="0004199E" w:rsidRDefault="0004199E" w:rsidP="2D3A344B">
      <w:pPr>
        <w:widowControl w:val="0"/>
      </w:pPr>
    </w:p>
    <w:p w14:paraId="4CEF6D0A" w14:textId="18370881" w:rsidR="0004199E" w:rsidRDefault="0004199E" w:rsidP="2D3A344B">
      <w:pPr>
        <w:widowControl w:val="0"/>
      </w:pPr>
    </w:p>
    <w:p w14:paraId="124DF79C" w14:textId="5420DEBB" w:rsidR="0004199E" w:rsidRDefault="0004199E" w:rsidP="2D3A344B">
      <w:pPr>
        <w:widowControl w:val="0"/>
      </w:pPr>
    </w:p>
    <w:p w14:paraId="1E547750" w14:textId="6544F798" w:rsidR="0004199E" w:rsidRPr="00EA4AF9" w:rsidRDefault="0004199E" w:rsidP="2D3A344B">
      <w:pPr>
        <w:widowControl w:val="0"/>
      </w:pPr>
    </w:p>
    <w:p w14:paraId="499B8746" w14:textId="6CF37060" w:rsidR="0083418C" w:rsidRPr="00EA4AF9" w:rsidRDefault="0083418C" w:rsidP="2D3A344B">
      <w:pPr>
        <w:widowControl w:val="0"/>
      </w:pPr>
    </w:p>
    <w:p w14:paraId="44487922" w14:textId="182EDF6B" w:rsidR="0083418C" w:rsidRPr="00EA4AF9" w:rsidRDefault="0083418C" w:rsidP="2D3A344B">
      <w:pPr>
        <w:rPr>
          <w:sz w:val="2"/>
          <w:szCs w:val="2"/>
        </w:rPr>
      </w:pPr>
    </w:p>
    <w:p w14:paraId="6912D62A" w14:textId="20720E27" w:rsidR="0083418C" w:rsidRPr="00EA4AF9" w:rsidRDefault="0083418C" w:rsidP="2D3A344B">
      <w:pPr>
        <w:jc w:val="center"/>
      </w:pPr>
      <w:r>
        <w:rPr>
          <w:noProof/>
          <w:lang w:eastAsia="es-MX"/>
        </w:rPr>
        <w:drawing>
          <wp:inline distT="0" distB="0" distL="0" distR="0" wp14:anchorId="73031FB4" wp14:editId="0DD0F4E1">
            <wp:extent cx="5201286" cy="1123950"/>
            <wp:effectExtent l="0" t="0" r="0" b="0"/>
            <wp:docPr id="208845793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6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1A7D4C" w14:textId="1A831ED5" w:rsidR="0083418C" w:rsidRPr="00EA4AF9" w:rsidRDefault="0083418C" w:rsidP="2D3A344B">
      <w:pPr>
        <w:rPr>
          <w:sz w:val="2"/>
          <w:szCs w:val="2"/>
        </w:rPr>
      </w:pPr>
    </w:p>
    <w:p w14:paraId="27459F68" w14:textId="77777777" w:rsidR="0083418C" w:rsidRDefault="0083418C" w:rsidP="0083418C">
      <w:pPr>
        <w:rPr>
          <w:sz w:val="2"/>
          <w:szCs w:val="2"/>
        </w:rPr>
      </w:pPr>
    </w:p>
    <w:p w14:paraId="7D42C1B3" w14:textId="77777777" w:rsidR="0083418C" w:rsidRDefault="2D3A344B" w:rsidP="2D3A344B">
      <w:pPr>
        <w:jc w:val="center"/>
        <w:rPr>
          <w:b/>
          <w:bCs/>
          <w:sz w:val="36"/>
          <w:szCs w:val="36"/>
        </w:rPr>
      </w:pPr>
      <w:r w:rsidRPr="2D3A344B">
        <w:rPr>
          <w:b/>
          <w:bCs/>
          <w:sz w:val="36"/>
          <w:szCs w:val="36"/>
        </w:rPr>
        <w:t>PLAN DE CLASE/NOTA TÉCNICA</w:t>
      </w:r>
    </w:p>
    <w:p w14:paraId="53329220" w14:textId="237E4EAE" w:rsidR="0083418C" w:rsidRDefault="2D3A344B" w:rsidP="2D3A344B">
      <w:pPr>
        <w:jc w:val="center"/>
        <w:rPr>
          <w:b/>
          <w:bCs/>
          <w:sz w:val="36"/>
          <w:szCs w:val="36"/>
          <w:u w:val="single"/>
        </w:rPr>
      </w:pPr>
      <w:r w:rsidRPr="2D3A344B">
        <w:rPr>
          <w:b/>
          <w:bCs/>
          <w:sz w:val="36"/>
          <w:szCs w:val="36"/>
        </w:rPr>
        <w:t xml:space="preserve">NIVEL: </w:t>
      </w:r>
      <w:r w:rsidRPr="2D3A344B">
        <w:rPr>
          <w:b/>
          <w:bCs/>
          <w:sz w:val="36"/>
          <w:szCs w:val="36"/>
          <w:u w:val="single"/>
        </w:rPr>
        <w:t>SECUNDARIA</w:t>
      </w:r>
    </w:p>
    <w:p w14:paraId="61255607" w14:textId="453AF00D" w:rsidR="0083418C" w:rsidRDefault="2D3A344B" w:rsidP="2D3A344B">
      <w:pPr>
        <w:jc w:val="center"/>
        <w:rPr>
          <w:b/>
          <w:bCs/>
          <w:sz w:val="36"/>
          <w:szCs w:val="36"/>
        </w:rPr>
      </w:pPr>
      <w:r w:rsidRPr="2D3A344B">
        <w:rPr>
          <w:b/>
          <w:bCs/>
          <w:sz w:val="36"/>
          <w:szCs w:val="36"/>
        </w:rPr>
        <w:t>FECHA: 2 de septiembre del 2024</w:t>
      </w:r>
    </w:p>
    <w:p w14:paraId="052940BB" w14:textId="77777777" w:rsidR="0083418C" w:rsidRDefault="0083418C" w:rsidP="2D3A344B">
      <w:pPr>
        <w:jc w:val="both"/>
        <w:rPr>
          <w:b/>
          <w:bCs/>
        </w:rPr>
      </w:pPr>
    </w:p>
    <w:p w14:paraId="6538C279" w14:textId="295FB532" w:rsidR="0083418C" w:rsidRDefault="2D3A344B" w:rsidP="2D3A344B">
      <w:pPr>
        <w:rPr>
          <w:b/>
          <w:bCs/>
        </w:rPr>
      </w:pPr>
      <w:r w:rsidRPr="2D3A344B">
        <w:rPr>
          <w:b/>
          <w:bCs/>
        </w:rPr>
        <w:t xml:space="preserve">1.- NOMBRE DEL PROFESOR:   </w:t>
      </w:r>
      <w:r w:rsidR="0004199E" w:rsidRPr="2D3A344B">
        <w:rPr>
          <w:b/>
          <w:bCs/>
        </w:rPr>
        <w:t>Noemí</w:t>
      </w:r>
      <w:r w:rsidRPr="2D3A344B">
        <w:rPr>
          <w:b/>
          <w:bCs/>
        </w:rPr>
        <w:t xml:space="preserve"> Hernández Montiel</w:t>
      </w:r>
    </w:p>
    <w:p w14:paraId="6DE5E492" w14:textId="64B1E6C1" w:rsidR="0083418C" w:rsidRDefault="148495A2" w:rsidP="2D3A344B">
      <w:pPr>
        <w:rPr>
          <w:b/>
          <w:bCs/>
        </w:rPr>
      </w:pPr>
      <w:r w:rsidRPr="148495A2">
        <w:rPr>
          <w:b/>
          <w:bCs/>
          <w:lang w:val="it-IT"/>
        </w:rPr>
        <w:t xml:space="preserve">GRADO: 2                    </w:t>
      </w:r>
      <w:r w:rsidRPr="148495A2">
        <w:rPr>
          <w:b/>
          <w:bCs/>
        </w:rPr>
        <w:t xml:space="preserve">GRUPO: “A”                                                                     </w:t>
      </w:r>
    </w:p>
    <w:p w14:paraId="63D58DD6" w14:textId="362B3563" w:rsidR="0083418C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 xml:space="preserve">2.- ASIGNATURA: español </w:t>
      </w:r>
    </w:p>
    <w:p w14:paraId="095EB4B0" w14:textId="13DA454A" w:rsidR="0083418C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>3.- TRIMESTRE: 1</w:t>
      </w:r>
    </w:p>
    <w:p w14:paraId="6B21FEA6" w14:textId="1B89D56C" w:rsidR="0083418C" w:rsidRDefault="00F0411A" w:rsidP="2D3A344B">
      <w:pPr>
        <w:jc w:val="both"/>
        <w:rPr>
          <w:b/>
          <w:bCs/>
        </w:rPr>
      </w:pPr>
      <w:r>
        <w:rPr>
          <w:b/>
          <w:bCs/>
        </w:rPr>
        <w:t>4.- SEMANA: 2</w:t>
      </w:r>
    </w:p>
    <w:p w14:paraId="18735E0E" w14:textId="58187810" w:rsidR="0083418C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>5.- TIEMPO: 40 minutos</w:t>
      </w:r>
    </w:p>
    <w:p w14:paraId="02DD61C7" w14:textId="33AB4CC5" w:rsidR="0083418C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 xml:space="preserve">6.- TEMA: Diagnóstico </w:t>
      </w:r>
    </w:p>
    <w:p w14:paraId="6109A560" w14:textId="21E6CF26" w:rsidR="0083418C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>7.- PROPÓSITOS: Reconocer la riqueza lingüística de México y el mundo, a partir de obras literarias.</w:t>
      </w:r>
    </w:p>
    <w:p w14:paraId="556D3F93" w14:textId="0B32EDF7" w:rsidR="0083418C" w:rsidRDefault="2D3A344B" w:rsidP="2D3A344B">
      <w:pPr>
        <w:contextualSpacing/>
        <w:jc w:val="both"/>
        <w:rPr>
          <w:b/>
          <w:bCs/>
        </w:rPr>
      </w:pPr>
      <w:r w:rsidRPr="2D3A344B">
        <w:rPr>
          <w:b/>
          <w:bCs/>
        </w:rPr>
        <w:t xml:space="preserve">8.- CAMPO FORMATIVO: </w:t>
      </w:r>
      <w:r>
        <w:t xml:space="preserve">(X) LENGUAJES.  () SABERES Y PENSAMIENTO CIENTÍFICO.  () ÉTICA, NATURALEZA Y SOCIEDAD.    () DE LO HUMANO Y LO COMUNITARIO. </w:t>
      </w:r>
    </w:p>
    <w:p w14:paraId="3B704ECB" w14:textId="3ADAF631" w:rsidR="0083418C" w:rsidRDefault="2D3A344B" w:rsidP="2D3A344B">
      <w:pPr>
        <w:spacing w:line="276" w:lineRule="auto"/>
        <w:jc w:val="both"/>
        <w:rPr>
          <w:b/>
          <w:bCs/>
        </w:rPr>
      </w:pPr>
      <w:r w:rsidRPr="2D3A344B">
        <w:rPr>
          <w:b/>
          <w:bCs/>
        </w:rPr>
        <w:t xml:space="preserve">9.- EJES ARTICULADORES: </w:t>
      </w:r>
      <w:r>
        <w:t>() IGUALDAD DE GÉNERO.  (x) INCLUSIÓN.  () VIDA SALUDABLE.  (X) PENSAMIENTO CRÍTICO (x) APROPIACIÓN DE LAS CULTURAS A TRÁVES DE LA LECTURA Y LA ESCRITURA.  (x) INTERCULTURALIDAD CRÍTICA.  () ARTES Y EXPERIENCIAS ESTÉTICAS.</w:t>
      </w:r>
      <w:r w:rsidRPr="2D3A344B">
        <w:rPr>
          <w:b/>
          <w:bCs/>
        </w:rPr>
        <w:t xml:space="preserve">   </w:t>
      </w:r>
    </w:p>
    <w:p w14:paraId="456E6E38" w14:textId="2F77ED0C" w:rsidR="0083418C" w:rsidRDefault="2D3A344B" w:rsidP="2D3A344B">
      <w:pPr>
        <w:spacing w:line="276" w:lineRule="auto"/>
        <w:jc w:val="both"/>
        <w:rPr>
          <w:b/>
          <w:bCs/>
        </w:rPr>
      </w:pPr>
      <w:r w:rsidRPr="2D3A344B">
        <w:rPr>
          <w:b/>
          <w:bCs/>
        </w:rPr>
        <w:t>10.- CONTENIDOS: La diversidad de lenguas y uso en la comunicación familiar escolar y comunitaria.</w:t>
      </w:r>
    </w:p>
    <w:p w14:paraId="21DB6EA4" w14:textId="77777777" w:rsidR="003908D0" w:rsidRDefault="003908D0" w:rsidP="003908D0">
      <w:pPr>
        <w:spacing w:line="276" w:lineRule="auto"/>
        <w:jc w:val="both"/>
        <w:rPr>
          <w:b/>
          <w:bCs/>
        </w:rPr>
      </w:pPr>
      <w:r>
        <w:rPr>
          <w:b/>
          <w:bCs/>
        </w:rPr>
        <w:t>11.- RECURSOS: Notas técnicas.</w:t>
      </w:r>
    </w:p>
    <w:p w14:paraId="7A305D0C" w14:textId="77777777" w:rsidR="003908D0" w:rsidRDefault="003908D0" w:rsidP="003908D0">
      <w:pPr>
        <w:spacing w:line="276" w:lineRule="auto"/>
        <w:jc w:val="both"/>
        <w:rPr>
          <w:b/>
          <w:bCs/>
        </w:rPr>
      </w:pPr>
      <w:r>
        <w:rPr>
          <w:b/>
          <w:bCs/>
        </w:rPr>
        <w:t>12.-PDA: Comprende las características y recursos lingüísticos de la lengua española para usarlos y valorarlos.</w:t>
      </w:r>
    </w:p>
    <w:p w14:paraId="2C6E7C8A" w14:textId="77777777" w:rsidR="003908D0" w:rsidRDefault="003908D0" w:rsidP="003908D0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b/>
          <w:bCs/>
        </w:rPr>
        <w:t>13.- MATERIALES: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 Cuaderno, lápices, colores, plataforma</w:t>
      </w:r>
    </w:p>
    <w:p w14:paraId="16E1F1AB" w14:textId="3F946D94" w:rsidR="0083418C" w:rsidRDefault="003908D0" w:rsidP="2D3A344B">
      <w:pPr>
        <w:spacing w:line="276" w:lineRule="auto"/>
        <w:jc w:val="both"/>
        <w:rPr>
          <w:b/>
          <w:bCs/>
        </w:rPr>
      </w:pPr>
      <w:r>
        <w:rPr>
          <w:b/>
          <w:bCs/>
        </w:rPr>
        <w:t>14</w:t>
      </w:r>
      <w:r w:rsidR="2D3A344B" w:rsidRPr="2D3A344B">
        <w:rPr>
          <w:b/>
          <w:bCs/>
        </w:rPr>
        <w:t xml:space="preserve">.- </w:t>
      </w:r>
      <w:r w:rsidR="2D3A344B" w:rsidRPr="2D3A344B">
        <w:rPr>
          <w:rFonts w:ascii="Arial" w:hAnsi="Arial" w:cs="Arial"/>
          <w:b/>
          <w:bCs/>
        </w:rPr>
        <w:t>INICIO:</w:t>
      </w:r>
    </w:p>
    <w:p w14:paraId="649B5EE2" w14:textId="66828C68" w:rsidR="0083418C" w:rsidRDefault="2D3A344B" w:rsidP="2D3A344B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Iniciar saludando a los alumnos y pasar asistencia y platicaremos sobre las lenguas indígenas.</w:t>
      </w:r>
    </w:p>
    <w:p w14:paraId="0DF2854A" w14:textId="2FD742CA" w:rsidR="0083418C" w:rsidRDefault="2D3A344B" w:rsidP="2D3A344B">
      <w:pPr>
        <w:spacing w:line="276" w:lineRule="auto"/>
        <w:jc w:val="both"/>
        <w:rPr>
          <w:rFonts w:ascii="Arial" w:hAnsi="Arial" w:cs="Arial"/>
          <w:b/>
          <w:bCs/>
        </w:rPr>
      </w:pPr>
      <w:r w:rsidRPr="2D3A344B">
        <w:rPr>
          <w:rFonts w:ascii="Arial" w:hAnsi="Arial" w:cs="Arial"/>
          <w:b/>
          <w:bCs/>
        </w:rPr>
        <w:t>Reconocer la riqueza lingüística y el mundo a través de obras literarias procedentes a distintas culturas.</w:t>
      </w:r>
    </w:p>
    <w:p w14:paraId="4164E4A2" w14:textId="034832A1" w:rsidR="0083418C" w:rsidRDefault="003908D0" w:rsidP="2D3A344B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15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.- DESARROLLO: Los alumnos en su cuaderno anotaran el apunte sobre el tema de la literatura.</w:t>
      </w:r>
    </w:p>
    <w:p w14:paraId="539532B3" w14:textId="58F128B3" w:rsidR="0083418C" w:rsidRDefault="0083418C" w:rsidP="2D3A344B">
      <w:pPr>
        <w:widowControl w:val="0"/>
        <w:spacing w:line="276" w:lineRule="auto"/>
        <w:jc w:val="both"/>
      </w:pPr>
      <w:r>
        <w:rPr>
          <w:noProof/>
          <w:lang w:eastAsia="es-MX"/>
        </w:rPr>
        <w:drawing>
          <wp:inline distT="0" distB="0" distL="0" distR="0" wp14:anchorId="0A9EB237" wp14:editId="36AD48E6">
            <wp:extent cx="4572000" cy="1885950"/>
            <wp:effectExtent l="0" t="0" r="0" b="0"/>
            <wp:docPr id="2059661837" name="Imagen 2059661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6FB85" w14:textId="40755A53" w:rsidR="0083418C" w:rsidRDefault="0083418C" w:rsidP="2D3A344B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</w:p>
    <w:p w14:paraId="24780848" w14:textId="01B311FF" w:rsidR="0083418C" w:rsidRDefault="003908D0" w:rsidP="2D3A344B">
      <w:pPr>
        <w:spacing w:after="365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16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.- CIERRE: Los alumnos a completaran el esquema acerca de lo que es la literatura.</w:t>
      </w:r>
    </w:p>
    <w:p w14:paraId="5AD67F91" w14:textId="2A5FBC0A" w:rsidR="0083418C" w:rsidRDefault="0083418C" w:rsidP="2D3A344B">
      <w:pPr>
        <w:spacing w:after="365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noProof/>
          <w:lang w:eastAsia="es-MX"/>
        </w:rPr>
        <w:drawing>
          <wp:inline distT="0" distB="0" distL="0" distR="0" wp14:anchorId="6F0B36E3" wp14:editId="1FF792CD">
            <wp:extent cx="5981700" cy="2562225"/>
            <wp:effectExtent l="0" t="0" r="0" b="0"/>
            <wp:docPr id="711355916" name="Imagen 711355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8181C" w14:textId="733FE3CD" w:rsidR="0083418C" w:rsidRDefault="2D3A344B" w:rsidP="2D3A344B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Actividad y Tipo de organización:  Individual (*) Equipo () Grupal (*)     </w:t>
      </w:r>
    </w:p>
    <w:p w14:paraId="558715C5" w14:textId="65C14812" w:rsidR="0083418C" w:rsidRDefault="2D3A344B" w:rsidP="2D3A344B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Por fila pasará a revisión para   sello o firma de la profesora </w:t>
      </w:r>
    </w:p>
    <w:p w14:paraId="2B70AFE5" w14:textId="04B438FF" w:rsidR="0083418C" w:rsidRDefault="003908D0" w:rsidP="2D3A344B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17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.- EVALUACIÓN: Autoevaluación (*) Coevaluación () Heteroevaluación (*)</w:t>
      </w:r>
    </w:p>
    <w:p w14:paraId="5C6B3C09" w14:textId="6C7D957B" w:rsidR="0083418C" w:rsidRDefault="2D3A344B" w:rsidP="2D3A344B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 xml:space="preserve">ACTITUDINAL:  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Cumple con su asistencia y participación </w:t>
      </w:r>
    </w:p>
    <w:p w14:paraId="0D8C0256" w14:textId="3E65FF99" w:rsidR="0083418C" w:rsidRDefault="2D3A344B" w:rsidP="2D3A344B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 xml:space="preserve">CONCEPTUAL: 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Se entendieron los conceptos e ideas planteadas a los alumnos </w:t>
      </w:r>
    </w:p>
    <w:p w14:paraId="1A56D3B1" w14:textId="102DE145" w:rsidR="0083418C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>PROCEDIMENTAL: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 Se llevó a cabo la información en manera adecuada y ordenada </w:t>
      </w:r>
    </w:p>
    <w:p w14:paraId="74929C8F" w14:textId="38777CD7" w:rsidR="0083418C" w:rsidRDefault="003908D0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18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.- TAREA: </w:t>
      </w:r>
      <w:r w:rsidR="2D3A344B"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No hay tarea semana de diagnóstico.</w:t>
      </w:r>
    </w:p>
    <w:p w14:paraId="3501279B" w14:textId="2345216A" w:rsidR="0083418C" w:rsidRDefault="0083418C" w:rsidP="2D3A344B">
      <w:pPr>
        <w:spacing w:line="276" w:lineRule="auto"/>
        <w:rPr>
          <w:sz w:val="2"/>
          <w:szCs w:val="2"/>
        </w:rPr>
      </w:pPr>
    </w:p>
    <w:p w14:paraId="08594273" w14:textId="65928FB1" w:rsidR="0083418C" w:rsidRPr="00EA4AF9" w:rsidRDefault="0083418C" w:rsidP="0083418C">
      <w:pPr>
        <w:rPr>
          <w:sz w:val="2"/>
          <w:szCs w:val="2"/>
        </w:rPr>
      </w:pPr>
    </w:p>
    <w:p w14:paraId="0F00123A" w14:textId="55A2CB65" w:rsidR="2D3A344B" w:rsidRDefault="2D3A344B" w:rsidP="2D3A344B">
      <w:pPr>
        <w:widowControl w:val="0"/>
        <w:rPr>
          <w:rFonts w:ascii="Calibri" w:eastAsia="Calibri" w:hAnsi="Calibri" w:cs="Calibri"/>
          <w:color w:val="000000" w:themeColor="text1"/>
          <w:sz w:val="12"/>
          <w:szCs w:val="12"/>
        </w:rPr>
      </w:pPr>
    </w:p>
    <w:p w14:paraId="445C0FDD" w14:textId="3A723E8C" w:rsidR="2D3A344B" w:rsidRDefault="2D3A344B" w:rsidP="2D3A344B">
      <w:pPr>
        <w:widowControl w:val="0"/>
        <w:rPr>
          <w:rFonts w:ascii="Arial" w:hAnsi="Arial" w:cs="Arial"/>
          <w:color w:val="00B0F0"/>
        </w:rPr>
      </w:pPr>
      <w:r>
        <w:t xml:space="preserve">                   </w:t>
      </w:r>
    </w:p>
    <w:p w14:paraId="1D4D9537" w14:textId="3A1C6F0D" w:rsidR="2D3A344B" w:rsidRDefault="2D3A344B" w:rsidP="2D3A344B">
      <w:pPr>
        <w:widowControl w:val="0"/>
        <w:rPr>
          <w:rFonts w:ascii="Arial" w:hAnsi="Arial" w:cs="Arial"/>
          <w:color w:val="00B0F0"/>
        </w:rPr>
      </w:pPr>
    </w:p>
    <w:p w14:paraId="57A600CF" w14:textId="29434B48" w:rsidR="2D3A344B" w:rsidRDefault="2D3A344B" w:rsidP="2D3A344B">
      <w:pPr>
        <w:widowControl w:val="0"/>
        <w:rPr>
          <w:rFonts w:ascii="Arial" w:hAnsi="Arial" w:cs="Arial"/>
          <w:color w:val="00B0F0"/>
        </w:rPr>
      </w:pPr>
    </w:p>
    <w:p w14:paraId="1251FAA4" w14:textId="70B24BDF" w:rsidR="2D3A344B" w:rsidRDefault="2D3A344B" w:rsidP="2D3A344B">
      <w:pPr>
        <w:widowControl w:val="0"/>
        <w:rPr>
          <w:rFonts w:ascii="Arial" w:hAnsi="Arial" w:cs="Arial"/>
          <w:color w:val="00B0F0"/>
        </w:rPr>
      </w:pPr>
    </w:p>
    <w:p w14:paraId="32C26182" w14:textId="25955DE0" w:rsidR="2D3A344B" w:rsidRDefault="2D3A344B" w:rsidP="2D3A344B">
      <w:pPr>
        <w:widowControl w:val="0"/>
        <w:rPr>
          <w:rFonts w:ascii="Arial" w:hAnsi="Arial" w:cs="Arial"/>
          <w:color w:val="00B0F0"/>
        </w:rPr>
      </w:pPr>
    </w:p>
    <w:p w14:paraId="42439B82" w14:textId="77777777" w:rsidR="0004199E" w:rsidRDefault="0004199E" w:rsidP="0004199E">
      <w:pPr>
        <w:widowControl w:val="0"/>
      </w:pPr>
      <w:r>
        <w:t xml:space="preserve">NOMBRE Y FIRMA DEL PROFESOR                            LIC.ANA LILA HERNADEZ SANCHEZ </w:t>
      </w:r>
    </w:p>
    <w:p w14:paraId="36B1B48D" w14:textId="77777777" w:rsidR="0004199E" w:rsidRDefault="0004199E" w:rsidP="0004199E">
      <w:pPr>
        <w:widowControl w:val="0"/>
        <w:rPr>
          <w:rFonts w:ascii="Arial" w:hAnsi="Arial" w:cs="Arial"/>
          <w:color w:val="00B0F0"/>
        </w:rPr>
      </w:pPr>
      <w:r>
        <w:t xml:space="preserve">                                                                                                             DIRECCION ACADEMICA </w:t>
      </w:r>
    </w:p>
    <w:p w14:paraId="5A685565" w14:textId="77777777" w:rsidR="0004199E" w:rsidRDefault="0004199E" w:rsidP="0004199E"/>
    <w:p w14:paraId="363CBE51" w14:textId="3700A7CE" w:rsidR="2D3A344B" w:rsidRDefault="2D3A344B" w:rsidP="2D3A344B">
      <w:pPr>
        <w:widowControl w:val="0"/>
        <w:rPr>
          <w:rFonts w:ascii="Arial" w:hAnsi="Arial" w:cs="Arial"/>
          <w:color w:val="00B0F0"/>
        </w:rPr>
      </w:pPr>
    </w:p>
    <w:p w14:paraId="00FBEDDE" w14:textId="05727624" w:rsidR="2D3A344B" w:rsidRDefault="2D3A344B" w:rsidP="2D3A344B">
      <w:pPr>
        <w:widowControl w:val="0"/>
        <w:rPr>
          <w:rFonts w:ascii="Arial" w:hAnsi="Arial" w:cs="Arial"/>
          <w:color w:val="00B0F0"/>
        </w:rPr>
      </w:pPr>
    </w:p>
    <w:p w14:paraId="5648EA1A" w14:textId="07B663EA" w:rsidR="2D3A344B" w:rsidRDefault="2D3A344B" w:rsidP="2D3A344B">
      <w:pPr>
        <w:widowControl w:val="0"/>
        <w:rPr>
          <w:rFonts w:ascii="Arial" w:hAnsi="Arial" w:cs="Arial"/>
          <w:color w:val="00B0F0"/>
        </w:rPr>
      </w:pPr>
    </w:p>
    <w:p w14:paraId="5486D787" w14:textId="0B666ADB" w:rsidR="2D3A344B" w:rsidRDefault="2D3A344B" w:rsidP="2D3A344B">
      <w:pPr>
        <w:widowControl w:val="0"/>
        <w:rPr>
          <w:rFonts w:ascii="Arial" w:hAnsi="Arial" w:cs="Arial"/>
          <w:color w:val="00B0F0"/>
        </w:rPr>
      </w:pPr>
    </w:p>
    <w:p w14:paraId="14366D5B" w14:textId="4723ACF6" w:rsidR="2D3A344B" w:rsidRDefault="2D3A344B" w:rsidP="2D3A344B">
      <w:pPr>
        <w:widowControl w:val="0"/>
        <w:rPr>
          <w:rFonts w:ascii="Arial" w:hAnsi="Arial" w:cs="Arial"/>
          <w:color w:val="00B0F0"/>
        </w:rPr>
      </w:pPr>
    </w:p>
    <w:p w14:paraId="704C4C31" w14:textId="4B706DE9" w:rsidR="2D3A344B" w:rsidRDefault="2D3A344B" w:rsidP="2D3A344B">
      <w:pPr>
        <w:widowControl w:val="0"/>
        <w:rPr>
          <w:rFonts w:ascii="Arial" w:hAnsi="Arial" w:cs="Arial"/>
          <w:color w:val="00B0F0"/>
        </w:rPr>
      </w:pPr>
    </w:p>
    <w:p w14:paraId="2909713D" w14:textId="01E630B6" w:rsidR="2D3A344B" w:rsidRDefault="2D3A344B" w:rsidP="2D3A344B">
      <w:pPr>
        <w:widowControl w:val="0"/>
        <w:rPr>
          <w:rFonts w:ascii="Arial" w:hAnsi="Arial" w:cs="Arial"/>
          <w:color w:val="00B0F0"/>
        </w:rPr>
      </w:pPr>
    </w:p>
    <w:p w14:paraId="202AC700" w14:textId="30CDFE17" w:rsidR="2D3A344B" w:rsidRDefault="2D3A344B" w:rsidP="2D3A344B">
      <w:pPr>
        <w:widowControl w:val="0"/>
        <w:rPr>
          <w:rFonts w:ascii="Arial" w:hAnsi="Arial" w:cs="Arial"/>
          <w:color w:val="00B0F0"/>
        </w:rPr>
      </w:pPr>
    </w:p>
    <w:p w14:paraId="7E1D467D" w14:textId="3E632BA0" w:rsidR="2D3A344B" w:rsidRDefault="2D3A344B" w:rsidP="2D3A344B">
      <w:pPr>
        <w:widowControl w:val="0"/>
        <w:rPr>
          <w:rFonts w:ascii="Arial" w:hAnsi="Arial" w:cs="Arial"/>
          <w:color w:val="00B0F0"/>
        </w:rPr>
      </w:pPr>
    </w:p>
    <w:p w14:paraId="058E2BDB" w14:textId="03D6710B" w:rsidR="2D3A344B" w:rsidRDefault="2D3A344B" w:rsidP="2D3A344B">
      <w:pPr>
        <w:widowControl w:val="0"/>
        <w:rPr>
          <w:rFonts w:ascii="Arial" w:hAnsi="Arial" w:cs="Arial"/>
          <w:color w:val="00B0F0"/>
        </w:rPr>
      </w:pPr>
    </w:p>
    <w:p w14:paraId="667ABD52" w14:textId="799A15CB" w:rsidR="2D3A344B" w:rsidRDefault="2D3A344B" w:rsidP="2D3A344B">
      <w:pPr>
        <w:widowControl w:val="0"/>
        <w:rPr>
          <w:rFonts w:ascii="Arial" w:hAnsi="Arial" w:cs="Arial"/>
          <w:color w:val="00B0F0"/>
        </w:rPr>
      </w:pPr>
    </w:p>
    <w:p w14:paraId="507CF9D6" w14:textId="2A8A0116" w:rsidR="2D3A344B" w:rsidRDefault="2D3A344B" w:rsidP="2D3A344B">
      <w:pPr>
        <w:widowControl w:val="0"/>
        <w:rPr>
          <w:rFonts w:ascii="Arial" w:hAnsi="Arial" w:cs="Arial"/>
          <w:color w:val="00B0F0"/>
        </w:rPr>
      </w:pPr>
    </w:p>
    <w:p w14:paraId="0B585FFE" w14:textId="58675330" w:rsidR="0004199E" w:rsidRDefault="0004199E" w:rsidP="2D3A344B">
      <w:pPr>
        <w:widowControl w:val="0"/>
        <w:rPr>
          <w:rFonts w:ascii="Arial" w:hAnsi="Arial" w:cs="Arial"/>
          <w:color w:val="00B0F0"/>
        </w:rPr>
      </w:pPr>
    </w:p>
    <w:p w14:paraId="0EEF2FF5" w14:textId="090F837A" w:rsidR="0004199E" w:rsidRDefault="0004199E" w:rsidP="2D3A344B">
      <w:pPr>
        <w:widowControl w:val="0"/>
        <w:rPr>
          <w:rFonts w:ascii="Arial" w:hAnsi="Arial" w:cs="Arial"/>
          <w:color w:val="00B0F0"/>
        </w:rPr>
      </w:pPr>
    </w:p>
    <w:p w14:paraId="33339F03" w14:textId="5E67F8B3" w:rsidR="0004199E" w:rsidRDefault="0004199E" w:rsidP="2D3A344B">
      <w:pPr>
        <w:widowControl w:val="0"/>
        <w:rPr>
          <w:rFonts w:ascii="Arial" w:hAnsi="Arial" w:cs="Arial"/>
          <w:color w:val="00B0F0"/>
        </w:rPr>
      </w:pPr>
    </w:p>
    <w:p w14:paraId="55BCD739" w14:textId="48998AA3" w:rsidR="0004199E" w:rsidRDefault="0004199E" w:rsidP="2D3A344B">
      <w:pPr>
        <w:widowControl w:val="0"/>
        <w:rPr>
          <w:rFonts w:ascii="Arial" w:hAnsi="Arial" w:cs="Arial"/>
          <w:color w:val="00B0F0"/>
        </w:rPr>
      </w:pPr>
    </w:p>
    <w:p w14:paraId="292F8E15" w14:textId="2DBE94CE" w:rsidR="2D3A344B" w:rsidRDefault="2D3A344B" w:rsidP="2D3A344B">
      <w:pPr>
        <w:widowControl w:val="0"/>
        <w:rPr>
          <w:rFonts w:ascii="Arial" w:hAnsi="Arial" w:cs="Arial"/>
          <w:color w:val="00B0F0"/>
        </w:rPr>
      </w:pPr>
    </w:p>
    <w:p w14:paraId="27F52CB4" w14:textId="07CD8545" w:rsidR="2D3A344B" w:rsidRDefault="2D3A344B" w:rsidP="2D3A344B">
      <w:pPr>
        <w:widowControl w:val="0"/>
        <w:rPr>
          <w:rFonts w:ascii="Arial" w:hAnsi="Arial" w:cs="Arial"/>
          <w:color w:val="00B0F0"/>
        </w:rPr>
      </w:pPr>
    </w:p>
    <w:p w14:paraId="4E8ACA58" w14:textId="3F6A2FEC" w:rsidR="2D3A344B" w:rsidRDefault="2D3A344B" w:rsidP="2D3A344B">
      <w:pPr>
        <w:widowControl w:val="0"/>
        <w:rPr>
          <w:rFonts w:ascii="Arial" w:hAnsi="Arial" w:cs="Arial"/>
          <w:color w:val="00B0F0"/>
        </w:rPr>
      </w:pPr>
    </w:p>
    <w:p w14:paraId="40175DAC" w14:textId="20720E27" w:rsidR="2D3A344B" w:rsidRDefault="2D3A344B" w:rsidP="2D3A344B">
      <w:pPr>
        <w:jc w:val="center"/>
      </w:pPr>
      <w:r>
        <w:rPr>
          <w:noProof/>
          <w:lang w:eastAsia="es-MX"/>
        </w:rPr>
        <w:drawing>
          <wp:inline distT="0" distB="0" distL="0" distR="0" wp14:anchorId="7B41D375" wp14:editId="650C87F5">
            <wp:extent cx="5201286" cy="1123950"/>
            <wp:effectExtent l="0" t="0" r="0" b="0"/>
            <wp:docPr id="210120628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6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55A88A" w14:textId="1A831ED5" w:rsidR="2D3A344B" w:rsidRDefault="2D3A344B" w:rsidP="2D3A344B">
      <w:pPr>
        <w:rPr>
          <w:sz w:val="2"/>
          <w:szCs w:val="2"/>
        </w:rPr>
      </w:pPr>
    </w:p>
    <w:p w14:paraId="31983AFD" w14:textId="77777777" w:rsidR="2D3A344B" w:rsidRDefault="2D3A344B" w:rsidP="2D3A344B">
      <w:pPr>
        <w:rPr>
          <w:sz w:val="2"/>
          <w:szCs w:val="2"/>
        </w:rPr>
      </w:pPr>
    </w:p>
    <w:p w14:paraId="2A8657BE" w14:textId="77777777" w:rsidR="2D3A344B" w:rsidRDefault="2D3A344B" w:rsidP="2D3A344B">
      <w:pPr>
        <w:jc w:val="center"/>
        <w:rPr>
          <w:b/>
          <w:bCs/>
          <w:sz w:val="36"/>
          <w:szCs w:val="36"/>
        </w:rPr>
      </w:pPr>
      <w:r w:rsidRPr="2D3A344B">
        <w:rPr>
          <w:b/>
          <w:bCs/>
          <w:sz w:val="36"/>
          <w:szCs w:val="36"/>
        </w:rPr>
        <w:t>PLAN DE CLASE/NOTA TÉCNICA</w:t>
      </w:r>
    </w:p>
    <w:p w14:paraId="38E8902A" w14:textId="237E4EAE" w:rsidR="2D3A344B" w:rsidRDefault="2D3A344B" w:rsidP="2D3A344B">
      <w:pPr>
        <w:jc w:val="center"/>
        <w:rPr>
          <w:b/>
          <w:bCs/>
          <w:sz w:val="36"/>
          <w:szCs w:val="36"/>
          <w:u w:val="single"/>
        </w:rPr>
      </w:pPr>
      <w:r w:rsidRPr="2D3A344B">
        <w:rPr>
          <w:b/>
          <w:bCs/>
          <w:sz w:val="36"/>
          <w:szCs w:val="36"/>
        </w:rPr>
        <w:t xml:space="preserve">NIVEL: </w:t>
      </w:r>
      <w:r w:rsidRPr="2D3A344B">
        <w:rPr>
          <w:b/>
          <w:bCs/>
          <w:sz w:val="36"/>
          <w:szCs w:val="36"/>
          <w:u w:val="single"/>
        </w:rPr>
        <w:t>SECUNDARIA</w:t>
      </w:r>
    </w:p>
    <w:p w14:paraId="33918659" w14:textId="76D386D4" w:rsidR="2D3A344B" w:rsidRDefault="2D3A344B" w:rsidP="2D3A344B">
      <w:pPr>
        <w:jc w:val="center"/>
        <w:rPr>
          <w:b/>
          <w:bCs/>
          <w:sz w:val="36"/>
          <w:szCs w:val="36"/>
        </w:rPr>
      </w:pPr>
      <w:r w:rsidRPr="2D3A344B">
        <w:rPr>
          <w:b/>
          <w:bCs/>
          <w:sz w:val="36"/>
          <w:szCs w:val="36"/>
        </w:rPr>
        <w:t>FECHA: 3 de septiembre del 2024</w:t>
      </w:r>
    </w:p>
    <w:p w14:paraId="77CF9E0E" w14:textId="77777777" w:rsidR="2D3A344B" w:rsidRDefault="2D3A344B" w:rsidP="2D3A344B">
      <w:pPr>
        <w:jc w:val="both"/>
        <w:rPr>
          <w:b/>
          <w:bCs/>
        </w:rPr>
      </w:pPr>
    </w:p>
    <w:p w14:paraId="381309BD" w14:textId="7D98948C" w:rsidR="2D3A344B" w:rsidRDefault="2D3A344B" w:rsidP="2D3A344B">
      <w:pPr>
        <w:rPr>
          <w:b/>
          <w:bCs/>
        </w:rPr>
      </w:pPr>
      <w:r w:rsidRPr="2D3A344B">
        <w:rPr>
          <w:b/>
          <w:bCs/>
        </w:rPr>
        <w:t xml:space="preserve">1.- NOMBRE DEL PROFESOR:   </w:t>
      </w:r>
      <w:r w:rsidR="0004199E" w:rsidRPr="2D3A344B">
        <w:rPr>
          <w:b/>
          <w:bCs/>
        </w:rPr>
        <w:t>Noemí</w:t>
      </w:r>
      <w:r w:rsidRPr="2D3A344B">
        <w:rPr>
          <w:b/>
          <w:bCs/>
        </w:rPr>
        <w:t xml:space="preserve"> Hernández Montiel</w:t>
      </w:r>
    </w:p>
    <w:p w14:paraId="030DA9DE" w14:textId="7314C79C" w:rsidR="2D3A344B" w:rsidRDefault="148495A2" w:rsidP="2D3A344B">
      <w:pPr>
        <w:rPr>
          <w:b/>
          <w:bCs/>
        </w:rPr>
      </w:pPr>
      <w:r w:rsidRPr="148495A2">
        <w:rPr>
          <w:b/>
          <w:bCs/>
          <w:lang w:val="it-IT"/>
        </w:rPr>
        <w:t xml:space="preserve">GRADO:  2                  </w:t>
      </w:r>
      <w:r w:rsidRPr="148495A2">
        <w:rPr>
          <w:b/>
          <w:bCs/>
        </w:rPr>
        <w:t xml:space="preserve">GRUPO: “A”                                                                     </w:t>
      </w:r>
    </w:p>
    <w:p w14:paraId="7D7304F4" w14:textId="362B3563" w:rsidR="2D3A344B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 xml:space="preserve">2.- ASIGNATURA: español </w:t>
      </w:r>
    </w:p>
    <w:p w14:paraId="546A5DCE" w14:textId="13DA454A" w:rsidR="2D3A344B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>3.- TRIMESTRE: 1</w:t>
      </w:r>
    </w:p>
    <w:p w14:paraId="45C82409" w14:textId="0BD5DCFF" w:rsidR="2D3A344B" w:rsidRDefault="00F0411A" w:rsidP="2D3A344B">
      <w:pPr>
        <w:jc w:val="both"/>
        <w:rPr>
          <w:b/>
          <w:bCs/>
        </w:rPr>
      </w:pPr>
      <w:r>
        <w:rPr>
          <w:b/>
          <w:bCs/>
        </w:rPr>
        <w:t>4.- SEMANA: 2</w:t>
      </w:r>
    </w:p>
    <w:p w14:paraId="4E95DA21" w14:textId="58187810" w:rsidR="2D3A344B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>5.- TIEMPO: 40 minutos</w:t>
      </w:r>
    </w:p>
    <w:p w14:paraId="2991D36D" w14:textId="40B72401" w:rsidR="2D3A344B" w:rsidRDefault="148495A2" w:rsidP="2D3A344B">
      <w:pPr>
        <w:jc w:val="both"/>
        <w:rPr>
          <w:b/>
          <w:bCs/>
        </w:rPr>
      </w:pPr>
      <w:r w:rsidRPr="148495A2">
        <w:rPr>
          <w:b/>
          <w:bCs/>
        </w:rPr>
        <w:t xml:space="preserve">6.- TEMA: Diagnóstico </w:t>
      </w:r>
    </w:p>
    <w:p w14:paraId="7D902573" w14:textId="25D27A93" w:rsidR="2D3A344B" w:rsidRDefault="148495A2" w:rsidP="2D3A344B">
      <w:pPr>
        <w:jc w:val="both"/>
        <w:rPr>
          <w:b/>
          <w:bCs/>
        </w:rPr>
      </w:pPr>
      <w:r w:rsidRPr="148495A2">
        <w:rPr>
          <w:b/>
          <w:bCs/>
        </w:rPr>
        <w:t>7.- PROPÓSITOS: Reconocer la riqueza lingüística de México y el mundo, a partir de obras literarias.</w:t>
      </w:r>
    </w:p>
    <w:p w14:paraId="2A7732BD" w14:textId="0B32EDF7" w:rsidR="2D3A344B" w:rsidRDefault="2D3A344B" w:rsidP="2D3A344B">
      <w:pPr>
        <w:contextualSpacing/>
        <w:jc w:val="both"/>
        <w:rPr>
          <w:b/>
          <w:bCs/>
        </w:rPr>
      </w:pPr>
      <w:r w:rsidRPr="2D3A344B">
        <w:rPr>
          <w:b/>
          <w:bCs/>
        </w:rPr>
        <w:t xml:space="preserve">8.- CAMPO FORMATIVO: </w:t>
      </w:r>
      <w:r>
        <w:t xml:space="preserve">(X) LENGUAJES.  () SABERES Y PENSAMIENTO CIENTÍFICO.  () ÉTICA, NATURALEZA Y SOCIEDAD.    () DE LO HUMANO Y LO COMUNITARIO. </w:t>
      </w:r>
    </w:p>
    <w:p w14:paraId="1623984A" w14:textId="3ADAF631" w:rsidR="2D3A344B" w:rsidRDefault="2D3A344B" w:rsidP="2D3A344B">
      <w:pPr>
        <w:spacing w:line="276" w:lineRule="auto"/>
        <w:jc w:val="both"/>
        <w:rPr>
          <w:b/>
          <w:bCs/>
        </w:rPr>
      </w:pPr>
      <w:r w:rsidRPr="2D3A344B">
        <w:rPr>
          <w:b/>
          <w:bCs/>
        </w:rPr>
        <w:t xml:space="preserve">9.- EJES ARTICULADORES: </w:t>
      </w:r>
      <w:r>
        <w:t>() IGUALDAD DE GÉNERO.  (x) INCLUSIÓN.  () VIDA SALUDABLE.  (X) PENSAMIENTO CRÍTICO (x) APROPIACIÓN DE LAS CULTURAS A TRÁVES DE LA LECTURA Y LA ESCRITURA.  (x) INTERCULTURALIDAD CRÍTICA.  () ARTES Y EXPERIENCIAS ESTÉTICAS.</w:t>
      </w:r>
      <w:r w:rsidRPr="2D3A344B">
        <w:rPr>
          <w:b/>
          <w:bCs/>
        </w:rPr>
        <w:t xml:space="preserve">   </w:t>
      </w:r>
    </w:p>
    <w:p w14:paraId="4E42C645" w14:textId="3DF40FD7" w:rsidR="2D3A344B" w:rsidRDefault="2D3A344B" w:rsidP="2D3A344B">
      <w:pPr>
        <w:spacing w:line="276" w:lineRule="auto"/>
        <w:jc w:val="both"/>
        <w:rPr>
          <w:b/>
          <w:bCs/>
        </w:rPr>
      </w:pPr>
      <w:r w:rsidRPr="2D3A344B">
        <w:rPr>
          <w:b/>
          <w:bCs/>
        </w:rPr>
        <w:t xml:space="preserve">10.- </w:t>
      </w:r>
      <w:r w:rsidR="0004199E" w:rsidRPr="2D3A344B">
        <w:rPr>
          <w:b/>
          <w:bCs/>
        </w:rPr>
        <w:t>CONTENIDOS: La</w:t>
      </w:r>
      <w:r w:rsidRPr="2D3A344B">
        <w:rPr>
          <w:b/>
          <w:bCs/>
        </w:rPr>
        <w:t xml:space="preserve"> diversidad de lenguas y uso en la </w:t>
      </w:r>
      <w:r w:rsidR="0004199E" w:rsidRPr="2D3A344B">
        <w:rPr>
          <w:b/>
          <w:bCs/>
        </w:rPr>
        <w:t>comunicación</w:t>
      </w:r>
      <w:r w:rsidRPr="2D3A344B">
        <w:rPr>
          <w:b/>
          <w:bCs/>
        </w:rPr>
        <w:t xml:space="preserve"> </w:t>
      </w:r>
      <w:r w:rsidR="0004199E" w:rsidRPr="2D3A344B">
        <w:rPr>
          <w:b/>
          <w:bCs/>
        </w:rPr>
        <w:t>familiar</w:t>
      </w:r>
      <w:r w:rsidRPr="2D3A344B">
        <w:rPr>
          <w:b/>
          <w:bCs/>
        </w:rPr>
        <w:t xml:space="preserve"> escolar y </w:t>
      </w:r>
      <w:r w:rsidR="0004199E" w:rsidRPr="2D3A344B">
        <w:rPr>
          <w:b/>
          <w:bCs/>
        </w:rPr>
        <w:t>comunitaria.</w:t>
      </w:r>
    </w:p>
    <w:p w14:paraId="5AFD1E05" w14:textId="77777777" w:rsidR="003908D0" w:rsidRDefault="003908D0" w:rsidP="003908D0">
      <w:pPr>
        <w:spacing w:line="276" w:lineRule="auto"/>
        <w:jc w:val="both"/>
        <w:rPr>
          <w:b/>
          <w:bCs/>
        </w:rPr>
      </w:pPr>
      <w:r>
        <w:rPr>
          <w:b/>
          <w:bCs/>
        </w:rPr>
        <w:t>11.- RECURSOS: Notas técnicas.</w:t>
      </w:r>
    </w:p>
    <w:p w14:paraId="3B757E75" w14:textId="77777777" w:rsidR="003908D0" w:rsidRDefault="003908D0" w:rsidP="003908D0">
      <w:pPr>
        <w:spacing w:line="276" w:lineRule="auto"/>
        <w:jc w:val="both"/>
        <w:rPr>
          <w:b/>
          <w:bCs/>
        </w:rPr>
      </w:pPr>
      <w:r>
        <w:rPr>
          <w:b/>
          <w:bCs/>
        </w:rPr>
        <w:t>12.-PDA: Comprende las características y recursos lingüísticos de la lengua española para usarlos y valorarlos.</w:t>
      </w:r>
    </w:p>
    <w:p w14:paraId="258123C6" w14:textId="77777777" w:rsidR="003908D0" w:rsidRDefault="003908D0" w:rsidP="003908D0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b/>
          <w:bCs/>
        </w:rPr>
        <w:t>13.- MATERIALES: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 Cuaderno, lápices, colores, plataforma</w:t>
      </w:r>
    </w:p>
    <w:p w14:paraId="0426F5A3" w14:textId="1090A8F4" w:rsidR="2D3A344B" w:rsidRDefault="003908D0" w:rsidP="2D3A344B">
      <w:pPr>
        <w:spacing w:line="276" w:lineRule="auto"/>
        <w:jc w:val="both"/>
        <w:rPr>
          <w:b/>
          <w:bCs/>
        </w:rPr>
      </w:pPr>
      <w:r>
        <w:rPr>
          <w:b/>
          <w:bCs/>
        </w:rPr>
        <w:t>14</w:t>
      </w:r>
      <w:r w:rsidR="2D3A344B" w:rsidRPr="2D3A344B">
        <w:rPr>
          <w:b/>
          <w:bCs/>
        </w:rPr>
        <w:t xml:space="preserve">.- </w:t>
      </w:r>
      <w:r w:rsidR="2D3A344B" w:rsidRPr="2D3A344B">
        <w:rPr>
          <w:rFonts w:ascii="Arial" w:hAnsi="Arial" w:cs="Arial"/>
          <w:b/>
          <w:bCs/>
        </w:rPr>
        <w:t>INICIO:</w:t>
      </w:r>
    </w:p>
    <w:p w14:paraId="7B1B40EB" w14:textId="66828C68" w:rsidR="2D3A344B" w:rsidRDefault="2D3A344B" w:rsidP="2D3A344B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Iniciar saludando a los alumnos y pasar asistencia y platicaremos sobre las lenguas indígenas.</w:t>
      </w:r>
    </w:p>
    <w:p w14:paraId="623711CF" w14:textId="6118D037" w:rsidR="2D3A344B" w:rsidRDefault="2D3A344B" w:rsidP="2D3A344B">
      <w:pPr>
        <w:spacing w:line="276" w:lineRule="auto"/>
        <w:jc w:val="both"/>
        <w:rPr>
          <w:rFonts w:ascii="Arial" w:hAnsi="Arial" w:cs="Arial"/>
          <w:b/>
          <w:bCs/>
        </w:rPr>
      </w:pPr>
      <w:r w:rsidRPr="2D3A344B">
        <w:rPr>
          <w:rFonts w:ascii="Arial" w:hAnsi="Arial" w:cs="Arial"/>
          <w:b/>
          <w:bCs/>
        </w:rPr>
        <w:t xml:space="preserve">Reconocer la riqueza </w:t>
      </w:r>
      <w:r w:rsidR="0004199E" w:rsidRPr="2D3A344B">
        <w:rPr>
          <w:rFonts w:ascii="Arial" w:hAnsi="Arial" w:cs="Arial"/>
          <w:b/>
          <w:bCs/>
        </w:rPr>
        <w:t>lingüística</w:t>
      </w:r>
      <w:r w:rsidRPr="2D3A344B">
        <w:rPr>
          <w:rFonts w:ascii="Arial" w:hAnsi="Arial" w:cs="Arial"/>
          <w:b/>
          <w:bCs/>
        </w:rPr>
        <w:t xml:space="preserve"> y el mundo a </w:t>
      </w:r>
      <w:r w:rsidR="0004199E" w:rsidRPr="2D3A344B">
        <w:rPr>
          <w:rFonts w:ascii="Arial" w:hAnsi="Arial" w:cs="Arial"/>
          <w:b/>
          <w:bCs/>
        </w:rPr>
        <w:t>través</w:t>
      </w:r>
      <w:r w:rsidRPr="2D3A344B">
        <w:rPr>
          <w:rFonts w:ascii="Arial" w:hAnsi="Arial" w:cs="Arial"/>
          <w:b/>
          <w:bCs/>
        </w:rPr>
        <w:t xml:space="preserve"> de obras literarias procedentes a distintas </w:t>
      </w:r>
      <w:r w:rsidR="0004199E" w:rsidRPr="2D3A344B">
        <w:rPr>
          <w:rFonts w:ascii="Arial" w:hAnsi="Arial" w:cs="Arial"/>
          <w:b/>
          <w:bCs/>
        </w:rPr>
        <w:t>culturas.</w:t>
      </w:r>
    </w:p>
    <w:p w14:paraId="58E5EBA4" w14:textId="07FDAF6C" w:rsidR="2D3A344B" w:rsidRDefault="003908D0" w:rsidP="2D3A344B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15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.- DESARROLLO: Lee el siguiente texto y elabora un cuadro sinóptico con la información que se te proporciona.</w:t>
      </w:r>
    </w:p>
    <w:p w14:paraId="384971E3" w14:textId="4DF9E288" w:rsidR="2D3A344B" w:rsidRDefault="2D3A344B" w:rsidP="2D3A344B">
      <w:pPr>
        <w:widowControl w:val="0"/>
        <w:spacing w:line="276" w:lineRule="auto"/>
        <w:jc w:val="both"/>
      </w:pPr>
      <w:r>
        <w:rPr>
          <w:noProof/>
          <w:lang w:eastAsia="es-MX"/>
        </w:rPr>
        <w:drawing>
          <wp:inline distT="0" distB="0" distL="0" distR="0" wp14:anchorId="6A8273B9" wp14:editId="3C725B20">
            <wp:extent cx="6200775" cy="2524157"/>
            <wp:effectExtent l="0" t="0" r="0" b="0"/>
            <wp:docPr id="1981468150" name="Imagen 1981468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44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2524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A0989" w14:textId="388B8EA5" w:rsidR="2D3A344B" w:rsidRDefault="003908D0" w:rsidP="2D3A344B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16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.- CIERRE: En su cuaderno realizaran el cuadro sinóptico.</w:t>
      </w:r>
    </w:p>
    <w:p w14:paraId="15F062A9" w14:textId="0F4B3F02" w:rsidR="2D3A344B" w:rsidRDefault="2D3A344B" w:rsidP="2D3A344B">
      <w:pPr>
        <w:widowControl w:val="0"/>
        <w:spacing w:line="276" w:lineRule="auto"/>
        <w:jc w:val="both"/>
      </w:pPr>
      <w:r>
        <w:rPr>
          <w:noProof/>
          <w:lang w:eastAsia="es-MX"/>
        </w:rPr>
        <w:drawing>
          <wp:inline distT="0" distB="0" distL="0" distR="0" wp14:anchorId="2D348779" wp14:editId="210A4FCD">
            <wp:extent cx="4572000" cy="2714625"/>
            <wp:effectExtent l="0" t="0" r="0" b="0"/>
            <wp:docPr id="238893816" name="Imagen 238893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02905" w14:textId="7A1C9D6B" w:rsidR="2D3A344B" w:rsidRDefault="2D3A344B" w:rsidP="2D3A344B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Actividad y Tipo de organización:  Individual (*) Equipo () Grupal (*)     </w:t>
      </w:r>
    </w:p>
    <w:p w14:paraId="5F65FB80" w14:textId="0D9F04C6" w:rsidR="2D3A344B" w:rsidRDefault="2D3A344B" w:rsidP="2D3A344B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Por fila pasará a revisión para   sello o firma de la profesora </w:t>
      </w:r>
    </w:p>
    <w:p w14:paraId="19154C7B" w14:textId="6F7EC53B" w:rsidR="2D3A344B" w:rsidRDefault="003908D0" w:rsidP="2D3A344B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17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.- EVALUACIÓN: Autoevaluación (*) Coevaluación () Heteroevaluación (*)</w:t>
      </w:r>
    </w:p>
    <w:p w14:paraId="16604F01" w14:textId="6C7D957B" w:rsidR="2D3A344B" w:rsidRDefault="2D3A344B" w:rsidP="2D3A344B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 xml:space="preserve">ACTITUDINAL:  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Cumple con su asistencia y participación </w:t>
      </w:r>
    </w:p>
    <w:p w14:paraId="1331930A" w14:textId="3E65FF99" w:rsidR="2D3A344B" w:rsidRDefault="2D3A344B" w:rsidP="2D3A344B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 xml:space="preserve">CONCEPTUAL: 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Se entendieron los conceptos e ideas planteadas a los alumnos </w:t>
      </w:r>
    </w:p>
    <w:p w14:paraId="3C01AD97" w14:textId="102DE145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>PROCEDIMENTAL: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 Se llevó a cabo la información en manera adecuada y ordenada </w:t>
      </w:r>
    </w:p>
    <w:p w14:paraId="18B360D8" w14:textId="03FA6E2C" w:rsidR="2D3A344B" w:rsidRDefault="003908D0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18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.- TAREA: </w:t>
      </w:r>
      <w:r w:rsidR="2D3A344B"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No hay tarea semana de </w:t>
      </w:r>
      <w:r w:rsidR="0004199E"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diagnóstico</w:t>
      </w:r>
      <w:r w:rsidR="2D3A344B"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.</w:t>
      </w:r>
    </w:p>
    <w:p w14:paraId="4FB99292" w14:textId="2345216A" w:rsidR="2D3A344B" w:rsidRDefault="2D3A344B" w:rsidP="2D3A344B">
      <w:pPr>
        <w:rPr>
          <w:sz w:val="2"/>
          <w:szCs w:val="2"/>
        </w:rPr>
      </w:pPr>
    </w:p>
    <w:p w14:paraId="64F28E95" w14:textId="65928FB1" w:rsidR="2D3A344B" w:rsidRDefault="2D3A344B" w:rsidP="2D3A344B">
      <w:pPr>
        <w:rPr>
          <w:sz w:val="2"/>
          <w:szCs w:val="2"/>
        </w:rPr>
      </w:pPr>
    </w:p>
    <w:p w14:paraId="3B8D8DA8" w14:textId="55A2CB65" w:rsidR="2D3A344B" w:rsidRDefault="2D3A344B" w:rsidP="2D3A344B">
      <w:pPr>
        <w:widowControl w:val="0"/>
        <w:rPr>
          <w:rFonts w:ascii="Calibri" w:eastAsia="Calibri" w:hAnsi="Calibri" w:cs="Calibri"/>
          <w:color w:val="000000" w:themeColor="text1"/>
          <w:sz w:val="12"/>
          <w:szCs w:val="12"/>
        </w:rPr>
      </w:pPr>
    </w:p>
    <w:p w14:paraId="4FF6891E" w14:textId="2D029C6B" w:rsidR="2D3A344B" w:rsidRDefault="2D3A344B" w:rsidP="2D3A344B">
      <w:pPr>
        <w:widowControl w:val="0"/>
      </w:pPr>
      <w:r>
        <w:t xml:space="preserve">                   </w:t>
      </w:r>
    </w:p>
    <w:p w14:paraId="58376FEA" w14:textId="533E71D1" w:rsidR="0004199E" w:rsidRDefault="0004199E" w:rsidP="2D3A344B">
      <w:pPr>
        <w:widowControl w:val="0"/>
      </w:pPr>
    </w:p>
    <w:p w14:paraId="1DA146A1" w14:textId="4F1F50F3" w:rsidR="0004199E" w:rsidRDefault="0004199E" w:rsidP="2D3A344B">
      <w:pPr>
        <w:widowControl w:val="0"/>
      </w:pPr>
    </w:p>
    <w:p w14:paraId="7F715889" w14:textId="3416FC53" w:rsidR="0004199E" w:rsidRDefault="0004199E" w:rsidP="2D3A344B">
      <w:pPr>
        <w:widowControl w:val="0"/>
      </w:pPr>
      <w:r>
        <w:t xml:space="preserve">NOMBRE Y FIRMA DEL PROFESOR                            LIC.ANA LILA HERNADEZ SANCHEZ </w:t>
      </w:r>
    </w:p>
    <w:p w14:paraId="70DABD7D" w14:textId="2FDA2B8F" w:rsidR="0004199E" w:rsidRDefault="0004199E" w:rsidP="2D3A344B">
      <w:pPr>
        <w:widowControl w:val="0"/>
        <w:rPr>
          <w:rFonts w:ascii="Arial" w:hAnsi="Arial" w:cs="Arial"/>
          <w:color w:val="00B0F0"/>
        </w:rPr>
      </w:pPr>
      <w:r>
        <w:t xml:space="preserve">                                                                                                             DIRECCION ACADEMICA </w:t>
      </w:r>
    </w:p>
    <w:p w14:paraId="14DB826F" w14:textId="3AC197E2" w:rsidR="2D3A344B" w:rsidRDefault="2D3A344B"/>
    <w:p w14:paraId="5D478035" w14:textId="659AA1A3" w:rsidR="2D3A344B" w:rsidRDefault="2D3A344B"/>
    <w:p w14:paraId="7837E791" w14:textId="13BBA176" w:rsidR="0004199E" w:rsidRDefault="0004199E"/>
    <w:p w14:paraId="202DE20B" w14:textId="1B457FFD" w:rsidR="0004199E" w:rsidRDefault="0004199E"/>
    <w:p w14:paraId="544BC508" w14:textId="79D29F9E" w:rsidR="0004199E" w:rsidRDefault="0004199E"/>
    <w:p w14:paraId="204256D4" w14:textId="2C09C22F" w:rsidR="0004199E" w:rsidRDefault="0004199E"/>
    <w:p w14:paraId="39600981" w14:textId="45FC7C1F" w:rsidR="0004199E" w:rsidRDefault="0004199E"/>
    <w:p w14:paraId="1274BACF" w14:textId="26E4FA22" w:rsidR="2D3A344B" w:rsidRDefault="2D3A344B"/>
    <w:p w14:paraId="77D5D716" w14:textId="20720E27" w:rsidR="2D3A344B" w:rsidRDefault="2D3A344B" w:rsidP="2D3A344B">
      <w:pPr>
        <w:jc w:val="center"/>
      </w:pPr>
      <w:r>
        <w:rPr>
          <w:noProof/>
          <w:lang w:eastAsia="es-MX"/>
        </w:rPr>
        <w:drawing>
          <wp:inline distT="0" distB="0" distL="0" distR="0" wp14:anchorId="5767F2A2" wp14:editId="0D635DF3">
            <wp:extent cx="5201286" cy="1123950"/>
            <wp:effectExtent l="0" t="0" r="0" b="0"/>
            <wp:docPr id="53068248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6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F88130" w14:textId="1A831ED5" w:rsidR="2D3A344B" w:rsidRDefault="2D3A344B" w:rsidP="2D3A344B">
      <w:pPr>
        <w:rPr>
          <w:sz w:val="2"/>
          <w:szCs w:val="2"/>
        </w:rPr>
      </w:pPr>
    </w:p>
    <w:p w14:paraId="6C48D554" w14:textId="77777777" w:rsidR="2D3A344B" w:rsidRDefault="2D3A344B" w:rsidP="2D3A344B">
      <w:pPr>
        <w:rPr>
          <w:sz w:val="2"/>
          <w:szCs w:val="2"/>
        </w:rPr>
      </w:pPr>
    </w:p>
    <w:p w14:paraId="0C6CDB04" w14:textId="77777777" w:rsidR="2D3A344B" w:rsidRDefault="2D3A344B" w:rsidP="2D3A344B">
      <w:pPr>
        <w:jc w:val="center"/>
        <w:rPr>
          <w:b/>
          <w:bCs/>
          <w:sz w:val="36"/>
          <w:szCs w:val="36"/>
        </w:rPr>
      </w:pPr>
      <w:r w:rsidRPr="2D3A344B">
        <w:rPr>
          <w:b/>
          <w:bCs/>
          <w:sz w:val="36"/>
          <w:szCs w:val="36"/>
        </w:rPr>
        <w:t>PLAN DE CLASE/NOTA TÉCNICA</w:t>
      </w:r>
    </w:p>
    <w:p w14:paraId="31CEF939" w14:textId="237E4EAE" w:rsidR="2D3A344B" w:rsidRDefault="2D3A344B" w:rsidP="2D3A344B">
      <w:pPr>
        <w:jc w:val="center"/>
        <w:rPr>
          <w:b/>
          <w:bCs/>
          <w:sz w:val="36"/>
          <w:szCs w:val="36"/>
          <w:u w:val="single"/>
        </w:rPr>
      </w:pPr>
      <w:r w:rsidRPr="2D3A344B">
        <w:rPr>
          <w:b/>
          <w:bCs/>
          <w:sz w:val="36"/>
          <w:szCs w:val="36"/>
        </w:rPr>
        <w:t xml:space="preserve">NIVEL: </w:t>
      </w:r>
      <w:r w:rsidRPr="2D3A344B">
        <w:rPr>
          <w:b/>
          <w:bCs/>
          <w:sz w:val="36"/>
          <w:szCs w:val="36"/>
          <w:u w:val="single"/>
        </w:rPr>
        <w:t>SECUNDARIA</w:t>
      </w:r>
    </w:p>
    <w:p w14:paraId="3E8ECF0C" w14:textId="3DB6DABB" w:rsidR="2D3A344B" w:rsidRDefault="2D3A344B" w:rsidP="2D3A344B">
      <w:pPr>
        <w:jc w:val="center"/>
        <w:rPr>
          <w:b/>
          <w:bCs/>
          <w:sz w:val="36"/>
          <w:szCs w:val="36"/>
        </w:rPr>
      </w:pPr>
      <w:r w:rsidRPr="2D3A344B">
        <w:rPr>
          <w:b/>
          <w:bCs/>
          <w:sz w:val="36"/>
          <w:szCs w:val="36"/>
        </w:rPr>
        <w:t>FECHA: 4 de septiembre del 2024</w:t>
      </w:r>
    </w:p>
    <w:p w14:paraId="69DAEADF" w14:textId="77777777" w:rsidR="2D3A344B" w:rsidRDefault="2D3A344B" w:rsidP="2D3A344B">
      <w:pPr>
        <w:jc w:val="both"/>
        <w:rPr>
          <w:b/>
          <w:bCs/>
        </w:rPr>
      </w:pPr>
    </w:p>
    <w:p w14:paraId="6BA6C3F2" w14:textId="1ED4F25F" w:rsidR="2D3A344B" w:rsidRDefault="2D3A344B" w:rsidP="2D3A344B">
      <w:pPr>
        <w:rPr>
          <w:b/>
          <w:bCs/>
        </w:rPr>
      </w:pPr>
      <w:r w:rsidRPr="2D3A344B">
        <w:rPr>
          <w:b/>
          <w:bCs/>
        </w:rPr>
        <w:t xml:space="preserve">1.- NOMBRE DEL PROFESOR:   </w:t>
      </w:r>
      <w:r w:rsidR="0004199E" w:rsidRPr="2D3A344B">
        <w:rPr>
          <w:b/>
          <w:bCs/>
        </w:rPr>
        <w:t>Noemí</w:t>
      </w:r>
      <w:r w:rsidRPr="2D3A344B">
        <w:rPr>
          <w:b/>
          <w:bCs/>
        </w:rPr>
        <w:t xml:space="preserve"> Hernández Montiel</w:t>
      </w:r>
    </w:p>
    <w:p w14:paraId="06D57100" w14:textId="44519174" w:rsidR="2D3A344B" w:rsidRDefault="148495A2" w:rsidP="2D3A344B">
      <w:pPr>
        <w:rPr>
          <w:b/>
          <w:bCs/>
        </w:rPr>
      </w:pPr>
      <w:r w:rsidRPr="148495A2">
        <w:rPr>
          <w:b/>
          <w:bCs/>
          <w:lang w:val="it-IT"/>
        </w:rPr>
        <w:t xml:space="preserve">GRADO:     2                   </w:t>
      </w:r>
      <w:r w:rsidRPr="148495A2">
        <w:rPr>
          <w:b/>
          <w:bCs/>
        </w:rPr>
        <w:t xml:space="preserve">GRUPO:  “A”                                                                     </w:t>
      </w:r>
    </w:p>
    <w:p w14:paraId="298BDE06" w14:textId="7DEE2BE1" w:rsidR="2D3A344B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>2.- ASIGNATURA:</w:t>
      </w:r>
      <w:r w:rsidR="001F4438">
        <w:rPr>
          <w:b/>
          <w:bCs/>
        </w:rPr>
        <w:t xml:space="preserve"> E</w:t>
      </w:r>
      <w:r w:rsidRPr="2D3A344B">
        <w:rPr>
          <w:b/>
          <w:bCs/>
        </w:rPr>
        <w:t xml:space="preserve">spañol </w:t>
      </w:r>
    </w:p>
    <w:p w14:paraId="257BF506" w14:textId="13DA454A" w:rsidR="2D3A344B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>3.- TRIMESTRE: 1</w:t>
      </w:r>
    </w:p>
    <w:p w14:paraId="35EE36F2" w14:textId="7433E34B" w:rsidR="2D3A344B" w:rsidRDefault="00F0411A" w:rsidP="2D3A344B">
      <w:pPr>
        <w:jc w:val="both"/>
        <w:rPr>
          <w:b/>
          <w:bCs/>
        </w:rPr>
      </w:pPr>
      <w:r>
        <w:rPr>
          <w:b/>
          <w:bCs/>
        </w:rPr>
        <w:t>4.- SEMANA: 2</w:t>
      </w:r>
    </w:p>
    <w:p w14:paraId="33DAF485" w14:textId="58187810" w:rsidR="2D3A344B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>5.- TIEMPO: 40 minutos</w:t>
      </w:r>
    </w:p>
    <w:p w14:paraId="6CFC53DA" w14:textId="4303BC41" w:rsidR="2D3A344B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 xml:space="preserve">6.- </w:t>
      </w:r>
      <w:r w:rsidR="0004199E" w:rsidRPr="2D3A344B">
        <w:rPr>
          <w:b/>
          <w:bCs/>
        </w:rPr>
        <w:t>TEMA: Diagnostico</w:t>
      </w:r>
      <w:r w:rsidRPr="2D3A344B">
        <w:rPr>
          <w:b/>
          <w:bCs/>
        </w:rPr>
        <w:t xml:space="preserve"> </w:t>
      </w:r>
    </w:p>
    <w:p w14:paraId="3BF36C34" w14:textId="3E68C025" w:rsidR="0004199E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 xml:space="preserve">7.- PROPÓSITOS: Reconocer la riqueza </w:t>
      </w:r>
      <w:r w:rsidR="0004199E" w:rsidRPr="2D3A344B">
        <w:rPr>
          <w:b/>
          <w:bCs/>
        </w:rPr>
        <w:t>lingüística</w:t>
      </w:r>
      <w:r w:rsidRPr="2D3A344B">
        <w:rPr>
          <w:b/>
          <w:bCs/>
        </w:rPr>
        <w:t xml:space="preserve"> de </w:t>
      </w:r>
      <w:r w:rsidR="0004199E" w:rsidRPr="2D3A344B">
        <w:rPr>
          <w:b/>
          <w:bCs/>
        </w:rPr>
        <w:t>México</w:t>
      </w:r>
      <w:r w:rsidR="0004199E">
        <w:rPr>
          <w:b/>
          <w:bCs/>
        </w:rPr>
        <w:t xml:space="preserve"> y el mundo, apartar </w:t>
      </w:r>
    </w:p>
    <w:p w14:paraId="064518FC" w14:textId="5D04CCD0" w:rsidR="2D3A344B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 xml:space="preserve"> de obras </w:t>
      </w:r>
      <w:r w:rsidR="0004199E" w:rsidRPr="2D3A344B">
        <w:rPr>
          <w:b/>
          <w:bCs/>
        </w:rPr>
        <w:t>literarias.</w:t>
      </w:r>
    </w:p>
    <w:p w14:paraId="1CA94B19" w14:textId="0B32EDF7" w:rsidR="2D3A344B" w:rsidRDefault="2D3A344B" w:rsidP="2D3A344B">
      <w:pPr>
        <w:contextualSpacing/>
        <w:jc w:val="both"/>
        <w:rPr>
          <w:b/>
          <w:bCs/>
        </w:rPr>
      </w:pPr>
      <w:r w:rsidRPr="2D3A344B">
        <w:rPr>
          <w:b/>
          <w:bCs/>
        </w:rPr>
        <w:t xml:space="preserve">8.- CAMPO FORMATIVO: </w:t>
      </w:r>
      <w:r>
        <w:t xml:space="preserve">(X) LENGUAJES.  () SABERES Y PENSAMIENTO CIENTÍFICO.  () ÉTICA, NATURALEZA Y SOCIEDAD.    () DE LO HUMANO Y LO COMUNITARIO. </w:t>
      </w:r>
    </w:p>
    <w:p w14:paraId="297862C0" w14:textId="3ADAF631" w:rsidR="2D3A344B" w:rsidRDefault="2D3A344B" w:rsidP="2D3A344B">
      <w:pPr>
        <w:spacing w:line="276" w:lineRule="auto"/>
        <w:jc w:val="both"/>
        <w:rPr>
          <w:b/>
          <w:bCs/>
        </w:rPr>
      </w:pPr>
      <w:r w:rsidRPr="2D3A344B">
        <w:rPr>
          <w:b/>
          <w:bCs/>
        </w:rPr>
        <w:t xml:space="preserve">9.- EJES ARTICULADORES: </w:t>
      </w:r>
      <w:r>
        <w:t>() IGUALDAD DE GÉNERO.  (x) INCLUSIÓN.  () VIDA SALUDABLE.  (X) PENSAMIENTO CRÍTICO (x) APROPIACIÓN DE LAS CULTURAS A TRÁVES DE LA LECTURA Y LA ESCRITURA.  (x) INTERCULTURALIDAD CRÍTICA.  () ARTES Y EXPERIENCIAS ESTÉTICAS.</w:t>
      </w:r>
      <w:r w:rsidRPr="2D3A344B">
        <w:rPr>
          <w:b/>
          <w:bCs/>
        </w:rPr>
        <w:t xml:space="preserve">   </w:t>
      </w:r>
    </w:p>
    <w:p w14:paraId="704D9A26" w14:textId="603C6922" w:rsidR="2D3A344B" w:rsidRDefault="148495A2" w:rsidP="2D3A344B">
      <w:pPr>
        <w:spacing w:line="276" w:lineRule="auto"/>
        <w:jc w:val="both"/>
        <w:rPr>
          <w:b/>
          <w:bCs/>
        </w:rPr>
      </w:pPr>
      <w:r w:rsidRPr="148495A2">
        <w:rPr>
          <w:b/>
          <w:bCs/>
        </w:rPr>
        <w:t>10.- CONTENIDOS: La diversidad de lenguas y uso en la comunicación familiar escolar y comunitaria.</w:t>
      </w:r>
    </w:p>
    <w:p w14:paraId="02329106" w14:textId="77777777" w:rsidR="003908D0" w:rsidRDefault="003908D0" w:rsidP="003908D0">
      <w:pPr>
        <w:spacing w:line="276" w:lineRule="auto"/>
        <w:jc w:val="both"/>
        <w:rPr>
          <w:b/>
          <w:bCs/>
        </w:rPr>
      </w:pPr>
      <w:r>
        <w:rPr>
          <w:b/>
          <w:bCs/>
        </w:rPr>
        <w:t>11.- RECURSOS: Notas técnicas.</w:t>
      </w:r>
    </w:p>
    <w:p w14:paraId="68F24BE6" w14:textId="77777777" w:rsidR="003908D0" w:rsidRDefault="003908D0" w:rsidP="003908D0">
      <w:pPr>
        <w:spacing w:line="276" w:lineRule="auto"/>
        <w:jc w:val="both"/>
        <w:rPr>
          <w:b/>
          <w:bCs/>
        </w:rPr>
      </w:pPr>
      <w:r>
        <w:rPr>
          <w:b/>
          <w:bCs/>
        </w:rPr>
        <w:t>12.-PDA: Comprende las características y recursos lingüísticos de la lengua española para usarlos y valorarlos.</w:t>
      </w:r>
    </w:p>
    <w:p w14:paraId="3256A3A7" w14:textId="77777777" w:rsidR="003908D0" w:rsidRDefault="003908D0" w:rsidP="003908D0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b/>
          <w:bCs/>
        </w:rPr>
        <w:t>13.- MATERIALES: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 Cuaderno, lápices, colores, plataforma</w:t>
      </w:r>
    </w:p>
    <w:p w14:paraId="61338BC4" w14:textId="3FF9761E" w:rsidR="2D3A344B" w:rsidRDefault="003908D0" w:rsidP="2D3A344B">
      <w:pPr>
        <w:spacing w:line="276" w:lineRule="auto"/>
        <w:jc w:val="both"/>
        <w:rPr>
          <w:b/>
          <w:bCs/>
        </w:rPr>
      </w:pPr>
      <w:r>
        <w:rPr>
          <w:b/>
          <w:bCs/>
        </w:rPr>
        <w:t>14</w:t>
      </w:r>
      <w:r w:rsidR="2D3A344B" w:rsidRPr="2D3A344B">
        <w:rPr>
          <w:b/>
          <w:bCs/>
        </w:rPr>
        <w:t xml:space="preserve">.- </w:t>
      </w:r>
      <w:r w:rsidR="2D3A344B" w:rsidRPr="2D3A344B">
        <w:rPr>
          <w:rFonts w:ascii="Arial" w:hAnsi="Arial" w:cs="Arial"/>
          <w:b/>
          <w:bCs/>
        </w:rPr>
        <w:t>INICIO:</w:t>
      </w:r>
    </w:p>
    <w:p w14:paraId="63A6442F" w14:textId="66828C68" w:rsidR="2D3A344B" w:rsidRDefault="2D3A344B" w:rsidP="2D3A344B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Iniciar saludando a los alumnos y pasar asistencia y platicaremos sobre las lenguas indígenas.</w:t>
      </w:r>
    </w:p>
    <w:p w14:paraId="0B901589" w14:textId="4259000C" w:rsidR="2D3A344B" w:rsidRDefault="148495A2" w:rsidP="2D3A344B">
      <w:pPr>
        <w:spacing w:line="276" w:lineRule="auto"/>
        <w:jc w:val="both"/>
        <w:rPr>
          <w:rFonts w:ascii="Arial" w:hAnsi="Arial" w:cs="Arial"/>
          <w:b/>
          <w:bCs/>
        </w:rPr>
      </w:pPr>
      <w:r w:rsidRPr="148495A2">
        <w:rPr>
          <w:rFonts w:ascii="Arial" w:hAnsi="Arial" w:cs="Arial"/>
          <w:b/>
          <w:bCs/>
        </w:rPr>
        <w:t>Reconocer la riqueza lingüística y el mundo a través de obras literarias procedentes a distintas culturas.</w:t>
      </w:r>
    </w:p>
    <w:p w14:paraId="53EABBAD" w14:textId="03EB6B1E" w:rsidR="2D3A344B" w:rsidRDefault="003908D0" w:rsidP="2D3A344B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15</w:t>
      </w:r>
      <w:r w:rsidR="001F4438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.- DESARROLLO: Los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 alumnos en su cuaderno anotaran los conceptos de las ideas principales y secundaria.</w:t>
      </w:r>
    </w:p>
    <w:p w14:paraId="4FFF066E" w14:textId="20D1A896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Ideas principales:</w:t>
      </w:r>
    </w:p>
    <w:p w14:paraId="2C33DEB2" w14:textId="422D42EE" w:rsidR="2D3A344B" w:rsidRDefault="2D3A344B" w:rsidP="2D3A344B">
      <w:pPr>
        <w:widowControl w:val="0"/>
        <w:spacing w:line="276" w:lineRule="auto"/>
        <w:jc w:val="both"/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Expresan la información clave del desarrollo del tema, por lo que constituyen la columna vertebral del texto.</w:t>
      </w:r>
    </w:p>
    <w:p w14:paraId="78C33B4E" w14:textId="6C5CDA30" w:rsidR="2D3A344B" w:rsidRDefault="2D3A344B" w:rsidP="2D3A344B">
      <w:pPr>
        <w:widowControl w:val="0"/>
        <w:spacing w:line="276" w:lineRule="auto"/>
        <w:jc w:val="both"/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Suelen ser menos en cantidad que las secundarias, pero más centrales.</w:t>
      </w:r>
    </w:p>
    <w:p w14:paraId="6A32F542" w14:textId="2ED231E5" w:rsidR="2D3A344B" w:rsidRDefault="2D3A344B" w:rsidP="2D3A344B">
      <w:pPr>
        <w:widowControl w:val="0"/>
        <w:spacing w:line="276" w:lineRule="auto"/>
        <w:jc w:val="both"/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Son indispensables, no pueden suprimirse sin hacer del texto algo que no dice nada.</w:t>
      </w:r>
    </w:p>
    <w:p w14:paraId="039A4BD9" w14:textId="6109A0F8" w:rsidR="2D3A344B" w:rsidRDefault="2D3A344B" w:rsidP="2D3A344B">
      <w:pPr>
        <w:widowControl w:val="0"/>
        <w:spacing w:line="276" w:lineRule="auto"/>
        <w:jc w:val="both"/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Son autónomas, por lo que pueden leerse por separado. En todo caso, dependen de otras ideas principales para su contexto.</w:t>
      </w:r>
    </w:p>
    <w:p w14:paraId="70BC26B5" w14:textId="1A9DD866" w:rsidR="2D3A344B" w:rsidRDefault="2D3A344B" w:rsidP="2D3A344B">
      <w:pPr>
        <w:widowControl w:val="0"/>
        <w:spacing w:line="276" w:lineRule="auto"/>
        <w:jc w:val="both"/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Pueden no ser explícitas, sino que deben deducirse de la lectura del texto.</w:t>
      </w:r>
    </w:p>
    <w:p w14:paraId="08953BFA" w14:textId="0C2AB0CE" w:rsidR="2D3A344B" w:rsidRDefault="2D3A344B" w:rsidP="2D3A344B">
      <w:pPr>
        <w:widowControl w:val="0"/>
        <w:spacing w:line="276" w:lineRule="auto"/>
        <w:jc w:val="both"/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Generalmente hay una o dos articulando cada párrafo.</w:t>
      </w:r>
    </w:p>
    <w:p w14:paraId="1006FE72" w14:textId="0C93A7B4" w:rsidR="2D3A344B" w:rsidRDefault="2D3A344B" w:rsidP="2D3A344B">
      <w:pPr>
        <w:widowControl w:val="0"/>
        <w:spacing w:line="276" w:lineRule="auto"/>
        <w:jc w:val="both"/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Ideas secundarias:</w:t>
      </w:r>
    </w:p>
    <w:p w14:paraId="4E0BD9B0" w14:textId="01DED35D" w:rsidR="2D3A344B" w:rsidRDefault="2D3A344B" w:rsidP="2D3A344B">
      <w:pPr>
        <w:widowControl w:val="0"/>
        <w:spacing w:line="276" w:lineRule="auto"/>
        <w:jc w:val="both"/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Amplifican, modulan, ejemplifican o caracterizan la información provista por las ideas principales.</w:t>
      </w:r>
    </w:p>
    <w:p w14:paraId="4D23F505" w14:textId="5D80CF6A" w:rsidR="2D3A344B" w:rsidRDefault="2D3A344B" w:rsidP="2D3A344B">
      <w:pPr>
        <w:widowControl w:val="0"/>
        <w:spacing w:line="276" w:lineRule="auto"/>
        <w:jc w:val="both"/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Suelen ser más abundantes que las principales, pero al mismo tiempo optativas.</w:t>
      </w:r>
    </w:p>
    <w:p w14:paraId="7D6515D7" w14:textId="4DB35600" w:rsidR="2D3A344B" w:rsidRDefault="2D3A344B" w:rsidP="2D3A344B">
      <w:pPr>
        <w:widowControl w:val="0"/>
        <w:spacing w:line="276" w:lineRule="auto"/>
        <w:jc w:val="both"/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Se puede prescindir de ellas y </w:t>
      </w:r>
      <w:r w:rsidR="0004199E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aun</w:t>
      </w: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 así llevarse una idea general del texto.</w:t>
      </w:r>
    </w:p>
    <w:p w14:paraId="6576C84E" w14:textId="4352BA13" w:rsidR="2D3A344B" w:rsidRDefault="2D3A344B" w:rsidP="2D3A344B">
      <w:pPr>
        <w:widowControl w:val="0"/>
        <w:spacing w:line="276" w:lineRule="auto"/>
        <w:jc w:val="both"/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Dependen directamente de las ideas principales, sin ellas no pueden comprenderse.</w:t>
      </w:r>
    </w:p>
    <w:p w14:paraId="52D32322" w14:textId="5FBA62E0" w:rsidR="2D3A344B" w:rsidRDefault="2D3A344B" w:rsidP="2D3A344B">
      <w:pPr>
        <w:widowControl w:val="0"/>
        <w:spacing w:line="276" w:lineRule="auto"/>
        <w:jc w:val="both"/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Pueden ser tantas como se desee.</w:t>
      </w:r>
    </w:p>
    <w:p w14:paraId="0CB54FFD" w14:textId="2DA1D995" w:rsidR="2D3A344B" w:rsidRDefault="003908D0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16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.- CIERRE: </w:t>
      </w:r>
      <w:r w:rsidR="001F4438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L</w:t>
      </w:r>
      <w:bookmarkStart w:id="4" w:name="_GoBack"/>
      <w:bookmarkEnd w:id="4"/>
      <w:r w:rsidR="0004199E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os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 alumnos realizaran un cuadro </w:t>
      </w:r>
      <w:r w:rsidR="0004199E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comparativo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 con las ideas principales y </w:t>
      </w:r>
      <w:r w:rsidR="0004199E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secundaria.</w:t>
      </w:r>
    </w:p>
    <w:p w14:paraId="19EFA62B" w14:textId="048C2A6F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</w:p>
    <w:p w14:paraId="18BFC932" w14:textId="0B059967" w:rsidR="2D3A344B" w:rsidRDefault="2D3A344B" w:rsidP="2D3A344B">
      <w:pPr>
        <w:widowControl w:val="0"/>
        <w:spacing w:line="276" w:lineRule="auto"/>
        <w:jc w:val="both"/>
      </w:pPr>
      <w:r>
        <w:rPr>
          <w:noProof/>
          <w:lang w:eastAsia="es-MX"/>
        </w:rPr>
        <w:drawing>
          <wp:inline distT="0" distB="0" distL="0" distR="0" wp14:anchorId="468A3B44" wp14:editId="48103963">
            <wp:extent cx="4572000" cy="2438400"/>
            <wp:effectExtent l="0" t="0" r="0" b="0"/>
            <wp:docPr id="1242600270" name="Imagen 1242600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D839E" w14:textId="4358E8C6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</w:p>
    <w:p w14:paraId="244ABFC8" w14:textId="3BCBD00B" w:rsidR="2D3A344B" w:rsidRDefault="2D3A344B" w:rsidP="2D3A344B">
      <w:pPr>
        <w:spacing w:after="365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Actividad y Tipo de organización:  Individual (*) Equipo () Grupal (*)     </w:t>
      </w:r>
    </w:p>
    <w:p w14:paraId="55ADDD75" w14:textId="228CB7A7" w:rsidR="2D3A344B" w:rsidRDefault="2D3A344B" w:rsidP="2D3A344B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Por fila pasará a revisión para   sello o firma de la profesora </w:t>
      </w:r>
    </w:p>
    <w:p w14:paraId="2B955B91" w14:textId="700EE039" w:rsidR="2D3A344B" w:rsidRDefault="003908D0" w:rsidP="2D3A344B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17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.- EVALUACIÓN: Autoevaluación (*) Coevaluación () Heteroevaluación (*)</w:t>
      </w:r>
    </w:p>
    <w:p w14:paraId="17E14926" w14:textId="6C7D957B" w:rsidR="2D3A344B" w:rsidRDefault="2D3A344B" w:rsidP="2D3A344B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 xml:space="preserve">ACTITUDINAL:  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Cumple con su asistencia y participación </w:t>
      </w:r>
    </w:p>
    <w:p w14:paraId="0F8D3F3B" w14:textId="3E65FF99" w:rsidR="2D3A344B" w:rsidRDefault="2D3A344B" w:rsidP="2D3A344B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 xml:space="preserve">CONCEPTUAL: 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Se entendieron los conceptos e ideas planteadas a los alumnos </w:t>
      </w:r>
    </w:p>
    <w:p w14:paraId="52CE36C8" w14:textId="102DE145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>PROCEDIMENTAL: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 Se llevó a cabo la información en manera adecuada y ordenada </w:t>
      </w:r>
    </w:p>
    <w:p w14:paraId="79EE1430" w14:textId="41328403" w:rsidR="2D3A344B" w:rsidRDefault="003908D0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18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.- TAREA: </w:t>
      </w:r>
      <w:r w:rsidR="2D3A344B"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No hay tarea semana de </w:t>
      </w:r>
      <w:r w:rsidR="0004199E"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diagnóstico</w:t>
      </w:r>
      <w:r w:rsidR="2D3A344B"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.</w:t>
      </w:r>
    </w:p>
    <w:p w14:paraId="0B6AA48B" w14:textId="15372CC2" w:rsidR="0004199E" w:rsidRDefault="0004199E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6723FFE2" w14:textId="77777777" w:rsidR="0004199E" w:rsidRDefault="0004199E" w:rsidP="0004199E">
      <w:pPr>
        <w:widowControl w:val="0"/>
      </w:pPr>
      <w:r>
        <w:t xml:space="preserve">NOMBRE Y FIRMA DEL PROFESOR                            LIC.ANA LILA HERNADEZ SANCHEZ </w:t>
      </w:r>
    </w:p>
    <w:p w14:paraId="6B1C7CE2" w14:textId="77777777" w:rsidR="0004199E" w:rsidRDefault="0004199E" w:rsidP="0004199E">
      <w:pPr>
        <w:widowControl w:val="0"/>
        <w:rPr>
          <w:rFonts w:ascii="Arial" w:hAnsi="Arial" w:cs="Arial"/>
          <w:color w:val="00B0F0"/>
        </w:rPr>
      </w:pPr>
      <w:r>
        <w:t xml:space="preserve">                                                                                                             DIRECCION ACADEMICA </w:t>
      </w:r>
    </w:p>
    <w:p w14:paraId="3EEFD21A" w14:textId="77777777" w:rsidR="0004199E" w:rsidRDefault="0004199E" w:rsidP="0004199E"/>
    <w:p w14:paraId="00BCD42A" w14:textId="77777777" w:rsidR="0004199E" w:rsidRDefault="0004199E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1ACE34C" w14:textId="2345216A" w:rsidR="2D3A344B" w:rsidRDefault="2D3A344B" w:rsidP="2D3A344B">
      <w:pPr>
        <w:rPr>
          <w:sz w:val="2"/>
          <w:szCs w:val="2"/>
        </w:rPr>
      </w:pPr>
    </w:p>
    <w:p w14:paraId="7179186F" w14:textId="65928FB1" w:rsidR="2D3A344B" w:rsidRDefault="2D3A344B" w:rsidP="2D3A344B">
      <w:pPr>
        <w:rPr>
          <w:sz w:val="2"/>
          <w:szCs w:val="2"/>
        </w:rPr>
      </w:pPr>
    </w:p>
    <w:p w14:paraId="155C469B" w14:textId="55A2CB65" w:rsidR="2D3A344B" w:rsidRDefault="2D3A344B" w:rsidP="2D3A344B">
      <w:pPr>
        <w:widowControl w:val="0"/>
        <w:rPr>
          <w:rFonts w:ascii="Calibri" w:eastAsia="Calibri" w:hAnsi="Calibri" w:cs="Calibri"/>
          <w:color w:val="000000" w:themeColor="text1"/>
          <w:sz w:val="12"/>
          <w:szCs w:val="12"/>
        </w:rPr>
      </w:pPr>
    </w:p>
    <w:p w14:paraId="444B57A4" w14:textId="72928E8A" w:rsidR="2D3A344B" w:rsidRDefault="2D3A344B" w:rsidP="2D3A344B">
      <w:pPr>
        <w:widowControl w:val="0"/>
        <w:rPr>
          <w:rFonts w:ascii="Arial" w:hAnsi="Arial" w:cs="Arial"/>
          <w:color w:val="00B0F0"/>
        </w:rPr>
      </w:pPr>
      <w:r>
        <w:t xml:space="preserve">                   </w:t>
      </w:r>
    </w:p>
    <w:p w14:paraId="38202760" w14:textId="4B307762" w:rsidR="2D3A344B" w:rsidRDefault="2D3A344B"/>
    <w:p w14:paraId="6EC57D0C" w14:textId="1B2B94C2" w:rsidR="2D3A344B" w:rsidRDefault="2D3A344B" w:rsidP="2D3A344B"/>
    <w:p w14:paraId="59F03D20" w14:textId="6EB89B81" w:rsidR="2D3A344B" w:rsidRDefault="2D3A344B" w:rsidP="2D3A344B"/>
    <w:p w14:paraId="5DACDC22" w14:textId="2CD682E1" w:rsidR="148495A2" w:rsidRDefault="148495A2" w:rsidP="148495A2"/>
    <w:p w14:paraId="1A192840" w14:textId="5A73E121" w:rsidR="148495A2" w:rsidRDefault="148495A2" w:rsidP="148495A2"/>
    <w:p w14:paraId="50A4DB34" w14:textId="7C06576E" w:rsidR="148495A2" w:rsidRDefault="148495A2" w:rsidP="148495A2"/>
    <w:p w14:paraId="753A7D42" w14:textId="022398E4" w:rsidR="148495A2" w:rsidRDefault="148495A2" w:rsidP="148495A2"/>
    <w:p w14:paraId="3C95EE3A" w14:textId="064F2A90" w:rsidR="148495A2" w:rsidRDefault="148495A2" w:rsidP="148495A2"/>
    <w:p w14:paraId="20A09541" w14:textId="6A989DE5" w:rsidR="148495A2" w:rsidRDefault="148495A2" w:rsidP="148495A2"/>
    <w:p w14:paraId="3EE62059" w14:textId="1896DB46" w:rsidR="148495A2" w:rsidRDefault="148495A2" w:rsidP="148495A2"/>
    <w:p w14:paraId="487C3BC3" w14:textId="65F9FC52" w:rsidR="2D3A344B" w:rsidRDefault="2D3A344B" w:rsidP="2D3A344B"/>
    <w:p w14:paraId="4E3DD981" w14:textId="456F0DA6" w:rsidR="2D3A344B" w:rsidRDefault="2D3A344B" w:rsidP="2D3A344B"/>
    <w:p w14:paraId="5600DF70" w14:textId="7B90F120" w:rsidR="2D3A344B" w:rsidRDefault="2D3A344B" w:rsidP="2D3A344B"/>
    <w:p w14:paraId="4B43E7A9" w14:textId="1F9A9C8A" w:rsidR="2D3A344B" w:rsidRDefault="2D3A344B" w:rsidP="2D3A344B"/>
    <w:p w14:paraId="0BA2F2FF" w14:textId="096CA85C" w:rsidR="2D3A344B" w:rsidRDefault="2D3A344B" w:rsidP="2D3A344B"/>
    <w:p w14:paraId="237C6DBE" w14:textId="3972031F" w:rsidR="2D3A344B" w:rsidRDefault="2D3A344B" w:rsidP="2D3A344B"/>
    <w:p w14:paraId="419E112B" w14:textId="20720E27" w:rsidR="2D3A344B" w:rsidRDefault="2D3A344B" w:rsidP="2D3A344B">
      <w:pPr>
        <w:jc w:val="center"/>
      </w:pPr>
      <w:r>
        <w:rPr>
          <w:noProof/>
          <w:lang w:eastAsia="es-MX"/>
        </w:rPr>
        <w:drawing>
          <wp:inline distT="0" distB="0" distL="0" distR="0" wp14:anchorId="7988160A" wp14:editId="056D2360">
            <wp:extent cx="5201286" cy="1123950"/>
            <wp:effectExtent l="0" t="0" r="0" b="0"/>
            <wp:docPr id="129388622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6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B695C4" w14:textId="1A831ED5" w:rsidR="2D3A344B" w:rsidRDefault="2D3A344B" w:rsidP="2D3A344B">
      <w:pPr>
        <w:rPr>
          <w:sz w:val="2"/>
          <w:szCs w:val="2"/>
        </w:rPr>
      </w:pPr>
    </w:p>
    <w:p w14:paraId="2F1B6564" w14:textId="77777777" w:rsidR="2D3A344B" w:rsidRDefault="2D3A344B" w:rsidP="2D3A344B">
      <w:pPr>
        <w:rPr>
          <w:sz w:val="2"/>
          <w:szCs w:val="2"/>
        </w:rPr>
      </w:pPr>
    </w:p>
    <w:p w14:paraId="233AB5C7" w14:textId="77777777" w:rsidR="2D3A344B" w:rsidRDefault="2D3A344B" w:rsidP="2D3A344B">
      <w:pPr>
        <w:jc w:val="center"/>
        <w:rPr>
          <w:b/>
          <w:bCs/>
          <w:sz w:val="36"/>
          <w:szCs w:val="36"/>
        </w:rPr>
      </w:pPr>
      <w:r w:rsidRPr="2D3A344B">
        <w:rPr>
          <w:b/>
          <w:bCs/>
          <w:sz w:val="36"/>
          <w:szCs w:val="36"/>
        </w:rPr>
        <w:t>PLAN DE CLASE/NOTA TÉCNICA</w:t>
      </w:r>
    </w:p>
    <w:p w14:paraId="35845D0B" w14:textId="237E4EAE" w:rsidR="2D3A344B" w:rsidRDefault="2D3A344B" w:rsidP="2D3A344B">
      <w:pPr>
        <w:jc w:val="center"/>
        <w:rPr>
          <w:b/>
          <w:bCs/>
          <w:sz w:val="36"/>
          <w:szCs w:val="36"/>
          <w:u w:val="single"/>
        </w:rPr>
      </w:pPr>
      <w:r w:rsidRPr="2D3A344B">
        <w:rPr>
          <w:b/>
          <w:bCs/>
          <w:sz w:val="36"/>
          <w:szCs w:val="36"/>
        </w:rPr>
        <w:t xml:space="preserve">NIVEL: </w:t>
      </w:r>
      <w:r w:rsidRPr="2D3A344B">
        <w:rPr>
          <w:b/>
          <w:bCs/>
          <w:sz w:val="36"/>
          <w:szCs w:val="36"/>
          <w:u w:val="single"/>
        </w:rPr>
        <w:t>SECUNDARIA</w:t>
      </w:r>
    </w:p>
    <w:p w14:paraId="50303C8F" w14:textId="6A48418F" w:rsidR="2D3A344B" w:rsidRDefault="2D3A344B" w:rsidP="2D3A344B">
      <w:pPr>
        <w:jc w:val="center"/>
        <w:rPr>
          <w:b/>
          <w:bCs/>
          <w:sz w:val="36"/>
          <w:szCs w:val="36"/>
        </w:rPr>
      </w:pPr>
      <w:r w:rsidRPr="2D3A344B">
        <w:rPr>
          <w:b/>
          <w:bCs/>
          <w:sz w:val="36"/>
          <w:szCs w:val="36"/>
        </w:rPr>
        <w:t>FECHA: 5 de septiembre del 2024</w:t>
      </w:r>
    </w:p>
    <w:p w14:paraId="4031F38B" w14:textId="77777777" w:rsidR="2D3A344B" w:rsidRDefault="2D3A344B" w:rsidP="2D3A344B">
      <w:pPr>
        <w:jc w:val="both"/>
        <w:rPr>
          <w:b/>
          <w:bCs/>
        </w:rPr>
      </w:pPr>
    </w:p>
    <w:p w14:paraId="18B52814" w14:textId="01E751A3" w:rsidR="2D3A344B" w:rsidRDefault="2D3A344B" w:rsidP="2D3A344B">
      <w:pPr>
        <w:rPr>
          <w:b/>
          <w:bCs/>
        </w:rPr>
      </w:pPr>
      <w:r w:rsidRPr="2D3A344B">
        <w:rPr>
          <w:b/>
          <w:bCs/>
        </w:rPr>
        <w:t xml:space="preserve">1.- NOMBRE DEL PROFESOR:   </w:t>
      </w:r>
      <w:r w:rsidR="0004199E" w:rsidRPr="2D3A344B">
        <w:rPr>
          <w:b/>
          <w:bCs/>
        </w:rPr>
        <w:t>Noemí</w:t>
      </w:r>
      <w:r w:rsidRPr="2D3A344B">
        <w:rPr>
          <w:b/>
          <w:bCs/>
        </w:rPr>
        <w:t xml:space="preserve"> Hernández Montiel</w:t>
      </w:r>
    </w:p>
    <w:p w14:paraId="0300BFE4" w14:textId="53726040" w:rsidR="2D3A344B" w:rsidRDefault="148495A2" w:rsidP="2D3A344B">
      <w:pPr>
        <w:rPr>
          <w:b/>
          <w:bCs/>
        </w:rPr>
      </w:pPr>
      <w:r w:rsidRPr="148495A2">
        <w:rPr>
          <w:b/>
          <w:bCs/>
          <w:lang w:val="it-IT"/>
        </w:rPr>
        <w:t xml:space="preserve">GRADO:     2                   </w:t>
      </w:r>
      <w:r w:rsidRPr="148495A2">
        <w:rPr>
          <w:b/>
          <w:bCs/>
        </w:rPr>
        <w:t xml:space="preserve">GRUPO:  “A”                                                                     </w:t>
      </w:r>
    </w:p>
    <w:p w14:paraId="260C42FB" w14:textId="362B3563" w:rsidR="2D3A344B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 xml:space="preserve">2.- ASIGNATURA: español </w:t>
      </w:r>
    </w:p>
    <w:p w14:paraId="4878FF33" w14:textId="13DA454A" w:rsidR="2D3A344B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>3.- TRIMESTRE: 1</w:t>
      </w:r>
    </w:p>
    <w:p w14:paraId="199A5D5D" w14:textId="34E89C4A" w:rsidR="2D3A344B" w:rsidRDefault="00F0411A" w:rsidP="2D3A344B">
      <w:pPr>
        <w:jc w:val="both"/>
        <w:rPr>
          <w:b/>
          <w:bCs/>
        </w:rPr>
      </w:pPr>
      <w:r>
        <w:rPr>
          <w:b/>
          <w:bCs/>
        </w:rPr>
        <w:t>4.- SEMANA: 2</w:t>
      </w:r>
    </w:p>
    <w:p w14:paraId="7B1A1FC7" w14:textId="58187810" w:rsidR="2D3A344B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>5.- TIEMPO: 40 minutos</w:t>
      </w:r>
    </w:p>
    <w:p w14:paraId="7C9C2D2F" w14:textId="26FA1C7A" w:rsidR="2D3A344B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 xml:space="preserve">6.- </w:t>
      </w:r>
      <w:r w:rsidR="0004199E" w:rsidRPr="2D3A344B">
        <w:rPr>
          <w:b/>
          <w:bCs/>
        </w:rPr>
        <w:t>TEMA: Diagnostico</w:t>
      </w:r>
      <w:r w:rsidRPr="2D3A344B">
        <w:rPr>
          <w:b/>
          <w:bCs/>
        </w:rPr>
        <w:t xml:space="preserve"> </w:t>
      </w:r>
    </w:p>
    <w:p w14:paraId="1F27E3F8" w14:textId="61E035D1" w:rsidR="2D3A344B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 xml:space="preserve">7.- PROPÓSITOS: Reconocer la riqueza </w:t>
      </w:r>
      <w:r w:rsidR="0004199E" w:rsidRPr="2D3A344B">
        <w:rPr>
          <w:b/>
          <w:bCs/>
        </w:rPr>
        <w:t>lingüística</w:t>
      </w:r>
      <w:r w:rsidRPr="2D3A344B">
        <w:rPr>
          <w:b/>
          <w:bCs/>
        </w:rPr>
        <w:t xml:space="preserve"> de </w:t>
      </w:r>
      <w:r w:rsidR="0004199E" w:rsidRPr="2D3A344B">
        <w:rPr>
          <w:b/>
          <w:bCs/>
        </w:rPr>
        <w:t>México</w:t>
      </w:r>
      <w:r w:rsidR="0004199E">
        <w:rPr>
          <w:b/>
          <w:bCs/>
        </w:rPr>
        <w:t xml:space="preserve"> y el mundo, a partir </w:t>
      </w:r>
      <w:r w:rsidR="0004199E" w:rsidRPr="2D3A344B">
        <w:rPr>
          <w:b/>
          <w:bCs/>
        </w:rPr>
        <w:t>de</w:t>
      </w:r>
      <w:r w:rsidRPr="2D3A344B">
        <w:rPr>
          <w:b/>
          <w:bCs/>
        </w:rPr>
        <w:t xml:space="preserve"> obras </w:t>
      </w:r>
      <w:r w:rsidR="0004199E" w:rsidRPr="2D3A344B">
        <w:rPr>
          <w:b/>
          <w:bCs/>
        </w:rPr>
        <w:t>literarias.</w:t>
      </w:r>
    </w:p>
    <w:p w14:paraId="389C0801" w14:textId="0B32EDF7" w:rsidR="2D3A344B" w:rsidRDefault="2D3A344B" w:rsidP="2D3A344B">
      <w:pPr>
        <w:contextualSpacing/>
        <w:jc w:val="both"/>
        <w:rPr>
          <w:b/>
          <w:bCs/>
        </w:rPr>
      </w:pPr>
      <w:r w:rsidRPr="2D3A344B">
        <w:rPr>
          <w:b/>
          <w:bCs/>
        </w:rPr>
        <w:t xml:space="preserve">8.- CAMPO FORMATIVO: </w:t>
      </w:r>
      <w:r>
        <w:t xml:space="preserve">(X) LENGUAJES.  () SABERES Y PENSAMIENTO CIENTÍFICO.  () ÉTICA, NATURALEZA Y SOCIEDAD.    () DE LO HUMANO Y LO COMUNITARIO. </w:t>
      </w:r>
    </w:p>
    <w:p w14:paraId="2D192E3E" w14:textId="3ADAF631" w:rsidR="2D3A344B" w:rsidRDefault="2D3A344B" w:rsidP="2D3A344B">
      <w:pPr>
        <w:spacing w:line="276" w:lineRule="auto"/>
        <w:jc w:val="both"/>
        <w:rPr>
          <w:b/>
          <w:bCs/>
        </w:rPr>
      </w:pPr>
      <w:r w:rsidRPr="2D3A344B">
        <w:rPr>
          <w:b/>
          <w:bCs/>
        </w:rPr>
        <w:t xml:space="preserve">9.- EJES ARTICULADORES: </w:t>
      </w:r>
      <w:r>
        <w:t>() IGUALDAD DE GÉNERO.  (x) INCLUSIÓN.  () VIDA SALUDABLE.  (X) PENSAMIENTO CRÍTICO (x) APROPIACIÓN DE LAS CULTURAS A TRÁVES DE LA LECTURA Y LA ESCRITURA.  (x) INTERCULTURALIDAD CRÍTICA.  () ARTES Y EXPERIENCIAS ESTÉTICAS.</w:t>
      </w:r>
      <w:r w:rsidRPr="2D3A344B">
        <w:rPr>
          <w:b/>
          <w:bCs/>
        </w:rPr>
        <w:t xml:space="preserve">   </w:t>
      </w:r>
    </w:p>
    <w:p w14:paraId="71BBEA11" w14:textId="01163BB7" w:rsidR="2D3A344B" w:rsidRDefault="2D3A344B" w:rsidP="2D3A344B">
      <w:pPr>
        <w:spacing w:line="276" w:lineRule="auto"/>
        <w:jc w:val="both"/>
        <w:rPr>
          <w:b/>
          <w:bCs/>
        </w:rPr>
      </w:pPr>
      <w:r w:rsidRPr="2D3A344B">
        <w:rPr>
          <w:b/>
          <w:bCs/>
        </w:rPr>
        <w:t xml:space="preserve">10.- </w:t>
      </w:r>
      <w:r w:rsidR="0004199E" w:rsidRPr="2D3A344B">
        <w:rPr>
          <w:b/>
          <w:bCs/>
        </w:rPr>
        <w:t>CONTENIDOS: La</w:t>
      </w:r>
      <w:r w:rsidRPr="2D3A344B">
        <w:rPr>
          <w:b/>
          <w:bCs/>
        </w:rPr>
        <w:t xml:space="preserve"> diversidad de lenguas y uso en la </w:t>
      </w:r>
      <w:r w:rsidR="0004199E" w:rsidRPr="2D3A344B">
        <w:rPr>
          <w:b/>
          <w:bCs/>
        </w:rPr>
        <w:t>comunicación</w:t>
      </w:r>
      <w:r w:rsidRPr="2D3A344B">
        <w:rPr>
          <w:b/>
          <w:bCs/>
        </w:rPr>
        <w:t xml:space="preserve"> </w:t>
      </w:r>
      <w:r w:rsidR="0004199E" w:rsidRPr="2D3A344B">
        <w:rPr>
          <w:b/>
          <w:bCs/>
        </w:rPr>
        <w:t>familiar</w:t>
      </w:r>
      <w:r w:rsidRPr="2D3A344B">
        <w:rPr>
          <w:b/>
          <w:bCs/>
        </w:rPr>
        <w:t xml:space="preserve"> escolar y </w:t>
      </w:r>
      <w:r w:rsidR="0004199E" w:rsidRPr="2D3A344B">
        <w:rPr>
          <w:b/>
          <w:bCs/>
        </w:rPr>
        <w:t>comunitaria.</w:t>
      </w:r>
    </w:p>
    <w:p w14:paraId="577F49AA" w14:textId="77777777" w:rsidR="003908D0" w:rsidRDefault="003908D0" w:rsidP="003908D0">
      <w:pPr>
        <w:spacing w:line="276" w:lineRule="auto"/>
        <w:jc w:val="both"/>
        <w:rPr>
          <w:b/>
          <w:bCs/>
        </w:rPr>
      </w:pPr>
      <w:r>
        <w:rPr>
          <w:b/>
          <w:bCs/>
        </w:rPr>
        <w:t>11.- RECURSOS: Notas técnicas.</w:t>
      </w:r>
    </w:p>
    <w:p w14:paraId="4939D96C" w14:textId="77777777" w:rsidR="003908D0" w:rsidRDefault="003908D0" w:rsidP="003908D0">
      <w:pPr>
        <w:spacing w:line="276" w:lineRule="auto"/>
        <w:jc w:val="both"/>
        <w:rPr>
          <w:b/>
          <w:bCs/>
        </w:rPr>
      </w:pPr>
      <w:r>
        <w:rPr>
          <w:b/>
          <w:bCs/>
        </w:rPr>
        <w:t>12.-PDA: Comprende las características y recursos lingüísticos de la lengua española para usarlos y valorarlos.</w:t>
      </w:r>
    </w:p>
    <w:p w14:paraId="4B56D5D5" w14:textId="77777777" w:rsidR="003908D0" w:rsidRDefault="003908D0" w:rsidP="003908D0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b/>
          <w:bCs/>
        </w:rPr>
        <w:t>13.- MATERIALES: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 Cuaderno, lápices, colores, plataforma</w:t>
      </w:r>
    </w:p>
    <w:p w14:paraId="2E8F6129" w14:textId="2F3CF3AB" w:rsidR="2D3A344B" w:rsidRDefault="003908D0" w:rsidP="2D3A344B">
      <w:pPr>
        <w:spacing w:line="276" w:lineRule="auto"/>
        <w:jc w:val="both"/>
        <w:rPr>
          <w:b/>
          <w:bCs/>
        </w:rPr>
      </w:pPr>
      <w:r>
        <w:rPr>
          <w:b/>
          <w:bCs/>
        </w:rPr>
        <w:t>14</w:t>
      </w:r>
      <w:r w:rsidR="2D3A344B" w:rsidRPr="2D3A344B">
        <w:rPr>
          <w:b/>
          <w:bCs/>
        </w:rPr>
        <w:t xml:space="preserve">.- </w:t>
      </w:r>
      <w:r w:rsidR="2D3A344B" w:rsidRPr="2D3A344B">
        <w:rPr>
          <w:rFonts w:ascii="Arial" w:hAnsi="Arial" w:cs="Arial"/>
          <w:b/>
          <w:bCs/>
        </w:rPr>
        <w:t>INICIO:</w:t>
      </w:r>
    </w:p>
    <w:p w14:paraId="5E474ABE" w14:textId="66828C68" w:rsidR="2D3A344B" w:rsidRDefault="2D3A344B" w:rsidP="2D3A344B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Iniciar saludando a los alumnos y pasar asistencia y platicaremos sobre las lenguas indígenas.</w:t>
      </w:r>
    </w:p>
    <w:p w14:paraId="7CAD5E50" w14:textId="773D660D" w:rsidR="2D3A344B" w:rsidRDefault="2D3A344B" w:rsidP="2D3A344B">
      <w:pPr>
        <w:spacing w:line="276" w:lineRule="auto"/>
        <w:jc w:val="both"/>
        <w:rPr>
          <w:rFonts w:ascii="Arial" w:hAnsi="Arial" w:cs="Arial"/>
          <w:b/>
          <w:bCs/>
        </w:rPr>
      </w:pPr>
      <w:r w:rsidRPr="2D3A344B">
        <w:rPr>
          <w:rFonts w:ascii="Arial" w:hAnsi="Arial" w:cs="Arial"/>
          <w:b/>
          <w:bCs/>
        </w:rPr>
        <w:t xml:space="preserve">Reconocer la riqueza </w:t>
      </w:r>
      <w:r w:rsidR="0004199E" w:rsidRPr="2D3A344B">
        <w:rPr>
          <w:rFonts w:ascii="Arial" w:hAnsi="Arial" w:cs="Arial"/>
          <w:b/>
          <w:bCs/>
        </w:rPr>
        <w:t>lingüística</w:t>
      </w:r>
      <w:r w:rsidRPr="2D3A344B">
        <w:rPr>
          <w:rFonts w:ascii="Arial" w:hAnsi="Arial" w:cs="Arial"/>
          <w:b/>
          <w:bCs/>
        </w:rPr>
        <w:t xml:space="preserve"> y el mundo a </w:t>
      </w:r>
      <w:r w:rsidR="0004199E" w:rsidRPr="2D3A344B">
        <w:rPr>
          <w:rFonts w:ascii="Arial" w:hAnsi="Arial" w:cs="Arial"/>
          <w:b/>
          <w:bCs/>
        </w:rPr>
        <w:t>través</w:t>
      </w:r>
      <w:r w:rsidRPr="2D3A344B">
        <w:rPr>
          <w:rFonts w:ascii="Arial" w:hAnsi="Arial" w:cs="Arial"/>
          <w:b/>
          <w:bCs/>
        </w:rPr>
        <w:t xml:space="preserve"> de obras literarias procedentes a distintas </w:t>
      </w:r>
      <w:r w:rsidR="0004199E" w:rsidRPr="2D3A344B">
        <w:rPr>
          <w:rFonts w:ascii="Arial" w:hAnsi="Arial" w:cs="Arial"/>
          <w:b/>
          <w:bCs/>
        </w:rPr>
        <w:t>culturas.</w:t>
      </w:r>
    </w:p>
    <w:p w14:paraId="09858A56" w14:textId="3CB2971C" w:rsidR="2D3A344B" w:rsidRDefault="003908D0" w:rsidP="2D3A344B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15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.- DESARROLLO: Los alumnos anotaran en su cuaderno las </w:t>
      </w:r>
      <w:r w:rsidR="0004199E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siguientes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 preguntas y las contestaran a su criterio o lo que ellos entienden </w:t>
      </w:r>
      <w:r w:rsidR="0004199E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referente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 </w:t>
      </w:r>
      <w:r w:rsidR="0004199E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a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 la </w:t>
      </w:r>
      <w:r w:rsidR="0004199E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pregunta.</w:t>
      </w:r>
    </w:p>
    <w:p w14:paraId="215E9522" w14:textId="0FCB4CDE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1.</w:t>
      </w:r>
      <w:r w:rsidR="0004199E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- ¿Por qué</w:t>
      </w: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 la literatura es importante para preservar una </w:t>
      </w:r>
      <w:r w:rsidR="0004199E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lengua?</w:t>
      </w:r>
    </w:p>
    <w:p w14:paraId="00A29FA2" w14:textId="6F9F749C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2.- ¿Qué es una obra literaria y sus características?</w:t>
      </w:r>
    </w:p>
    <w:p w14:paraId="020C474D" w14:textId="73823CAB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3.- ¿Qué tipos de obras literarias?</w:t>
      </w:r>
    </w:p>
    <w:p w14:paraId="105FD069" w14:textId="15BC46F2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4.- ¿Qué tipo de lenguaje se utiliza en una obra literaria?</w:t>
      </w:r>
    </w:p>
    <w:p w14:paraId="7F382A5E" w14:textId="77032FA8" w:rsidR="2D3A344B" w:rsidRDefault="003908D0" w:rsidP="2D3A344B">
      <w:pPr>
        <w:spacing w:after="365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16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.- CIERRE: Se les explicara a los alumnos sobre las preguntas que se les dictaron y anotaran las respuestas.</w:t>
      </w:r>
    </w:p>
    <w:p w14:paraId="51B579E3" w14:textId="76457447" w:rsidR="2D3A344B" w:rsidRDefault="2D3A344B" w:rsidP="2D3A344B">
      <w:pPr>
        <w:spacing w:after="365"/>
        <w:rPr>
          <w:rFonts w:ascii="Google Sans" w:eastAsia="Google Sans" w:hAnsi="Google Sans" w:cs="Google Sans"/>
          <w:color w:val="000000" w:themeColor="text1"/>
          <w:lang w:val="es-ES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1.-La </w:t>
      </w:r>
      <w:r w:rsidRPr="2D3A344B">
        <w:rPr>
          <w:rFonts w:ascii="Google Sans" w:eastAsia="Google Sans" w:hAnsi="Google Sans" w:cs="Google Sans"/>
          <w:color w:val="000000" w:themeColor="text1"/>
          <w:lang w:val="es-ES"/>
        </w:rPr>
        <w:t>literatura es tanto una llave para la primera como también para interiorizarse sobre la cultura literatura es tanto una llave para la primera como también para interiorizarse sobre la cultura.</w:t>
      </w:r>
    </w:p>
    <w:p w14:paraId="1872A053" w14:textId="295AC889" w:rsidR="2D3A344B" w:rsidRDefault="2D3A344B" w:rsidP="2D3A344B">
      <w:pPr>
        <w:spacing w:after="365"/>
        <w:rPr>
          <w:rFonts w:ascii="Google Sans" w:eastAsia="Google Sans" w:hAnsi="Google Sans" w:cs="Google Sans"/>
          <w:color w:val="000000" w:themeColor="text1"/>
          <w:lang w:val="es-ES"/>
        </w:rPr>
      </w:pPr>
      <w:r w:rsidRPr="2D3A344B">
        <w:rPr>
          <w:rFonts w:ascii="Google Sans" w:eastAsia="Google Sans" w:hAnsi="Google Sans" w:cs="Google Sans"/>
          <w:color w:val="000000" w:themeColor="text1"/>
          <w:lang w:val="es-ES"/>
        </w:rPr>
        <w:t>2.- Las obras literarias son las que están plasmadas o escritas en forma de texto, sin importar su campo.</w:t>
      </w:r>
    </w:p>
    <w:p w14:paraId="2BD2AA16" w14:textId="5331E002" w:rsidR="2D3A344B" w:rsidRDefault="2D3A344B" w:rsidP="2D3A344B">
      <w:pPr>
        <w:spacing w:after="365"/>
        <w:rPr>
          <w:rFonts w:ascii="Google Sans" w:eastAsia="Google Sans" w:hAnsi="Google Sans" w:cs="Google Sans"/>
          <w:color w:val="000000" w:themeColor="text1"/>
          <w:lang w:val="es-ES"/>
        </w:rPr>
      </w:pPr>
      <w:r w:rsidRPr="2D3A344B">
        <w:rPr>
          <w:rFonts w:ascii="Google Sans" w:eastAsia="Google Sans" w:hAnsi="Google Sans" w:cs="Google Sans"/>
          <w:color w:val="000000" w:themeColor="text1"/>
          <w:lang w:val="es-ES"/>
        </w:rPr>
        <w:t>3.- Obras literarias y dramáticas.</w:t>
      </w:r>
    </w:p>
    <w:p w14:paraId="75AF3799" w14:textId="1EF135A0" w:rsidR="2D3A344B" w:rsidRDefault="2D3A344B" w:rsidP="2D3A344B">
      <w:pPr>
        <w:spacing w:line="276" w:lineRule="auto"/>
      </w:pPr>
      <w:r w:rsidRPr="2D3A344B">
        <w:rPr>
          <w:rFonts w:ascii="Google Sans" w:eastAsia="Google Sans" w:hAnsi="Google Sans" w:cs="Google Sans"/>
          <w:color w:val="000000" w:themeColor="text1"/>
          <w:lang w:val="es-ES"/>
        </w:rPr>
        <w:t>Obras científicas.</w:t>
      </w:r>
    </w:p>
    <w:p w14:paraId="6A44A75B" w14:textId="0CBB970B" w:rsidR="2D3A344B" w:rsidRDefault="2D3A344B" w:rsidP="2D3A344B">
      <w:pPr>
        <w:spacing w:line="276" w:lineRule="auto"/>
        <w:rPr>
          <w:rFonts w:ascii="Google Sans" w:eastAsia="Google Sans" w:hAnsi="Google Sans" w:cs="Google Sans"/>
          <w:color w:val="000000" w:themeColor="text1"/>
          <w:lang w:val="es-ES"/>
        </w:rPr>
      </w:pPr>
      <w:r w:rsidRPr="2D3A344B">
        <w:rPr>
          <w:rFonts w:ascii="Google Sans" w:eastAsia="Google Sans" w:hAnsi="Google Sans" w:cs="Google Sans"/>
          <w:color w:val="000000" w:themeColor="text1"/>
          <w:lang w:val="es-ES"/>
        </w:rPr>
        <w:t>Composiciones musicales.</w:t>
      </w:r>
    </w:p>
    <w:p w14:paraId="50B8CBBC" w14:textId="0132ECFB" w:rsidR="2D3A344B" w:rsidRDefault="2D3A344B" w:rsidP="2D3A344B">
      <w:pPr>
        <w:spacing w:line="276" w:lineRule="auto"/>
        <w:rPr>
          <w:rFonts w:ascii="Google Sans" w:eastAsia="Google Sans" w:hAnsi="Google Sans" w:cs="Google Sans"/>
          <w:color w:val="000000" w:themeColor="text1"/>
          <w:lang w:val="es-ES"/>
        </w:rPr>
      </w:pPr>
      <w:r w:rsidRPr="2D3A344B">
        <w:rPr>
          <w:rFonts w:ascii="Google Sans" w:eastAsia="Google Sans" w:hAnsi="Google Sans" w:cs="Google Sans"/>
          <w:color w:val="000000" w:themeColor="text1"/>
          <w:lang w:val="es-ES"/>
        </w:rPr>
        <w:t>Coreografías o pantomimas.</w:t>
      </w:r>
    </w:p>
    <w:p w14:paraId="61EE5E19" w14:textId="3346B374" w:rsidR="2D3A344B" w:rsidRDefault="2D3A344B" w:rsidP="2D3A344B">
      <w:pPr>
        <w:spacing w:line="276" w:lineRule="auto"/>
      </w:pPr>
      <w:r w:rsidRPr="2D3A344B">
        <w:rPr>
          <w:rFonts w:ascii="Google Sans" w:eastAsia="Google Sans" w:hAnsi="Google Sans" w:cs="Google Sans"/>
          <w:color w:val="000000" w:themeColor="text1"/>
          <w:lang w:val="es-ES"/>
        </w:rPr>
        <w:t>Obras cinematográficas o audiovisuales.</w:t>
      </w:r>
    </w:p>
    <w:p w14:paraId="2BCF1F30" w14:textId="36CDA9C0" w:rsidR="2D3A344B" w:rsidRDefault="2D3A344B" w:rsidP="2D3A344B">
      <w:pPr>
        <w:spacing w:line="276" w:lineRule="auto"/>
      </w:pPr>
      <w:r w:rsidRPr="2D3A344B">
        <w:rPr>
          <w:rFonts w:ascii="Google Sans" w:eastAsia="Google Sans" w:hAnsi="Google Sans" w:cs="Google Sans"/>
          <w:color w:val="000000" w:themeColor="text1"/>
          <w:lang w:val="es-ES"/>
        </w:rPr>
        <w:t>Obras artísticas.</w:t>
      </w:r>
    </w:p>
    <w:p w14:paraId="490AD043" w14:textId="6883140F" w:rsidR="2D3A344B" w:rsidRDefault="2D3A344B" w:rsidP="2D3A344B">
      <w:pPr>
        <w:spacing w:line="276" w:lineRule="auto"/>
      </w:pPr>
      <w:r w:rsidRPr="2D3A344B">
        <w:rPr>
          <w:rFonts w:ascii="Google Sans" w:eastAsia="Google Sans" w:hAnsi="Google Sans" w:cs="Google Sans"/>
          <w:color w:val="000000" w:themeColor="text1"/>
          <w:lang w:val="es-ES"/>
        </w:rPr>
        <w:t>Obras técnicas.</w:t>
      </w:r>
    </w:p>
    <w:p w14:paraId="349C1354" w14:textId="2BD3E79C" w:rsidR="2D3A344B" w:rsidRDefault="2D3A344B" w:rsidP="2D3A344B">
      <w:pPr>
        <w:spacing w:line="276" w:lineRule="auto"/>
      </w:pPr>
      <w:r w:rsidRPr="2D3A344B">
        <w:rPr>
          <w:rFonts w:ascii="Google Sans" w:eastAsia="Google Sans" w:hAnsi="Google Sans" w:cs="Google Sans"/>
          <w:color w:val="000000" w:themeColor="text1"/>
          <w:lang w:val="es-ES"/>
        </w:rPr>
        <w:t>Obras arquitectónicas.</w:t>
      </w:r>
    </w:p>
    <w:p w14:paraId="473CE8AB" w14:textId="1D1D0A83" w:rsidR="2D3A344B" w:rsidRDefault="2D3A344B" w:rsidP="2D3A344B">
      <w:pPr>
        <w:spacing w:after="365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Actividad y Tipo de organización:  Individual (*) Equipo () Grupal (*)     </w:t>
      </w:r>
    </w:p>
    <w:p w14:paraId="07AFA692" w14:textId="228CB7A7" w:rsidR="2D3A344B" w:rsidRDefault="2D3A344B" w:rsidP="2D3A344B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Por fila pasará a revisión para   sello o firma de la profesora </w:t>
      </w:r>
    </w:p>
    <w:p w14:paraId="092303B3" w14:textId="78A4AEE7" w:rsidR="2D3A344B" w:rsidRDefault="003908D0" w:rsidP="2D3A344B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17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.- EVALUACIÓN: Autoevaluación (*) Coevaluación () Heteroevaluación (*)</w:t>
      </w:r>
    </w:p>
    <w:p w14:paraId="3C805FBC" w14:textId="6C7D957B" w:rsidR="2D3A344B" w:rsidRDefault="2D3A344B" w:rsidP="2D3A344B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 xml:space="preserve">ACTITUDINAL:  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Cumple con su asistencia y participación </w:t>
      </w:r>
    </w:p>
    <w:p w14:paraId="0DA6D199" w14:textId="3E65FF99" w:rsidR="2D3A344B" w:rsidRDefault="2D3A344B" w:rsidP="2D3A344B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 xml:space="preserve">CONCEPTUAL: 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Se entendieron los conceptos e ideas planteadas a los alumnos </w:t>
      </w:r>
    </w:p>
    <w:p w14:paraId="59B1C261" w14:textId="102DE145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>PROCEDIMENTAL: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 Se llevó a cabo la información en manera adecuada y ordenada </w:t>
      </w:r>
    </w:p>
    <w:p w14:paraId="3937A756" w14:textId="35F1CE25" w:rsidR="2D3A344B" w:rsidRDefault="003908D0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18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.- TAREA: </w:t>
      </w:r>
      <w:r w:rsidR="2D3A344B"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No hay tarea semana de </w:t>
      </w:r>
      <w:r w:rsidR="0004199E"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diagnóstico</w:t>
      </w:r>
      <w:r w:rsidR="2D3A344B"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.</w:t>
      </w:r>
    </w:p>
    <w:p w14:paraId="701E39AA" w14:textId="2345216A" w:rsidR="2D3A344B" w:rsidRDefault="2D3A344B" w:rsidP="2D3A344B">
      <w:pPr>
        <w:rPr>
          <w:sz w:val="2"/>
          <w:szCs w:val="2"/>
        </w:rPr>
      </w:pPr>
    </w:p>
    <w:p w14:paraId="3D7D578F" w14:textId="65928FB1" w:rsidR="2D3A344B" w:rsidRDefault="2D3A344B" w:rsidP="2D3A344B">
      <w:pPr>
        <w:rPr>
          <w:sz w:val="2"/>
          <w:szCs w:val="2"/>
        </w:rPr>
      </w:pPr>
    </w:p>
    <w:p w14:paraId="42C306AB" w14:textId="55A2CB65" w:rsidR="2D3A344B" w:rsidRDefault="2D3A344B" w:rsidP="2D3A344B">
      <w:pPr>
        <w:widowControl w:val="0"/>
        <w:rPr>
          <w:rFonts w:ascii="Calibri" w:eastAsia="Calibri" w:hAnsi="Calibri" w:cs="Calibri"/>
          <w:color w:val="000000" w:themeColor="text1"/>
          <w:sz w:val="12"/>
          <w:szCs w:val="12"/>
        </w:rPr>
      </w:pPr>
    </w:p>
    <w:p w14:paraId="2607776E" w14:textId="014FD15A" w:rsidR="2D3A344B" w:rsidRDefault="2D3A344B" w:rsidP="2D3A344B">
      <w:pPr>
        <w:widowControl w:val="0"/>
        <w:rPr>
          <w:rFonts w:ascii="Arial" w:hAnsi="Arial" w:cs="Arial"/>
          <w:color w:val="00B0F0"/>
        </w:rPr>
      </w:pPr>
      <w:r>
        <w:t xml:space="preserve">                   </w:t>
      </w:r>
    </w:p>
    <w:p w14:paraId="1058111B" w14:textId="4B307762" w:rsidR="2D3A344B" w:rsidRDefault="2D3A344B"/>
    <w:p w14:paraId="115C0DC9" w14:textId="77777777" w:rsidR="0004199E" w:rsidRDefault="0004199E" w:rsidP="0004199E">
      <w:pPr>
        <w:widowControl w:val="0"/>
      </w:pPr>
      <w:r>
        <w:t xml:space="preserve">NOMBRE Y FIRMA DEL PROFESOR                            LIC.ANA LILA HERNADEZ SANCHEZ </w:t>
      </w:r>
    </w:p>
    <w:p w14:paraId="13897F6F" w14:textId="77777777" w:rsidR="0004199E" w:rsidRDefault="0004199E" w:rsidP="0004199E">
      <w:pPr>
        <w:widowControl w:val="0"/>
        <w:rPr>
          <w:rFonts w:ascii="Arial" w:hAnsi="Arial" w:cs="Arial"/>
          <w:color w:val="00B0F0"/>
        </w:rPr>
      </w:pPr>
      <w:r>
        <w:t xml:space="preserve">                                                                                                             DIRECCION ACADEMICA </w:t>
      </w:r>
    </w:p>
    <w:p w14:paraId="1CEA8DA2" w14:textId="77777777" w:rsidR="0004199E" w:rsidRDefault="0004199E" w:rsidP="0004199E"/>
    <w:p w14:paraId="40901CA2" w14:textId="02215284" w:rsidR="2D3A344B" w:rsidRDefault="2D3A344B" w:rsidP="2D3A344B"/>
    <w:sectPr w:rsidR="2D3A344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Google Sans">
    <w:altName w:val="Times New Roman"/>
    <w:panose1 w:val="00000000000000000000"/>
    <w:charset w:val="00"/>
    <w:family w:val="roman"/>
    <w:notTrueType/>
    <w:pitch w:val="default"/>
  </w:font>
</w:fonts>
</file>

<file path=word/intelligence2.xml><?xml version="1.0" encoding="utf-8"?>
<int2:intelligence xmlns:int2="http://schemas.microsoft.com/office/intelligence/2020/intelligence">
  <int2:observations>
    <int2:textHash int2:hashCode="KZqMXQY/NePikH" int2:id="DsoU6l3V">
      <int2:state int2:type="AugLoop_Text_Critique" int2:value="Rejected"/>
    </int2:textHash>
    <int2:textHash int2:hashCode="zV894Q5/pCW1ra" int2:id="Eux08KXM">
      <int2:state int2:type="AugLoop_Text_Critique" int2:value="Rejected"/>
    </int2:textHash>
    <int2:bookmark int2:bookmarkName="_Int_yHOM42yt" int2:invalidationBookmarkName="" int2:hashCode="8RsJrXEz82lc3+" int2:id="vAkvAJ6h">
      <int2:state int2:type="AugLoop_Text_Critique" int2:value="Rejected"/>
    </int2:bookmark>
    <int2:bookmark int2:bookmarkName="_Int_tpGgpZvF" int2:invalidationBookmarkName="" int2:hashCode="zA/4ucnLZrRC0j" int2:id="eFqs1FFe">
      <int2:state int2:type="AugLoop_Text_Critique" int2:value="Rejected"/>
    </int2:bookmark>
    <int2:bookmark int2:bookmarkName="_Int_wFKpxLUl" int2:invalidationBookmarkName="" int2:hashCode="8RsJrXEz82lc3+" int2:id="HybCPBRf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05181"/>
    <w:multiLevelType w:val="multilevel"/>
    <w:tmpl w:val="CBC495BE"/>
    <w:lvl w:ilvl="0">
      <w:start w:val="1"/>
      <w:numFmt w:val="bullet"/>
      <w:lvlText w:val="❖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0B8BA"/>
    <w:multiLevelType w:val="multilevel"/>
    <w:tmpl w:val="1B525AD4"/>
    <w:lvl w:ilvl="0">
      <w:start w:val="1"/>
      <w:numFmt w:val="bullet"/>
      <w:lvlText w:val="❖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1D442"/>
    <w:multiLevelType w:val="multilevel"/>
    <w:tmpl w:val="D2FEFD72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E9E8F"/>
    <w:multiLevelType w:val="multilevel"/>
    <w:tmpl w:val="C31CBA28"/>
    <w:lvl w:ilvl="0">
      <w:start w:val="1"/>
      <w:numFmt w:val="bullet"/>
      <w:lvlText w:val="❖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4BECA"/>
    <w:multiLevelType w:val="multilevel"/>
    <w:tmpl w:val="FD4C106E"/>
    <w:lvl w:ilvl="0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09FAA"/>
    <w:multiLevelType w:val="multilevel"/>
    <w:tmpl w:val="95149EDC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8A073"/>
    <w:multiLevelType w:val="multilevel"/>
    <w:tmpl w:val="F0EEA462"/>
    <w:lvl w:ilvl="0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96758"/>
    <w:multiLevelType w:val="multilevel"/>
    <w:tmpl w:val="F5D6AFFC"/>
    <w:lvl w:ilvl="0">
      <w:start w:val="1"/>
      <w:numFmt w:val="bullet"/>
      <w:lvlText w:val="❖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8495E"/>
    <w:multiLevelType w:val="multilevel"/>
    <w:tmpl w:val="F2B0DB76"/>
    <w:lvl w:ilvl="0">
      <w:start w:val="1"/>
      <w:numFmt w:val="bullet"/>
      <w:lvlText w:val="❖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C7B6A"/>
    <w:multiLevelType w:val="multilevel"/>
    <w:tmpl w:val="6EECEE62"/>
    <w:lvl w:ilvl="0">
      <w:start w:val="1"/>
      <w:numFmt w:val="bullet"/>
      <w:lvlText w:val="❖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FB704"/>
    <w:multiLevelType w:val="multilevel"/>
    <w:tmpl w:val="48ECD56E"/>
    <w:lvl w:ilvl="0">
      <w:start w:val="1"/>
      <w:numFmt w:val="bullet"/>
      <w:lvlText w:val="❖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9AE1D"/>
    <w:multiLevelType w:val="multilevel"/>
    <w:tmpl w:val="B7441A44"/>
    <w:lvl w:ilvl="0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9868B"/>
    <w:multiLevelType w:val="multilevel"/>
    <w:tmpl w:val="DB62D45C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FBC6E"/>
    <w:multiLevelType w:val="multilevel"/>
    <w:tmpl w:val="7DDCF8CA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B480C"/>
    <w:multiLevelType w:val="multilevel"/>
    <w:tmpl w:val="E440064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3"/>
  </w:num>
  <w:num w:numId="5">
    <w:abstractNumId w:val="6"/>
  </w:num>
  <w:num w:numId="6">
    <w:abstractNumId w:val="13"/>
  </w:num>
  <w:num w:numId="7">
    <w:abstractNumId w:val="14"/>
  </w:num>
  <w:num w:numId="8">
    <w:abstractNumId w:val="16"/>
  </w:num>
  <w:num w:numId="9">
    <w:abstractNumId w:val="1"/>
  </w:num>
  <w:num w:numId="10">
    <w:abstractNumId w:val="9"/>
  </w:num>
  <w:num w:numId="11">
    <w:abstractNumId w:val="8"/>
  </w:num>
  <w:num w:numId="12">
    <w:abstractNumId w:val="0"/>
  </w:num>
  <w:num w:numId="13">
    <w:abstractNumId w:val="11"/>
  </w:num>
  <w:num w:numId="14">
    <w:abstractNumId w:val="10"/>
  </w:num>
  <w:num w:numId="15">
    <w:abstractNumId w:val="4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8C"/>
    <w:rsid w:val="0004199E"/>
    <w:rsid w:val="001A4CF8"/>
    <w:rsid w:val="001F4438"/>
    <w:rsid w:val="002A167A"/>
    <w:rsid w:val="003908D0"/>
    <w:rsid w:val="00464F4A"/>
    <w:rsid w:val="00663ABD"/>
    <w:rsid w:val="0083418C"/>
    <w:rsid w:val="008D3396"/>
    <w:rsid w:val="009A611E"/>
    <w:rsid w:val="00B51BA1"/>
    <w:rsid w:val="00BF5401"/>
    <w:rsid w:val="00E44765"/>
    <w:rsid w:val="00EE0E2F"/>
    <w:rsid w:val="00F0411A"/>
    <w:rsid w:val="148495A2"/>
    <w:rsid w:val="2D3A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1F44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F44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F44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F44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F443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F443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Ttulo2Car">
    <w:name w:val="Título 2 Car"/>
    <w:basedOn w:val="Fuentedeprrafopredeter"/>
    <w:link w:val="Ttulo2"/>
    <w:uiPriority w:val="9"/>
    <w:rsid w:val="001F443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1F443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customStyle="1" w:styleId="Ttulo4Car">
    <w:name w:val="Título 4 Car"/>
    <w:basedOn w:val="Fuentedeprrafopredeter"/>
    <w:link w:val="Ttulo4"/>
    <w:uiPriority w:val="9"/>
    <w:rsid w:val="001F443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zh-CN"/>
    </w:rPr>
  </w:style>
  <w:style w:type="character" w:customStyle="1" w:styleId="Ttulo5Car">
    <w:name w:val="Título 5 Car"/>
    <w:basedOn w:val="Fuentedeprrafopredeter"/>
    <w:link w:val="Ttulo5"/>
    <w:uiPriority w:val="9"/>
    <w:rsid w:val="001F4438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zh-CN"/>
    </w:rPr>
  </w:style>
  <w:style w:type="paragraph" w:styleId="Lista">
    <w:name w:val="List"/>
    <w:basedOn w:val="Normal"/>
    <w:uiPriority w:val="99"/>
    <w:unhideWhenUsed/>
    <w:rsid w:val="001F4438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1F44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1F4438"/>
    <w:rPr>
      <w:rFonts w:asciiTheme="majorHAnsi" w:eastAsiaTheme="majorEastAsia" w:hAnsiTheme="majorHAnsi" w:cstheme="majorBidi"/>
      <w:sz w:val="24"/>
      <w:szCs w:val="24"/>
      <w:shd w:val="pct20" w:color="auto" w:fill="auto"/>
      <w:lang w:eastAsia="zh-CN"/>
    </w:rPr>
  </w:style>
  <w:style w:type="paragraph" w:styleId="Textoindependiente">
    <w:name w:val="Body Text"/>
    <w:basedOn w:val="Normal"/>
    <w:link w:val="TextoindependienteCar"/>
    <w:uiPriority w:val="99"/>
    <w:unhideWhenUsed/>
    <w:rsid w:val="001F443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F443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F443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F443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F443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F443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4C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CF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3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3d336bfd7a774541" Type="http://schemas.microsoft.com/office/2020/10/relationships/intelligence" Target="intelligence2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18</Pages>
  <Words>3725</Words>
  <Characters>20492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ameri</cp:lastModifiedBy>
  <cp:revision>9</cp:revision>
  <cp:lastPrinted>2024-08-23T02:37:00Z</cp:lastPrinted>
  <dcterms:created xsi:type="dcterms:W3CDTF">2024-08-13T21:31:00Z</dcterms:created>
  <dcterms:modified xsi:type="dcterms:W3CDTF">2024-08-23T02:38:00Z</dcterms:modified>
</cp:coreProperties>
</file>